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D0" w:rsidRPr="003B1307" w:rsidRDefault="00BE28D0">
      <w:pPr>
        <w:rPr>
          <w:rFonts w:ascii="TH SarabunPSK" w:hAnsi="TH SarabunPSK" w:cs="TH SarabunPSK"/>
          <w:sz w:val="32"/>
          <w:szCs w:val="32"/>
        </w:rPr>
      </w:pPr>
    </w:p>
    <w:p w:rsidR="00F02535" w:rsidRPr="003B1307" w:rsidRDefault="00CA701B">
      <w:pPr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835025" cy="1346200"/>
            <wp:effectExtent l="0" t="0" r="3175" b="6350"/>
            <wp:wrapNone/>
            <wp:docPr id="10323" name="Picture 10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3" name="Picture 103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01B" w:rsidRPr="003B1307" w:rsidRDefault="00CA701B">
      <w:pPr>
        <w:rPr>
          <w:rFonts w:ascii="TH SarabunPSK" w:hAnsi="TH SarabunPSK" w:cs="TH SarabunPSK"/>
          <w:sz w:val="32"/>
          <w:szCs w:val="32"/>
        </w:rPr>
      </w:pPr>
    </w:p>
    <w:p w:rsidR="00CA701B" w:rsidRPr="003B1307" w:rsidRDefault="00CA701B">
      <w:pPr>
        <w:rPr>
          <w:rFonts w:ascii="TH SarabunPSK" w:hAnsi="TH SarabunPSK" w:cs="TH SarabunPSK"/>
          <w:sz w:val="32"/>
          <w:szCs w:val="32"/>
        </w:rPr>
      </w:pPr>
    </w:p>
    <w:p w:rsidR="00CA701B" w:rsidRPr="003B1307" w:rsidRDefault="00CA701B">
      <w:pPr>
        <w:rPr>
          <w:rFonts w:ascii="TH SarabunPSK" w:hAnsi="TH SarabunPSK" w:cs="TH SarabunPSK"/>
          <w:sz w:val="32"/>
          <w:szCs w:val="32"/>
        </w:rPr>
      </w:pPr>
    </w:p>
    <w:p w:rsidR="00CA701B" w:rsidRPr="003B1307" w:rsidRDefault="00CA701B">
      <w:pPr>
        <w:rPr>
          <w:rFonts w:ascii="TH SarabunPSK" w:hAnsi="TH SarabunPSK" w:cs="TH SarabunPSK"/>
          <w:sz w:val="32"/>
          <w:szCs w:val="32"/>
        </w:rPr>
      </w:pPr>
    </w:p>
    <w:p w:rsidR="00CA701B" w:rsidRPr="003B1307" w:rsidRDefault="00CA701B" w:rsidP="00CA701B">
      <w:pPr>
        <w:spacing w:after="79" w:line="240" w:lineRule="auto"/>
        <w:ind w:left="10" w:right="-45" w:hanging="10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  <w:r w:rsidRPr="003B1307"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แผนพัฒนาระบบสารสนเทศ</w:t>
      </w:r>
    </w:p>
    <w:p w:rsidR="00CA3A57" w:rsidRPr="003B1307" w:rsidRDefault="00CA3A57" w:rsidP="00CA701B">
      <w:pPr>
        <w:spacing w:after="79" w:line="240" w:lineRule="auto"/>
        <w:ind w:left="10" w:right="-45" w:hanging="10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  <w:r w:rsidRPr="003B1307"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ประจำปีงบประมาณ 256</w:t>
      </w:r>
      <w:r w:rsidR="00677C78" w:rsidRPr="003B1307">
        <w:rPr>
          <w:rFonts w:ascii="TH SarabunPSK" w:eastAsia="TH SarabunPSK" w:hAnsi="TH SarabunPSK" w:cs="TH SarabunPSK"/>
          <w:b/>
          <w:bCs/>
          <w:sz w:val="52"/>
          <w:szCs w:val="52"/>
        </w:rPr>
        <w:t>3</w:t>
      </w:r>
    </w:p>
    <w:p w:rsidR="00CA3A57" w:rsidRPr="003B1307" w:rsidRDefault="00CA3A57" w:rsidP="00CA701B">
      <w:pPr>
        <w:spacing w:after="79" w:line="240" w:lineRule="auto"/>
        <w:ind w:left="10" w:right="-45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3A57" w:rsidRPr="003B1307" w:rsidRDefault="00CA3A57" w:rsidP="00CA701B">
      <w:pPr>
        <w:spacing w:after="79" w:line="240" w:lineRule="auto"/>
        <w:ind w:left="10" w:right="-45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3A57" w:rsidRPr="003B1307" w:rsidRDefault="00CA3A57" w:rsidP="00CA701B">
      <w:pPr>
        <w:spacing w:after="79" w:line="240" w:lineRule="auto"/>
        <w:ind w:left="10" w:right="-45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3A57" w:rsidRPr="003B1307" w:rsidRDefault="00CA3A57" w:rsidP="00CA701B">
      <w:pPr>
        <w:spacing w:after="79" w:line="240" w:lineRule="auto"/>
        <w:ind w:left="10" w:right="-45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3A57" w:rsidRPr="003B1307" w:rsidRDefault="00CA3A57" w:rsidP="00CA701B">
      <w:pPr>
        <w:spacing w:after="79" w:line="240" w:lineRule="auto"/>
        <w:ind w:left="10" w:right="-45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3A57" w:rsidRPr="003B1307" w:rsidRDefault="00CA3A57" w:rsidP="00CA701B">
      <w:pPr>
        <w:spacing w:after="79" w:line="240" w:lineRule="auto"/>
        <w:ind w:left="10" w:right="-45" w:hanging="10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  <w:r w:rsidRPr="003B1307"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สำนักคอมพิวเตอร์</w:t>
      </w:r>
    </w:p>
    <w:p w:rsidR="00CA3A57" w:rsidRPr="003B1307" w:rsidRDefault="00CA3A57" w:rsidP="00CA701B">
      <w:pPr>
        <w:spacing w:after="79" w:line="240" w:lineRule="auto"/>
        <w:ind w:left="10" w:right="-45" w:hanging="10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  <w:r w:rsidRPr="003B1307"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มหาวิทยาลัยทักษิณ</w:t>
      </w:r>
    </w:p>
    <w:p w:rsidR="00CA701B" w:rsidRPr="003B1307" w:rsidRDefault="00CA701B" w:rsidP="00CA701B">
      <w:pPr>
        <w:spacing w:after="79" w:line="240" w:lineRule="auto"/>
        <w:ind w:left="10" w:right="4156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701B" w:rsidRPr="003B1307" w:rsidRDefault="00CA701B" w:rsidP="00CA701B">
      <w:pPr>
        <w:spacing w:after="79" w:line="240" w:lineRule="auto"/>
        <w:ind w:left="10" w:right="4156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701B" w:rsidRPr="003B1307" w:rsidRDefault="00CA701B" w:rsidP="00CA701B">
      <w:pPr>
        <w:spacing w:after="79" w:line="240" w:lineRule="auto"/>
        <w:ind w:left="10" w:right="4156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701B" w:rsidRPr="003B1307" w:rsidRDefault="00CA701B" w:rsidP="00CA701B">
      <w:pPr>
        <w:spacing w:after="79" w:line="240" w:lineRule="auto"/>
        <w:ind w:left="10" w:right="4156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701B" w:rsidRPr="003B1307" w:rsidRDefault="00CA701B" w:rsidP="00CA701B">
      <w:pPr>
        <w:spacing w:after="79" w:line="240" w:lineRule="auto"/>
        <w:ind w:left="10" w:right="4156" w:hanging="10"/>
        <w:jc w:val="center"/>
        <w:rPr>
          <w:rFonts w:ascii="TH SarabunPSK" w:eastAsia="TH SarabunPSK" w:hAnsi="TH SarabunPSK" w:cs="TH SarabunPSK"/>
          <w:b/>
          <w:bCs/>
          <w:sz w:val="49"/>
          <w:szCs w:val="49"/>
        </w:rPr>
      </w:pPr>
    </w:p>
    <w:p w:rsidR="00CA701B" w:rsidRDefault="00CA701B" w:rsidP="00CA701B">
      <w:pPr>
        <w:spacing w:after="79" w:line="240" w:lineRule="auto"/>
        <w:ind w:left="10" w:right="4156" w:hanging="10"/>
        <w:rPr>
          <w:rFonts w:ascii="TH SarabunPSK" w:hAnsi="TH SarabunPSK" w:cs="TH SarabunPSK"/>
          <w:sz w:val="32"/>
          <w:szCs w:val="32"/>
        </w:rPr>
      </w:pPr>
    </w:p>
    <w:p w:rsidR="00935B8E" w:rsidRPr="003B1307" w:rsidRDefault="00935B8E" w:rsidP="00CA701B">
      <w:pPr>
        <w:spacing w:after="79" w:line="240" w:lineRule="auto"/>
        <w:ind w:left="10" w:right="4156" w:hanging="10"/>
        <w:rPr>
          <w:rFonts w:ascii="TH SarabunPSK" w:hAnsi="TH SarabunPSK" w:cs="TH SarabunPSK"/>
          <w:sz w:val="32"/>
          <w:szCs w:val="32"/>
        </w:rPr>
      </w:pPr>
    </w:p>
    <w:p w:rsidR="00CA701B" w:rsidRPr="003B1307" w:rsidRDefault="00CA701B">
      <w:pPr>
        <w:rPr>
          <w:rFonts w:ascii="TH SarabunPSK" w:hAnsi="TH SarabunPSK" w:cs="TH SarabunPSK"/>
          <w:sz w:val="32"/>
          <w:szCs w:val="32"/>
        </w:rPr>
      </w:pPr>
    </w:p>
    <w:p w:rsidR="00AD51AC" w:rsidRPr="003B1307" w:rsidRDefault="00AD51AC" w:rsidP="00590EA6">
      <w:pPr>
        <w:spacing w:after="34" w:line="235" w:lineRule="auto"/>
        <w:ind w:left="711" w:right="-15" w:hanging="8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คำนำ</w:t>
      </w:r>
    </w:p>
    <w:p w:rsidR="00AD51AC" w:rsidRPr="003B1307" w:rsidRDefault="00AD51AC" w:rsidP="00AD51AC">
      <w:pPr>
        <w:spacing w:after="34" w:line="235" w:lineRule="auto"/>
        <w:ind w:left="711" w:right="-15" w:hanging="8"/>
        <w:rPr>
          <w:rFonts w:ascii="TH SarabunPSK" w:eastAsia="TH SarabunPSK" w:hAnsi="TH SarabunPSK" w:cs="TH SarabunPSK"/>
          <w:sz w:val="32"/>
          <w:szCs w:val="32"/>
        </w:rPr>
      </w:pPr>
    </w:p>
    <w:p w:rsidR="00AD51AC" w:rsidRPr="003B1307" w:rsidRDefault="00AD51AC" w:rsidP="00590EA6">
      <w:pPr>
        <w:spacing w:after="34" w:line="235" w:lineRule="auto"/>
        <w:ind w:left="711" w:right="-15" w:hanging="8"/>
        <w:jc w:val="both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สํานักคอมพิวเตอรได กําหนดทิศทางการพัฒนาดาน 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ICT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จากแผนยุทธศาสตร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>ด้า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นเทคโนโลยี</w:t>
      </w:r>
    </w:p>
    <w:p w:rsidR="00CA701B" w:rsidRPr="003B1307" w:rsidRDefault="00AD51AC" w:rsidP="004D23CA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สารสนเทศและการสื่อสาร มหาวิทยาลัยทักษิณ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3B1307">
        <w:rPr>
          <w:rFonts w:ascii="TH SarabunPSK" w:eastAsia="TH SarabunPSK" w:hAnsi="TH SarabunPSK" w:cs="TH SarabunPSK"/>
          <w:sz w:val="32"/>
          <w:szCs w:val="32"/>
        </w:rPr>
        <w:t>.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3B1307">
        <w:rPr>
          <w:rFonts w:ascii="TH SarabunPSK" w:eastAsia="TH SarabunPSK" w:hAnsi="TH SarabunPSK" w:cs="TH SarabunPSK"/>
          <w:sz w:val="32"/>
          <w:szCs w:val="32"/>
        </w:rPr>
        <w:t>.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</w:rPr>
        <w:t>2558–2567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ซึ่งเปนกระบวนการวางแผนกลยุทธระบบ สารสนเทศ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เพื่อเปนการกําหนดแนวทางในการพัฒนาการใชเทคโนโลยี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>ส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ารสนเทศและการสื่อสาร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ของ มหาวิทยาลัยทักษิณ การพัฒนามหาวิทยาลัยทักษิณ ใหเป</w:t>
      </w:r>
      <w:r w:rsidRPr="003B1307">
        <w:rPr>
          <w:rFonts w:ascii="TH SarabunPSK" w:eastAsia="TH SarabunPSK" w:hAnsi="TH SarabunPSK" w:cs="TH SarabunPSK"/>
          <w:sz w:val="32"/>
          <w:szCs w:val="32"/>
        </w:rPr>
        <w:t>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นสังคมแหงการเรียนรู 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(Learning Society)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โดยใช 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ICT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เปนฐานในการบริการการศึกษาไดอยางเต็มศักยภาพ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มีจริยธรรม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และมีสมรรถนะทางดาน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</w:rPr>
        <w:t>ICT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ตาม มาตรฐานสากล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คือ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หมายถึง ผูเรียน ผูสอน บุคลากร ของมหาวิทยาลัยทักษิณ และประชาชนทั่วไป สามารถใช ประโยชนจาก 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ICT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ในการเขาถึงบริการทางการศึกษา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ไดอยางเต็มศักยภาพ มีจริยธรรม และมีสมรรถนะทาง 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ICT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ตามมาตรฐานสากล กอใหเกิดกระบวนการทางสังคมที่เกื้อหนุน สงเสริมให บุคคลหรือสมาชิกในชุมชน และสังคมเกิดการเรียนรูโดยผานสื่อเทคโนโลยีสารสนเทศ แหลงเรียนรูองคความรู ตาง ๆ จนสามารถสราง ความรู ทักษะ มีระบบการจัดการความรูและระบบการเรียนรูที่ดีมีการถายทอด ความรู และแลกเปลี่ยนเรียนรู รวมกันทุกภาคสวนในสังคม ทําใหเกิดพลังสรางสรรค และใชความรูเปน เครื่องมือในการเลือกและตัดสินใจ เพื่อแกปญหาและพัฒนาอยางเหมาะสมทั้งทางดานเศรษฐกิจ สังคม</w:t>
      </w:r>
      <w:r w:rsidR="00935D8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และการเมือง</w:t>
      </w:r>
      <w:r w:rsidR="006F275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สำนัก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คอมพิวเตอร มหาวิทยาลัยทักษิณ ไดตระหนักถึงความสําคัญของการพัฒนาคุณภาพ มาตรฐาน การศึกษาของมหาวิทยาลัยใหเปนที่ยอมรับของสังคมและสามารถแขงขันได  แผนพัฒนาระบบสารสนเทศ ฉบับนี้จะชวย</w:t>
      </w:r>
      <w:r w:rsidR="00DB5E60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สงเสริมและใชเปนเครื่องมือในการกําหนดทิศทางการปฏิบัติและพัฒนาดานระบบสารสนเทศของ มหาวิทยาลัย ในการกาวเข</w:t>
      </w:r>
      <w:r w:rsidR="00935D8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าสู่ </w:t>
      </w:r>
      <w:r w:rsidRPr="003B1307">
        <w:rPr>
          <w:rFonts w:ascii="TH SarabunPSK" w:eastAsia="TH SarabunPSK" w:hAnsi="TH SarabunPSK" w:cs="TH SarabunPSK"/>
          <w:sz w:val="32"/>
          <w:szCs w:val="32"/>
        </w:rPr>
        <w:t>e-University</w:t>
      </w:r>
      <w:r w:rsidR="00935D8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ที่จะกอใหเกิดประโยชน</w:t>
      </w:r>
      <w:r w:rsidR="00935D8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เพื่อใหการดําเนินงานของมหาวิทยาลัยมี ประสิทธิภาพตอไป</w:t>
      </w:r>
    </w:p>
    <w:p w:rsidR="00153A94" w:rsidRPr="003B1307" w:rsidRDefault="00153A94" w:rsidP="00935D8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3A94" w:rsidRPr="003B1307" w:rsidRDefault="00D623A5" w:rsidP="00153A94">
      <w:pPr>
        <w:ind w:left="57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ส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="00153A94" w:rsidRPr="003B1307">
        <w:rPr>
          <w:rFonts w:ascii="TH SarabunPSK" w:eastAsia="TH SarabunPSK" w:hAnsi="TH SarabunPSK" w:cs="TH SarabunPSK"/>
          <w:sz w:val="32"/>
          <w:szCs w:val="32"/>
          <w:cs/>
        </w:rPr>
        <w:t>นักคอมพิวเตอร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์</w:t>
      </w:r>
      <w:r w:rsidR="00153A9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</w:p>
    <w:p w:rsidR="00F02535" w:rsidRPr="003B1307" w:rsidRDefault="00153A94" w:rsidP="00153A94">
      <w:pPr>
        <w:ind w:firstLine="720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                                 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ab/>
        <w:t>มหาวิทยาลัยทักษิณ</w:t>
      </w:r>
    </w:p>
    <w:p w:rsidR="00C16FF6" w:rsidRPr="003B1307" w:rsidRDefault="00C16FF6">
      <w:pPr>
        <w:rPr>
          <w:rFonts w:ascii="TH SarabunPSK" w:hAnsi="TH SarabunPSK" w:cs="TH SarabunPSK"/>
          <w:sz w:val="32"/>
          <w:szCs w:val="32"/>
        </w:rPr>
      </w:pPr>
    </w:p>
    <w:p w:rsidR="00C16FF6" w:rsidRPr="003B1307" w:rsidRDefault="00C16FF6">
      <w:pPr>
        <w:rPr>
          <w:rFonts w:ascii="TH SarabunPSK" w:hAnsi="TH SarabunPSK" w:cs="TH SarabunPSK"/>
          <w:sz w:val="32"/>
          <w:szCs w:val="32"/>
        </w:rPr>
      </w:pPr>
    </w:p>
    <w:p w:rsidR="00C16FF6" w:rsidRPr="003B1307" w:rsidRDefault="00C16FF6">
      <w:pPr>
        <w:rPr>
          <w:rFonts w:ascii="TH SarabunPSK" w:hAnsi="TH SarabunPSK" w:cs="TH SarabunPSK"/>
          <w:sz w:val="32"/>
          <w:szCs w:val="32"/>
        </w:rPr>
      </w:pPr>
    </w:p>
    <w:p w:rsidR="00C16FF6" w:rsidRPr="003B1307" w:rsidRDefault="00C16FF6">
      <w:pPr>
        <w:rPr>
          <w:rFonts w:ascii="TH SarabunPSK" w:hAnsi="TH SarabunPSK" w:cs="TH SarabunPSK"/>
          <w:sz w:val="32"/>
          <w:szCs w:val="32"/>
        </w:rPr>
      </w:pPr>
    </w:p>
    <w:p w:rsidR="00C16FF6" w:rsidRDefault="00C16FF6">
      <w:pPr>
        <w:rPr>
          <w:rFonts w:ascii="TH SarabunPSK" w:hAnsi="TH SarabunPSK" w:cs="TH SarabunPSK"/>
          <w:sz w:val="32"/>
          <w:szCs w:val="32"/>
        </w:rPr>
      </w:pPr>
    </w:p>
    <w:p w:rsidR="00DB5E60" w:rsidRPr="003B1307" w:rsidRDefault="00DB5E60">
      <w:pPr>
        <w:rPr>
          <w:rFonts w:ascii="TH SarabunPSK" w:hAnsi="TH SarabunPSK" w:cs="TH SarabunPSK"/>
          <w:sz w:val="32"/>
          <w:szCs w:val="32"/>
        </w:rPr>
      </w:pPr>
    </w:p>
    <w:p w:rsidR="00C16FF6" w:rsidRPr="003B1307" w:rsidRDefault="00C16FF6">
      <w:pPr>
        <w:rPr>
          <w:rFonts w:ascii="TH SarabunPSK" w:hAnsi="TH SarabunPSK" w:cs="TH SarabunPSK"/>
          <w:sz w:val="32"/>
          <w:szCs w:val="32"/>
        </w:rPr>
      </w:pPr>
    </w:p>
    <w:p w:rsidR="00C16FF6" w:rsidRPr="003B1307" w:rsidRDefault="00C16FF6">
      <w:pPr>
        <w:rPr>
          <w:rFonts w:ascii="TH SarabunPSK" w:hAnsi="TH SarabunPSK" w:cs="TH SarabunPSK"/>
          <w:sz w:val="32"/>
          <w:szCs w:val="32"/>
        </w:rPr>
      </w:pPr>
    </w:p>
    <w:p w:rsidR="00C076B5" w:rsidRPr="003B1307" w:rsidRDefault="00C076B5" w:rsidP="00A30115">
      <w:pPr>
        <w:spacing w:after="283" w:line="235" w:lineRule="auto"/>
        <w:ind w:right="-45" w:hanging="8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</w:t>
      </w:r>
      <w:r w:rsidR="00A30115"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เบื้องต้นหน่วยงาน</w:t>
      </w:r>
    </w:p>
    <w:p w:rsidR="00D326C9" w:rsidRPr="003B1307" w:rsidRDefault="007909B4" w:rsidP="00D326C9">
      <w:pPr>
        <w:spacing w:after="283" w:line="235" w:lineRule="auto"/>
        <w:ind w:right="-45" w:hanging="8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u w:val="single" w:color="000000"/>
          <w:cs/>
        </w:rPr>
        <w:t>ลักษณะองค</w:t>
      </w:r>
      <w:r w:rsidRPr="003B1307">
        <w:rPr>
          <w:rFonts w:ascii="TH SarabunPSK" w:eastAsia="TH SarabunPSK" w:hAnsi="TH SarabunPSK" w:cs="TH SarabunPSK"/>
          <w:b/>
          <w:sz w:val="32"/>
          <w:szCs w:val="32"/>
          <w:u w:val="single" w:color="000000"/>
          <w:cs/>
        </w:rPr>
        <w:t>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u w:val="single" w:color="000000"/>
          <w:cs/>
        </w:rPr>
        <w:t>กร</w:t>
      </w:r>
      <w:r w:rsidR="005110BD"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5110BD"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</w:p>
    <w:p w:rsidR="00C076B5" w:rsidRPr="003B1307" w:rsidRDefault="00D326C9" w:rsidP="00897A26">
      <w:pPr>
        <w:spacing w:after="283" w:line="235" w:lineRule="auto"/>
        <w:ind w:right="-45"/>
        <w:rPr>
          <w:rFonts w:ascii="TH SarabunPSK" w:eastAsia="TH SarabunPSK" w:hAnsi="TH SarabunPSK" w:cs="TH SarabunPSK"/>
          <w:b/>
          <w:bCs/>
          <w:sz w:val="32"/>
          <w:szCs w:val="32"/>
          <w:u w:val="single" w:color="000000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1613E4"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สภาพแวดล</w:t>
      </w:r>
      <w:r w:rsidR="001613E4"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></w:t>
      </w:r>
      <w:r w:rsidR="001613E4"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อมขององค</w:t>
      </w:r>
      <w:r w:rsidR="001613E4"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></w:t>
      </w:r>
      <w:r w:rsidR="001613E4"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กร </w:t>
      </w:r>
      <w:r w:rsidR="005110BD"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5110BD"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>สํานักคอมพิวเตอร</w:t>
      </w:r>
      <w:r w:rsidR="00C076B5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์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>เปนหนวยงานที่ใหบริการวิชาการดานเทคโนโลยีสารสนเทศ</w:t>
      </w:r>
      <w:r w:rsidR="00C076B5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ใหแกนิสิตและ บุคลากร มีฐานะเทียบเทาคณะ กอตั้งเมื่อวันที่ </w:t>
      </w:r>
      <w:r w:rsidR="001613E4" w:rsidRPr="003B130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กรกฎาคม </w:t>
      </w:r>
      <w:r w:rsidR="001613E4" w:rsidRPr="003B1307">
        <w:rPr>
          <w:rFonts w:ascii="TH SarabunPSK" w:eastAsia="TH SarabunPSK" w:hAnsi="TH SarabunPSK" w:cs="TH SarabunPSK"/>
          <w:sz w:val="32"/>
          <w:szCs w:val="32"/>
        </w:rPr>
        <w:t xml:space="preserve">2528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>เริ่มตนจากการเปนศูนยบริการทาง การศึกษา มหาวิทยาลัยศรีนครินทรวิโรฒ สงขลา ตอมาเปลี่ยนชื่อเปนศูนยคอมพิวเตอร มศว สงขลา</w:t>
      </w:r>
      <w:r w:rsidR="00C076B5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r w:rsidR="00C076B5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>ศูนยคอมพิวเตอร มศว</w:t>
      </w:r>
      <w:r w:rsidR="00C076B5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ภาคใต จนกระทั่งเปนสํานักคอมพิวเตอรในปจจุบัน โดยแบงการบริหารออกเปน </w:t>
      </w:r>
      <w:r w:rsidR="001613E4" w:rsidRPr="003B130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>วิทยาเขต</w:t>
      </w:r>
      <w:r w:rsidR="00C076B5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>วิทยาเขตสงขลาตั้งอยู</w:t>
      </w:r>
      <w:r w:rsidR="00C076B5" w:rsidRPr="003B1307"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 w:rsidR="001613E4" w:rsidRPr="003B13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เลขที่ </w:t>
      </w:r>
      <w:r w:rsidR="001613E4" w:rsidRPr="003B1307">
        <w:rPr>
          <w:rFonts w:ascii="TH SarabunPSK" w:eastAsia="TH SarabunPSK" w:hAnsi="TH SarabunPSK" w:cs="TH SarabunPSK"/>
          <w:sz w:val="32"/>
          <w:szCs w:val="32"/>
        </w:rPr>
        <w:t xml:space="preserve">140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หมูที่ </w:t>
      </w:r>
      <w:r w:rsidR="001613E4" w:rsidRPr="003B1307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ถนนกาญจนวนิช ตําบลเขารูปชาง อําเภอเมือง จังหวัดสงขลา และวิทยาเขตพัทลุง ตั้งอยูที่ อาคารสํานักวิทยบริการ เลขที่ </w:t>
      </w:r>
      <w:r w:rsidR="001613E4" w:rsidRPr="003B1307">
        <w:rPr>
          <w:rFonts w:ascii="TH SarabunPSK" w:eastAsia="TH SarabunPSK" w:hAnsi="TH SarabunPSK" w:cs="TH SarabunPSK"/>
          <w:sz w:val="32"/>
          <w:szCs w:val="32"/>
        </w:rPr>
        <w:t xml:space="preserve">222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หมูที่ </w:t>
      </w:r>
      <w:r w:rsidR="001613E4" w:rsidRPr="003B130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>ตําบลบานพร</w:t>
      </w:r>
      <w:r w:rsidR="00D623A5">
        <w:rPr>
          <w:rFonts w:ascii="TH SarabunPSK" w:eastAsia="TH SarabunPSK" w:hAnsi="TH SarabunPSK" w:cs="TH SarabunPSK"/>
          <w:sz w:val="32"/>
          <w:szCs w:val="32"/>
          <w:cs/>
        </w:rPr>
        <w:t>าว อำ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>เภอป</w:t>
      </w:r>
      <w:r w:rsidR="00D623A5">
        <w:rPr>
          <w:rFonts w:ascii="TH SarabunPSK" w:eastAsia="TH SarabunPSK" w:hAnsi="TH SarabunPSK" w:cs="TH SarabunPSK"/>
          <w:sz w:val="32"/>
          <w:szCs w:val="32"/>
          <w:cs/>
        </w:rPr>
        <w:t>่า</w:t>
      </w:r>
      <w:r w:rsidR="001613E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พะยอม จังหวัดพัทลุง </w:t>
      </w:r>
    </w:p>
    <w:p w:rsidR="001613E4" w:rsidRPr="003B1307" w:rsidRDefault="001613E4" w:rsidP="00C076B5">
      <w:pPr>
        <w:spacing w:after="57" w:line="230" w:lineRule="auto"/>
        <w:ind w:left="11" w:right="-45" w:hanging="11"/>
        <w:jc w:val="thaiDistribute"/>
        <w:rPr>
          <w:rFonts w:ascii="TH SarabunPSK" w:hAnsi="TH SarabunPSK" w:cs="TH SarabunPSK"/>
          <w:bCs/>
          <w:sz w:val="32"/>
          <w:szCs w:val="32"/>
          <w:u w:val="single"/>
        </w:rPr>
      </w:pPr>
      <w:r w:rsidRPr="003B1307">
        <w:rPr>
          <w:rFonts w:ascii="TH SarabunPSK" w:hAnsi="TH SarabunPSK" w:cs="TH SarabunPSK"/>
          <w:bCs/>
          <w:sz w:val="32"/>
          <w:szCs w:val="32"/>
          <w:u w:val="single"/>
          <w:cs/>
        </w:rPr>
        <w:t>พันธกิจ วิสัยทัศ</w:t>
      </w:r>
      <w:r w:rsidR="00C076B5" w:rsidRPr="003B1307">
        <w:rPr>
          <w:rFonts w:ascii="TH SarabunPSK" w:hAnsi="TH SarabunPSK" w:cs="TH SarabunPSK"/>
          <w:bCs/>
          <w:sz w:val="32"/>
          <w:szCs w:val="32"/>
          <w:u w:val="single"/>
          <w:cs/>
        </w:rPr>
        <w:t xml:space="preserve">น์ </w:t>
      </w:r>
      <w:r w:rsidR="00C076B5" w:rsidRPr="003B13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C076B5" w:rsidRPr="003B1307">
        <w:rPr>
          <w:rFonts w:ascii="TH SarabunPSK" w:hAnsi="TH SarabunPSK" w:cs="TH SarabunPSK"/>
          <w:bCs/>
          <w:sz w:val="32"/>
          <w:szCs w:val="32"/>
          <w:u w:val="single"/>
          <w:cs/>
        </w:rPr>
        <w:t>ค่า</w:t>
      </w:r>
      <w:r w:rsidRPr="003B1307">
        <w:rPr>
          <w:rFonts w:ascii="TH SarabunPSK" w:hAnsi="TH SarabunPSK" w:cs="TH SarabunPSK"/>
          <w:bCs/>
          <w:sz w:val="32"/>
          <w:szCs w:val="32"/>
          <w:u w:val="single"/>
          <w:cs/>
        </w:rPr>
        <w:t>นิยม</w:t>
      </w:r>
      <w:r w:rsidRPr="003B1307">
        <w:rPr>
          <w:rFonts w:ascii="TH SarabunPSK" w:eastAsia="Angsana New" w:hAnsi="TH SarabunPSK" w:cs="TH SarabunPSK"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8629" w:type="dxa"/>
        <w:tblInd w:w="218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110"/>
        <w:gridCol w:w="7519"/>
      </w:tblGrid>
      <w:tr w:rsidR="00897A26" w:rsidRPr="003B1307" w:rsidTr="00895554">
        <w:trPr>
          <w:trHeight w:val="3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าน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อมูล </w:t>
            </w:r>
          </w:p>
        </w:tc>
      </w:tr>
      <w:tr w:rsidR="00897A26" w:rsidRPr="003B1307" w:rsidTr="00895554">
        <w:trPr>
          <w:trHeight w:val="68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วิสัยทัศน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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เปนองคกรหลักในการพัฒนาระบบเทคโนโลยีสารสนเทศและนํามหาวิทยาลัยไปสูการเปน องคกรสารสนเทศที่ทันสมัย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</w:tr>
      <w:tr w:rsidR="00897A26" w:rsidRPr="003B1307" w:rsidTr="00895554">
        <w:trPr>
          <w:trHeight w:val="273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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านิยม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spacing w:after="47" w:line="231" w:lineRule="auto"/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สํานักคอมพิวเตอรไดกําหนดคานิยมขององคกรไวเปน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‘iSmart”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เพื่อใชเปนแนวทางใน การปฏิบัติงาน เพื่อใหการดําเนินงานมีประสิทธิภาพสูงสุด  </w:t>
            </w:r>
          </w:p>
          <w:p w:rsidR="00897A26" w:rsidRPr="003B1307" w:rsidRDefault="00D64ABB" w:rsidP="00CA4666">
            <w:pPr>
              <w:spacing w:after="44"/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i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I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ntegrity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="00897A26" w:rsidRPr="003B1307">
              <w:rPr>
                <w:rFonts w:ascii="TH SarabunPSK" w:eastAsia="TH SarabunPSK" w:hAnsi="TH SarabunPSK" w:cs="TH SarabunPSK"/>
                <w:color w:val="323332"/>
                <w:sz w:val="32"/>
                <w:szCs w:val="32"/>
                <w:cs/>
              </w:rPr>
              <w:t xml:space="preserve">มีความซื่อสัตย มีคุณธรรมจริยธรรม มีจิตสํานึกทั้งตอตนเองและผูอื่น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D64ABB" w:rsidRPr="003B1307" w:rsidRDefault="00897A26" w:rsidP="00CA4666">
            <w:pPr>
              <w:spacing w:after="47" w:line="231" w:lineRule="auto"/>
              <w:ind w:left="1" w:right="246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S</w:t>
            </w:r>
            <w:r w:rsidR="00D64ABB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="00D64ABB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Service Mind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คือ มีจิตใจพรอมในการใหบริการ</w:t>
            </w:r>
          </w:p>
          <w:p w:rsidR="00897A26" w:rsidRPr="003B1307" w:rsidRDefault="00D64ABB" w:rsidP="00CA4666">
            <w:pPr>
              <w:spacing w:after="47" w:line="231" w:lineRule="auto"/>
              <w:ind w:left="1" w:right="2463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m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=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Mastery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คือมีความเปนมืออาชีพ   </w:t>
            </w:r>
          </w:p>
          <w:p w:rsidR="00D64ABB" w:rsidRPr="003B1307" w:rsidRDefault="00D64ABB" w:rsidP="00D64ABB">
            <w:pPr>
              <w:ind w:left="1" w:right="131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a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= Accountability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คือ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มีความโปรงใส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ปฏิบัติงานอยางซื่อสัตยสุ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จริต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 xml:space="preserve">r = Relationship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คือ มีน้ำ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ใจ</w:t>
            </w:r>
            <w:r w:rsidR="00F053D9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897A2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เปดกวางเปนพี่เปนนอง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897A26" w:rsidRPr="003B1307" w:rsidRDefault="00897A26" w:rsidP="00D64ABB">
            <w:pPr>
              <w:ind w:left="1" w:right="1317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t =</w:t>
            </w:r>
            <w:r w:rsidR="00D64ABB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Teamwork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คือ</w:t>
            </w:r>
            <w:r w:rsidR="00D64ABB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ทํางานเปนทีม </w:t>
            </w:r>
          </w:p>
        </w:tc>
      </w:tr>
      <w:tr w:rsidR="00897A26" w:rsidRPr="003B1307" w:rsidTr="00895554">
        <w:trPr>
          <w:trHeight w:val="68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พันธกิจ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A26" w:rsidRPr="003B1307" w:rsidRDefault="00897A26" w:rsidP="00721F4A">
            <w:pPr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ใหบริการเครื่องคอมพิวเตอรเพื่อ</w:t>
            </w:r>
            <w:r w:rsidR="00721F4A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การเรียนการสอน การค้น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ควาวิจัยและการบริหารงาน ภายใน</w:t>
            </w:r>
            <w:r w:rsidR="00721F4A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มหาวิทยาลัยทักษิณ </w:t>
            </w:r>
          </w:p>
        </w:tc>
      </w:tr>
      <w:tr w:rsidR="00897A26" w:rsidRPr="003B1307" w:rsidTr="00895554">
        <w:trPr>
          <w:trHeight w:val="349"/>
        </w:trPr>
        <w:tc>
          <w:tcPr>
            <w:tcW w:w="11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5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ใหบริการระบบเครือขายสารสนเทศและการสื่อสารโทรคมนาคม </w:t>
            </w:r>
          </w:p>
        </w:tc>
      </w:tr>
      <w:tr w:rsidR="00897A26" w:rsidRPr="003B1307" w:rsidTr="00895554">
        <w:trPr>
          <w:trHeight w:val="3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97A26" w:rsidRPr="003B1307" w:rsidRDefault="00897A26" w:rsidP="00721F4A">
            <w:pPr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พัฒนาระบบสารสนเทศเ</w:t>
            </w:r>
            <w:r w:rsidR="00721F4A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พื่อ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การเรียนการสอนและการบริหารงานของมหาวิทยาลัย </w:t>
            </w:r>
          </w:p>
        </w:tc>
      </w:tr>
      <w:tr w:rsidR="00897A26" w:rsidRPr="003B1307" w:rsidTr="00895554">
        <w:trPr>
          <w:trHeight w:val="34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A26" w:rsidRPr="003B1307" w:rsidRDefault="00897A26" w:rsidP="00CA4666">
            <w:pPr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ใหบริการวิชาการดานเทคโนโลยีสารสนเทศแกสังคม </w:t>
            </w:r>
          </w:p>
        </w:tc>
      </w:tr>
    </w:tbl>
    <w:p w:rsidR="00895554" w:rsidRPr="003B1307" w:rsidRDefault="00895554" w:rsidP="00895554">
      <w:pPr>
        <w:pStyle w:val="1"/>
        <w:rPr>
          <w:bCs/>
          <w:sz w:val="32"/>
          <w:szCs w:val="32"/>
        </w:rPr>
      </w:pPr>
    </w:p>
    <w:p w:rsidR="00895554" w:rsidRPr="003B1307" w:rsidRDefault="00895554" w:rsidP="00895554">
      <w:pPr>
        <w:pStyle w:val="1"/>
        <w:rPr>
          <w:sz w:val="32"/>
          <w:szCs w:val="32"/>
        </w:rPr>
      </w:pPr>
      <w:r w:rsidRPr="003B1307">
        <w:rPr>
          <w:bCs/>
          <w:sz w:val="32"/>
          <w:szCs w:val="32"/>
          <w:cs/>
        </w:rPr>
        <w:t>สมรรถนะหลักขององค</w:t>
      </w:r>
      <w:r w:rsidRPr="003B1307">
        <w:rPr>
          <w:b w:val="0"/>
          <w:sz w:val="32"/>
          <w:szCs w:val="32"/>
          <w:cs/>
        </w:rPr>
        <w:t></w:t>
      </w:r>
      <w:r w:rsidRPr="003B1307">
        <w:rPr>
          <w:bCs/>
          <w:sz w:val="32"/>
          <w:szCs w:val="32"/>
          <w:cs/>
        </w:rPr>
        <w:t>กร</w:t>
      </w:r>
      <w:r w:rsidRPr="003B1307">
        <w:rPr>
          <w:sz w:val="32"/>
          <w:szCs w:val="32"/>
          <w:u w:val="none"/>
        </w:rPr>
        <w:t xml:space="preserve"> </w:t>
      </w:r>
    </w:p>
    <w:p w:rsidR="00895554" w:rsidRPr="003B1307" w:rsidRDefault="00895554" w:rsidP="00895554">
      <w:pPr>
        <w:spacing w:after="34" w:line="235" w:lineRule="auto"/>
        <w:ind w:right="-45" w:firstLine="703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</w:rPr>
        <w:t>1.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บุคลากรมีความรูความสามารถภายใตศาสตรและองคความรูที่หลากหลายของระบบเทคโนโลยี สารสนเทศอันเปนปจจัยในการขับเคลื่อนการพัฒนาระบบเทคโนโลยีสารสนเทศที่มีประสิทธิภาพ และทันสมัย </w:t>
      </w:r>
    </w:p>
    <w:p w:rsidR="00895554" w:rsidRPr="003B1307" w:rsidRDefault="00FE6D93" w:rsidP="00FE6D93">
      <w:pPr>
        <w:spacing w:after="34" w:line="235" w:lineRule="auto"/>
        <w:ind w:right="-45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895554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2. บุคลากรมีความรูความสามารถ มีจิตสานึกที่ดีตอการใหบริการพัฒนาตนเอง และพัฒนางาน ตลอดเวลา  </w:t>
      </w:r>
    </w:p>
    <w:p w:rsidR="00C16FF6" w:rsidRPr="003B1307" w:rsidRDefault="00FE6D93" w:rsidP="00895554">
      <w:pPr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3. </w:t>
      </w:r>
      <w:r w:rsidR="00895554" w:rsidRPr="003B1307">
        <w:rPr>
          <w:rFonts w:ascii="TH SarabunPSK" w:eastAsia="TH SarabunPSK" w:hAnsi="TH SarabunPSK" w:cs="TH SarabunPSK"/>
          <w:sz w:val="32"/>
          <w:szCs w:val="32"/>
          <w:cs/>
        </w:rPr>
        <w:t>การบริการเชิงรุก</w:t>
      </w:r>
      <w:r w:rsidR="00D64AB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895554" w:rsidRPr="003B1307">
        <w:rPr>
          <w:rFonts w:ascii="TH SarabunPSK" w:eastAsia="TH SarabunPSK" w:hAnsi="TH SarabunPSK" w:cs="TH SarabunPSK"/>
          <w:sz w:val="32"/>
          <w:szCs w:val="32"/>
          <w:cs/>
        </w:rPr>
        <w:t>การเปนองคกรแหงการเรียนรู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้</w:t>
      </w:r>
    </w:p>
    <w:p w:rsidR="00EE5CDB" w:rsidRPr="003B1307" w:rsidRDefault="00EE5CDB" w:rsidP="00EE5CDB">
      <w:pPr>
        <w:pStyle w:val="1"/>
        <w:rPr>
          <w:sz w:val="32"/>
          <w:szCs w:val="32"/>
        </w:rPr>
      </w:pPr>
      <w:r w:rsidRPr="003B1307">
        <w:rPr>
          <w:bCs/>
          <w:sz w:val="32"/>
          <w:szCs w:val="32"/>
          <w:cs/>
        </w:rPr>
        <w:t>ลักษณะโดยรวมของบุคลากร</w:t>
      </w:r>
      <w:r w:rsidRPr="003B1307">
        <w:rPr>
          <w:sz w:val="32"/>
          <w:szCs w:val="32"/>
          <w:u w:val="none"/>
        </w:rPr>
        <w:t xml:space="preserve">  </w:t>
      </w:r>
    </w:p>
    <w:p w:rsidR="00EE5CDB" w:rsidRPr="003B1307" w:rsidRDefault="00EE5CDB" w:rsidP="00EE5CDB">
      <w:pPr>
        <w:spacing w:after="34" w:line="235" w:lineRule="auto"/>
        <w:ind w:left="19" w:right="611" w:hanging="8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b/>
          <w:sz w:val="32"/>
          <w:szCs w:val="32"/>
        </w:rPr>
        <w:t xml:space="preserve">        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สํานักคอมพิวเตอร</w:t>
      </w:r>
      <w:r w:rsidR="00A451F3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มีบุคลากรทั้งสิ้น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 42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คน แบงเปนผูบริหาร 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คน นักวิชาชีพ</w:t>
      </w:r>
      <w:r w:rsidRPr="003B1307">
        <w:rPr>
          <w:rFonts w:ascii="TH SarabunPSK" w:eastAsia="TH SarabunPSK" w:hAnsi="TH SarabunPSK" w:cs="TH SarabunPSK"/>
          <w:sz w:val="32"/>
          <w:szCs w:val="32"/>
        </w:rPr>
        <w:t>/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นักวิชาการ 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29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คน  เจาหนาที่สายสนับสนุน 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10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คน </w:t>
      </w:r>
      <w:r w:rsidRPr="003B130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</w:p>
    <w:p w:rsidR="00EE5CDB" w:rsidRPr="003B1307" w:rsidRDefault="00EE5CDB" w:rsidP="00EE5CDB">
      <w:pPr>
        <w:spacing w:after="33" w:line="235" w:lineRule="auto"/>
        <w:ind w:left="713" w:hanging="10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ลักษณะโดยรวมของบุคลากร </w:t>
      </w:r>
    </w:p>
    <w:tbl>
      <w:tblPr>
        <w:tblStyle w:val="TableGrid"/>
        <w:tblW w:w="7799" w:type="dxa"/>
        <w:tblInd w:w="708" w:type="dxa"/>
        <w:tblCellMar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2551"/>
        <w:gridCol w:w="1312"/>
        <w:gridCol w:w="846"/>
        <w:gridCol w:w="1553"/>
      </w:tblGrid>
      <w:tr w:rsidR="00465298" w:rsidRPr="003B1307" w:rsidTr="00CA4666">
        <w:trPr>
          <w:trHeight w:val="102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 บุคลากร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าที่ความรับผิดชอบ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อกําหนด ด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าน การศึกษา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จํานวน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65298" w:rsidRPr="003B1307" w:rsidRDefault="00465298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465298" w:rsidRPr="003B1307" w:rsidTr="00CA4666">
        <w:trPr>
          <w:trHeight w:val="170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spacing w:after="47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1)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ผูบริหาร  </w:t>
            </w:r>
          </w:p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ผอ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รองผอ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หัวหนา สํานักงาน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7628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บริหารจัดการดูแลความ เรียบรอยใหเปนไปตาม</w:t>
            </w:r>
            <w:r w:rsidR="0076286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พัฒนา</w:t>
            </w:r>
            <w:r w:rsidR="0076286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กคอมพิวเตอร และสนับสนุนยุทธศาสตร มหาวิทยาลัย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ปริญญาตรีขึ้น ไป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65298" w:rsidRPr="003B1307" w:rsidRDefault="00465298" w:rsidP="00FF648B">
            <w:pPr>
              <w:spacing w:after="47"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บุคลากรมีความหลากหลายดานศาสนาและวัฒนธรรม </w:t>
            </w:r>
          </w:p>
          <w:p w:rsidR="00465298" w:rsidRPr="003B1307" w:rsidRDefault="00465298" w:rsidP="00CA4666">
            <w:pPr>
              <w:spacing w:after="44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465298" w:rsidRPr="003B1307" w:rsidRDefault="00465298" w:rsidP="00CA4666">
            <w:pPr>
              <w:spacing w:after="47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465298" w:rsidRPr="003B1307" w:rsidRDefault="00465298" w:rsidP="00CA4666">
            <w:pPr>
              <w:spacing w:after="47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465298" w:rsidRPr="003B1307" w:rsidRDefault="00465298" w:rsidP="00CA4666">
            <w:pPr>
              <w:spacing w:after="44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465298" w:rsidRPr="003B1307" w:rsidRDefault="00465298" w:rsidP="00CA4666">
            <w:pPr>
              <w:spacing w:after="47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65298" w:rsidRPr="003B1307" w:rsidTr="00CA4666">
        <w:trPr>
          <w:trHeight w:val="171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2)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นักวิชาชีพ นักวิชาการ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spacing w:after="45" w:line="23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พัฒนาระบบโครงสร</w:t>
            </w:r>
            <w:r w:rsidR="0076286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้า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ง พื้นฐานดาน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ICT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และระบบ เครือขายโทรคมนาคม</w:t>
            </w:r>
            <w:r w:rsidR="0076286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พัฒนาระบบสารสนเทศ </w:t>
            </w:r>
          </w:p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พัฒนาสื่อการเรียนการสอน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ปริญญาตรีขึ้น ไป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29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298" w:rsidRPr="003B1307" w:rsidTr="00CA4666">
        <w:trPr>
          <w:trHeight w:val="688"/>
        </w:trPr>
        <w:tc>
          <w:tcPr>
            <w:tcW w:w="15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D11D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3)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เจาหนาที่</w:t>
            </w:r>
            <w:r w:rsidR="00D11DF7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สนับสนุน </w:t>
            </w:r>
          </w:p>
        </w:tc>
        <w:tc>
          <w:tcPr>
            <w:tcW w:w="25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ประสานงาน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สนับสนุนการ ดําเนินงานของสํานักฯ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ปวส ขึ้นไป 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10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298" w:rsidRPr="003B1307" w:rsidTr="00CA4666">
        <w:trPr>
          <w:trHeight w:val="350"/>
        </w:trPr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                                     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42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65298" w:rsidRPr="003B1307" w:rsidRDefault="00465298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7027E8" w:rsidRPr="003B1307" w:rsidRDefault="007027E8" w:rsidP="002D365B">
      <w:pPr>
        <w:spacing w:after="33" w:line="235" w:lineRule="auto"/>
        <w:ind w:left="21" w:hanging="1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2D365B" w:rsidRPr="003B1307" w:rsidRDefault="002D365B" w:rsidP="002D365B">
      <w:pPr>
        <w:spacing w:after="33" w:line="235" w:lineRule="auto"/>
        <w:ind w:left="21" w:hanging="10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</w:t>
      </w:r>
      <w:r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>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จจัยขับเคลื่อนสําคัญที่ทําให</w:t>
      </w:r>
      <w:r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>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บุคลากรมุ</w:t>
      </w:r>
      <w:r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>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งมั่นในการทํางาน</w:t>
      </w:r>
      <w:r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เพื่อบรรลุพันธกิจวิสัยทัศน</w:t>
      </w:r>
      <w:r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>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ขององค</w:t>
      </w:r>
      <w:r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>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</w:t>
      </w: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8476" w:type="dxa"/>
        <w:tblInd w:w="3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24"/>
        <w:gridCol w:w="3515"/>
        <w:gridCol w:w="2137"/>
        <w:gridCol w:w="2100"/>
      </w:tblGrid>
      <w:tr w:rsidR="002D365B" w:rsidRPr="003B1307" w:rsidTr="007027E8">
        <w:trPr>
          <w:trHeight w:val="34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ลําดับ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ผู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บริหาร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ind w:left="5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นักวิชาชีพ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นักวิชาการ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D365B" w:rsidRPr="003B1307" w:rsidRDefault="002D365B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เจ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าหน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าที่สายสนับสนุน </w:t>
            </w:r>
          </w:p>
        </w:tc>
      </w:tr>
      <w:tr w:rsidR="002D365B" w:rsidRPr="003B1307" w:rsidTr="007027E8">
        <w:trPr>
          <w:trHeight w:val="32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นโยบายและการบริหารองคกร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ความมั่นคงในงาน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เงินเดือนที่ไดรับ </w:t>
            </w:r>
          </w:p>
        </w:tc>
      </w:tr>
      <w:tr w:rsidR="002D365B" w:rsidRPr="003B1307" w:rsidTr="007027E8">
        <w:trPr>
          <w:trHeight w:val="6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365B" w:rsidRPr="003B1307" w:rsidRDefault="002D365B" w:rsidP="002D3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โอกาสในการไดรับการพัฒนา เชน ฝก อบรม ดูงาน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เงินเดือนที่ไดรับ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ความมีอิสระในการทํางาน </w:t>
            </w:r>
          </w:p>
        </w:tc>
      </w:tr>
      <w:tr w:rsidR="002D365B" w:rsidRPr="003B1307" w:rsidTr="007027E8">
        <w:trPr>
          <w:trHeight w:val="644"/>
        </w:trPr>
        <w:tc>
          <w:tcPr>
            <w:tcW w:w="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35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มีโอกาสไดแสดงความสามารถอยางเต็มที่ 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บรรยากาศในสถานที่ ทํางาน 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D365B" w:rsidRPr="003B1307" w:rsidRDefault="002D365B" w:rsidP="002D365B">
            <w:pPr>
              <w:spacing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ความสะดวกสบายในการเดินทาง </w:t>
            </w:r>
          </w:p>
        </w:tc>
      </w:tr>
      <w:tr w:rsidR="002D365B" w:rsidRPr="003B1307" w:rsidTr="007027E8">
        <w:trPr>
          <w:trHeight w:val="64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เงินเดือนที่ไดรับ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ประสบการณที่ไดจากการทํางาน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D365B" w:rsidRPr="003B1307" w:rsidRDefault="002D365B" w:rsidP="002D3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การไดรับการยอมรับนับถือจากที่ทํางาน </w:t>
            </w:r>
          </w:p>
        </w:tc>
      </w:tr>
      <w:tr w:rsidR="002D365B" w:rsidRPr="003B1307" w:rsidTr="007027E8">
        <w:trPr>
          <w:trHeight w:val="64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ความมั่นคงในงาน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5B" w:rsidRPr="003B1307" w:rsidRDefault="002D365B" w:rsidP="002D3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ทัศนคติที่ดีตอเพื่อน   รวมงาน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D365B" w:rsidRPr="003B1307" w:rsidRDefault="002D365B" w:rsidP="002D3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ความสําคัญของงานที่ได้รับผิดชอบ </w:t>
            </w:r>
          </w:p>
        </w:tc>
      </w:tr>
    </w:tbl>
    <w:p w:rsidR="007027E8" w:rsidRPr="003B1307" w:rsidRDefault="007027E8" w:rsidP="007027E8">
      <w:pPr>
        <w:spacing w:after="33" w:line="235" w:lineRule="auto"/>
        <w:ind w:left="21" w:hanging="10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</w:t>
      </w:r>
      <w:r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>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อกําหนดพิเศษด</w:t>
      </w:r>
      <w:r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>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านสุขภาพและความปลอดภัยของสํานักคอมพิวเตอร</w:t>
      </w:r>
      <w:r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 </w:t>
      </w:r>
    </w:p>
    <w:p w:rsidR="007027E8" w:rsidRPr="003B1307" w:rsidRDefault="007027E8" w:rsidP="007027E8">
      <w:pPr>
        <w:spacing w:after="34" w:line="235" w:lineRule="auto"/>
        <w:ind w:right="-15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1.ขอบังคับมหาวิทยาลัยและสิทธิประโยชนของผูปฏิบัติงานในมหาวิทยาลัย </w:t>
      </w:r>
    </w:p>
    <w:p w:rsidR="007027E8" w:rsidRPr="003B1307" w:rsidRDefault="007027E8" w:rsidP="007027E8">
      <w:pPr>
        <w:spacing w:after="34" w:line="235" w:lineRule="auto"/>
        <w:ind w:left="19" w:right="-45" w:hanging="8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B1307">
        <w:rPr>
          <w:rFonts w:ascii="TH SarabunPSK" w:eastAsia="TH SarabunPSK" w:hAnsi="TH SarabunPSK" w:cs="TH SarabunPSK"/>
          <w:sz w:val="32"/>
          <w:szCs w:val="32"/>
        </w:rPr>
        <w:t>2.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ประกาศคณะกรรมการนโยบายบริหารทรัพยากรบุคคล เรื่อง หลักเกณฑการประกันสุขภาพกลุม ประกัน อุบัติเหตุสวนบุคคล และการตรวจสุขภาพประจำปสำหรับผูปฏิบัติงานในมหาวิทยาลัย </w:t>
      </w:r>
    </w:p>
    <w:p w:rsidR="000B7C02" w:rsidRPr="003B1307" w:rsidRDefault="000B7C02" w:rsidP="000B7C02">
      <w:pPr>
        <w:pStyle w:val="1"/>
        <w:rPr>
          <w:sz w:val="32"/>
          <w:szCs w:val="32"/>
        </w:rPr>
      </w:pPr>
      <w:r w:rsidRPr="003B1307">
        <w:rPr>
          <w:bCs/>
          <w:sz w:val="32"/>
          <w:szCs w:val="32"/>
          <w:cs/>
        </w:rPr>
        <w:t>สินทรัพย</w:t>
      </w:r>
      <w:r w:rsidRPr="003B1307">
        <w:rPr>
          <w:b w:val="0"/>
          <w:sz w:val="32"/>
          <w:szCs w:val="32"/>
          <w:cs/>
        </w:rPr>
        <w:t></w:t>
      </w:r>
      <w:r w:rsidRPr="003B1307">
        <w:rPr>
          <w:sz w:val="32"/>
          <w:szCs w:val="32"/>
          <w:u w:val="none"/>
        </w:rPr>
        <w:t xml:space="preserve"> </w:t>
      </w:r>
    </w:p>
    <w:p w:rsidR="002D365B" w:rsidRPr="003B1307" w:rsidRDefault="000B7C02" w:rsidP="000B7C02">
      <w:pPr>
        <w:rPr>
          <w:rFonts w:ascii="TH SarabunPSK" w:eastAsia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ทรัพยากรสารสนเทศ อาคารสถานที่ สิ่งอํานวยความสะดวก เทคโนโลยีและอุปกรณ์</w:t>
      </w:r>
    </w:p>
    <w:tbl>
      <w:tblPr>
        <w:tblStyle w:val="TableGrid"/>
        <w:tblW w:w="8760" w:type="dxa"/>
        <w:tblInd w:w="32" w:type="dxa"/>
        <w:tblCellMar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  <w:gridCol w:w="6794"/>
      </w:tblGrid>
      <w:tr w:rsidR="00CE72F1" w:rsidRPr="003B1307" w:rsidTr="00CA4666">
        <w:trPr>
          <w:trHeight w:val="30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CE72F1" w:rsidRPr="003B1307" w:rsidRDefault="00CE72F1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าน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72F1" w:rsidRPr="003B1307" w:rsidRDefault="00CE72F1" w:rsidP="00CA46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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อมูล </w:t>
            </w:r>
          </w:p>
        </w:tc>
      </w:tr>
      <w:tr w:rsidR="00CE72F1" w:rsidRPr="003B1307" w:rsidTr="00CA4666">
        <w:trPr>
          <w:trHeight w:val="340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E72F1" w:rsidRPr="003B1307" w:rsidRDefault="00CE72F1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อาคารสถานที่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E72F1" w:rsidRPr="003B1307" w:rsidRDefault="00CE72F1" w:rsidP="00CE72F1">
            <w:pPr>
              <w:numPr>
                <w:ilvl w:val="0"/>
                <w:numId w:val="4"/>
              </w:numPr>
              <w:spacing w:after="44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อาคารสำนักคอมพิวเตอร วิทยาเขตสงขลา </w:t>
            </w:r>
          </w:p>
          <w:p w:rsidR="00CE72F1" w:rsidRPr="003B1307" w:rsidRDefault="00CE72F1" w:rsidP="00CE72F1">
            <w:pPr>
              <w:numPr>
                <w:ilvl w:val="0"/>
                <w:numId w:val="4"/>
              </w:numPr>
              <w:spacing w:after="44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หองการเรียนการสอนทางไกล จํานวน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 </w:t>
            </w:r>
          </w:p>
          <w:p w:rsidR="00CE72F1" w:rsidRPr="003B1307" w:rsidRDefault="00CE72F1" w:rsidP="00CE72F1">
            <w:pPr>
              <w:numPr>
                <w:ilvl w:val="0"/>
                <w:numId w:val="4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หองบันทึกเทปการเรียนการสอนทางไกล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 </w:t>
            </w:r>
          </w:p>
          <w:p w:rsidR="00CE72F1" w:rsidRPr="003B1307" w:rsidRDefault="00CE72F1" w:rsidP="00CE72F1">
            <w:pPr>
              <w:numPr>
                <w:ilvl w:val="0"/>
                <w:numId w:val="4"/>
              </w:numPr>
              <w:spacing w:after="44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หองปฏิบัติการคอมพิวเตอร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 </w:t>
            </w:r>
          </w:p>
          <w:p w:rsidR="001057E9" w:rsidRPr="003B1307" w:rsidRDefault="00CE72F1" w:rsidP="00CE72F1">
            <w:pPr>
              <w:numPr>
                <w:ilvl w:val="0"/>
                <w:numId w:val="4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หองปฏิบัติงานของกลุมภารกิจตางๆ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หอง</w:t>
            </w:r>
          </w:p>
          <w:p w:rsidR="00CE72F1" w:rsidRPr="003B1307" w:rsidRDefault="001057E9" w:rsidP="001057E9">
            <w:pPr>
              <w:spacing w:after="44"/>
              <w:ind w:left="2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อ</w:t>
            </w:r>
            <w:r w:rsidR="00CE72F1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าคารวิทยบริการ วิทยาเขตพัทลุง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72F1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เปนอาคาร </w:t>
            </w:r>
            <w:r w:rsidR="00CE72F1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CE72F1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ชั้น </w:t>
            </w:r>
            <w:r w:rsidR="00CE72F1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="00CE72F1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หลัง มีพื้นที่ทั้งหมด </w:t>
            </w:r>
            <w:r w:rsidR="00CE72F1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5,400 </w:t>
            </w:r>
            <w:r w:rsidR="00CE72F1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ตารางเมตร แบงเปนหองตางๆ ดังนี้ </w:t>
            </w:r>
          </w:p>
          <w:p w:rsidR="00CE72F1" w:rsidRPr="003B1307" w:rsidRDefault="00CE72F1" w:rsidP="00CE72F1">
            <w:pPr>
              <w:numPr>
                <w:ilvl w:val="0"/>
                <w:numId w:val="4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หองการเรียนการสอนทางไกล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 </w:t>
            </w:r>
          </w:p>
          <w:p w:rsidR="00CE72F1" w:rsidRPr="003B1307" w:rsidRDefault="00CE72F1" w:rsidP="00CE72F1">
            <w:pPr>
              <w:numPr>
                <w:ilvl w:val="0"/>
                <w:numId w:val="4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หองปฏิบัติการคอมพิวเตอรสําหรับการเรียนการสอน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 </w:t>
            </w:r>
          </w:p>
          <w:p w:rsidR="00CE72F1" w:rsidRPr="003B1307" w:rsidRDefault="00CE72F1" w:rsidP="00CE72F1">
            <w:pPr>
              <w:numPr>
                <w:ilvl w:val="0"/>
                <w:numId w:val="4"/>
              </w:numPr>
              <w:spacing w:line="276" w:lineRule="auto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หองปฏิบัติการคอมพิวเตอรสําหรับฝกปฏิบัติงาน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หอง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E72F1" w:rsidRPr="003B1307" w:rsidTr="00CA4666">
        <w:trPr>
          <w:trHeight w:val="204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E72F1" w:rsidRPr="003B1307" w:rsidRDefault="00CE72F1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เทคโนโลยี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E72F1" w:rsidRPr="003B1307" w:rsidRDefault="00CE72F1" w:rsidP="00CE72F1">
            <w:pPr>
              <w:numPr>
                <w:ilvl w:val="0"/>
                <w:numId w:val="5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ระบบเครื่องคอมพิวเตอรแมขาย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Server/Client </w:t>
            </w:r>
          </w:p>
          <w:p w:rsidR="00CE72F1" w:rsidRPr="003B1307" w:rsidRDefault="00CE72F1" w:rsidP="00CE72F1">
            <w:pPr>
              <w:numPr>
                <w:ilvl w:val="0"/>
                <w:numId w:val="5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เครื่องคอมพิวเตอรบริการนิสิต </w:t>
            </w:r>
          </w:p>
          <w:p w:rsidR="00CE72F1" w:rsidRPr="003B1307" w:rsidRDefault="00CE72F1" w:rsidP="00CE72F1">
            <w:pPr>
              <w:numPr>
                <w:ilvl w:val="0"/>
                <w:numId w:val="5"/>
              </w:numPr>
              <w:spacing w:after="44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ระบบเครือขายระบบ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(Lan/Wireless)  </w:t>
            </w:r>
          </w:p>
          <w:p w:rsidR="00CE72F1" w:rsidRPr="003B1307" w:rsidRDefault="00CE72F1" w:rsidP="00CE72F1">
            <w:pPr>
              <w:numPr>
                <w:ilvl w:val="0"/>
                <w:numId w:val="5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ระบบโทรศัพท </w:t>
            </w:r>
          </w:p>
          <w:p w:rsidR="00CE72F1" w:rsidRPr="003B1307" w:rsidRDefault="00CE72F1" w:rsidP="00CE72F1">
            <w:pPr>
              <w:numPr>
                <w:ilvl w:val="0"/>
                <w:numId w:val="5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ระบบประชุมทางไกล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Video Conference </w:t>
            </w:r>
          </w:p>
          <w:p w:rsidR="00CE72F1" w:rsidRPr="003B1307" w:rsidRDefault="00CE72F1" w:rsidP="00C15173">
            <w:pPr>
              <w:numPr>
                <w:ilvl w:val="0"/>
                <w:numId w:val="5"/>
              </w:numPr>
              <w:spacing w:line="276" w:lineRule="auto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ระบบกลองวงจรปด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(IP</w:t>
            </w:r>
            <w:r w:rsidR="00C15173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Camera) </w:t>
            </w:r>
          </w:p>
        </w:tc>
      </w:tr>
      <w:tr w:rsidR="00CE72F1" w:rsidRPr="003B1307" w:rsidTr="00CA4666">
        <w:trPr>
          <w:trHeight w:val="2051"/>
        </w:trPr>
        <w:tc>
          <w:tcPr>
            <w:tcW w:w="1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E72F1" w:rsidRPr="003B1307" w:rsidRDefault="00CE72F1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อุปกรณ 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E72F1" w:rsidRPr="003B1307" w:rsidRDefault="00CE72F1" w:rsidP="00CE72F1">
            <w:pPr>
              <w:numPr>
                <w:ilvl w:val="0"/>
                <w:numId w:val="6"/>
              </w:numPr>
              <w:spacing w:after="44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เครื่องคอมพิวเตอร  </w:t>
            </w:r>
          </w:p>
          <w:p w:rsidR="00CE72F1" w:rsidRPr="003B1307" w:rsidRDefault="00CE72F1" w:rsidP="00CE72F1">
            <w:pPr>
              <w:numPr>
                <w:ilvl w:val="0"/>
                <w:numId w:val="6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Scanner </w:t>
            </w:r>
          </w:p>
          <w:p w:rsidR="00CE72F1" w:rsidRPr="003B1307" w:rsidRDefault="00CE72F1" w:rsidP="00CE72F1">
            <w:pPr>
              <w:numPr>
                <w:ilvl w:val="0"/>
                <w:numId w:val="6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เครื่องฉายโปรเจ็กเตอร </w:t>
            </w:r>
          </w:p>
          <w:p w:rsidR="00CE72F1" w:rsidRPr="003B1307" w:rsidRDefault="00CE72F1" w:rsidP="00CE72F1">
            <w:pPr>
              <w:numPr>
                <w:ilvl w:val="0"/>
                <w:numId w:val="6"/>
              </w:numPr>
              <w:spacing w:after="44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เครื่องถายเอกสาร  </w:t>
            </w:r>
          </w:p>
          <w:p w:rsidR="00CE72F1" w:rsidRPr="003B1307" w:rsidRDefault="00CE72F1" w:rsidP="00CE72F1">
            <w:pPr>
              <w:numPr>
                <w:ilvl w:val="0"/>
                <w:numId w:val="6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เครื่องโทรสาร </w:t>
            </w:r>
          </w:p>
          <w:p w:rsidR="00CE72F1" w:rsidRPr="003B1307" w:rsidRDefault="00CE72F1" w:rsidP="00CE72F1">
            <w:pPr>
              <w:numPr>
                <w:ilvl w:val="0"/>
                <w:numId w:val="6"/>
              </w:numPr>
              <w:spacing w:line="276" w:lineRule="auto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เครื่องโทรศัพท </w:t>
            </w:r>
          </w:p>
        </w:tc>
      </w:tr>
      <w:tr w:rsidR="00CE72F1" w:rsidRPr="003B1307" w:rsidTr="00CA4666">
        <w:trPr>
          <w:trHeight w:val="170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E72F1" w:rsidRPr="003B1307" w:rsidRDefault="00CE72F1" w:rsidP="00CA46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สิ่งอํานวยความสะดวก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E72F1" w:rsidRPr="003B1307" w:rsidRDefault="00CE72F1" w:rsidP="00CE72F1">
            <w:pPr>
              <w:numPr>
                <w:ilvl w:val="0"/>
                <w:numId w:val="7"/>
              </w:numPr>
              <w:spacing w:after="44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เครื่องปรับอากาศ </w:t>
            </w:r>
          </w:p>
          <w:p w:rsidR="00CE72F1" w:rsidRPr="003B1307" w:rsidRDefault="00CE72F1" w:rsidP="00CE72F1">
            <w:pPr>
              <w:numPr>
                <w:ilvl w:val="0"/>
                <w:numId w:val="7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ตูเย็น </w:t>
            </w:r>
          </w:p>
          <w:p w:rsidR="00CE72F1" w:rsidRPr="003B1307" w:rsidRDefault="00CE72F1" w:rsidP="00CE72F1">
            <w:pPr>
              <w:numPr>
                <w:ilvl w:val="0"/>
                <w:numId w:val="7"/>
              </w:numPr>
              <w:spacing w:after="47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โทรทัศน </w:t>
            </w:r>
          </w:p>
          <w:p w:rsidR="00CE72F1" w:rsidRPr="003B1307" w:rsidRDefault="00CE72F1" w:rsidP="00CE72F1">
            <w:pPr>
              <w:numPr>
                <w:ilvl w:val="0"/>
                <w:numId w:val="7"/>
              </w:numPr>
              <w:spacing w:after="44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กระติก</w:t>
            </w:r>
            <w:r w:rsidR="00C15173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น้ำ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รอน </w:t>
            </w:r>
          </w:p>
          <w:p w:rsidR="00CE72F1" w:rsidRPr="003B1307" w:rsidRDefault="00CE72F1" w:rsidP="00C15173">
            <w:pPr>
              <w:numPr>
                <w:ilvl w:val="0"/>
                <w:numId w:val="7"/>
              </w:numPr>
              <w:spacing w:line="276" w:lineRule="auto"/>
              <w:ind w:hanging="130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เครื่องทํา</w:t>
            </w:r>
            <w:r w:rsidR="00C15173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น้ำ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เย็น </w:t>
            </w:r>
          </w:p>
        </w:tc>
      </w:tr>
    </w:tbl>
    <w:p w:rsidR="00CE72F1" w:rsidRPr="003B1307" w:rsidRDefault="00CE72F1" w:rsidP="000B7C02">
      <w:pPr>
        <w:rPr>
          <w:rFonts w:ascii="TH SarabunPSK" w:hAnsi="TH SarabunPSK" w:cs="TH SarabunPSK"/>
          <w:sz w:val="32"/>
          <w:szCs w:val="32"/>
        </w:rPr>
      </w:pPr>
    </w:p>
    <w:p w:rsidR="007076F6" w:rsidRPr="003B1307" w:rsidRDefault="007076F6" w:rsidP="000B7C02">
      <w:pPr>
        <w:rPr>
          <w:rFonts w:ascii="TH SarabunPSK" w:hAnsi="TH SarabunPSK" w:cs="TH SarabunPSK"/>
          <w:sz w:val="32"/>
          <w:szCs w:val="32"/>
        </w:rPr>
      </w:pPr>
    </w:p>
    <w:p w:rsidR="00634FC5" w:rsidRPr="003B1307" w:rsidRDefault="00634FC5" w:rsidP="00634FC5">
      <w:pPr>
        <w:pStyle w:val="1"/>
        <w:jc w:val="center"/>
        <w:rPr>
          <w:sz w:val="32"/>
          <w:szCs w:val="32"/>
        </w:rPr>
      </w:pPr>
      <w:r w:rsidRPr="003B1307">
        <w:rPr>
          <w:bCs/>
          <w:sz w:val="32"/>
          <w:szCs w:val="32"/>
          <w:cs/>
        </w:rPr>
        <w:t>โครงสร</w:t>
      </w:r>
      <w:r w:rsidRPr="003B1307">
        <w:rPr>
          <w:b w:val="0"/>
          <w:sz w:val="32"/>
          <w:szCs w:val="32"/>
          <w:cs/>
        </w:rPr>
        <w:t></w:t>
      </w:r>
      <w:r w:rsidRPr="003B1307">
        <w:rPr>
          <w:bCs/>
          <w:sz w:val="32"/>
          <w:szCs w:val="32"/>
          <w:cs/>
        </w:rPr>
        <w:t>างองค</w:t>
      </w:r>
      <w:r w:rsidRPr="003B1307">
        <w:rPr>
          <w:b w:val="0"/>
          <w:sz w:val="32"/>
          <w:szCs w:val="32"/>
          <w:cs/>
        </w:rPr>
        <w:t></w:t>
      </w:r>
      <w:r w:rsidRPr="003B1307">
        <w:rPr>
          <w:bCs/>
          <w:sz w:val="32"/>
          <w:szCs w:val="32"/>
          <w:cs/>
        </w:rPr>
        <w:t xml:space="preserve">กร </w:t>
      </w:r>
      <w:r w:rsidRPr="003B1307">
        <w:rPr>
          <w:sz w:val="32"/>
          <w:szCs w:val="32"/>
        </w:rPr>
        <w:t>(Organization Chart)</w:t>
      </w:r>
    </w:p>
    <w:p w:rsidR="007076F6" w:rsidRPr="003B1307" w:rsidRDefault="001057E9" w:rsidP="000B7C02">
      <w:pPr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617464" cy="4526280"/>
            <wp:effectExtent l="0" t="0" r="2540" b="7620"/>
            <wp:wrapNone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64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DB5E60" w:rsidRPr="003B1307" w:rsidRDefault="00DB5E60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AB4C62" w:rsidRPr="003B1307" w:rsidRDefault="00AB4C62" w:rsidP="000B7C02">
      <w:pPr>
        <w:rPr>
          <w:rFonts w:ascii="TH SarabunPSK" w:hAnsi="TH SarabunPSK" w:cs="TH SarabunPSK"/>
          <w:sz w:val="32"/>
          <w:szCs w:val="32"/>
        </w:rPr>
      </w:pPr>
    </w:p>
    <w:p w:rsidR="00AB4C62" w:rsidRPr="003B1307" w:rsidRDefault="00AB4C62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2F280D" w:rsidRPr="003B1307" w:rsidRDefault="00AB4C62" w:rsidP="002F280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13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โครงสร้างการบริหารสำนักคอม</w:t>
      </w:r>
      <w:r w:rsidR="002F280D" w:rsidRPr="003B13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พิวเตอร์ (</w:t>
      </w:r>
      <w:r w:rsidR="002F280D" w:rsidRPr="003B1307"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Administration Chart)</w:t>
      </w:r>
    </w:p>
    <w:p w:rsidR="00C15173" w:rsidRPr="003B1307" w:rsidRDefault="002F280D" w:rsidP="000B7C02">
      <w:pPr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551964" cy="7894180"/>
                <wp:effectExtent l="0" t="0" r="0" b="0"/>
                <wp:wrapNone/>
                <wp:docPr id="11396" name="Group 1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1964" cy="7894180"/>
                          <a:chOff x="0" y="0"/>
                          <a:chExt cx="5551964" cy="7894180"/>
                        </a:xfrm>
                      </wpg:grpSpPr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720" y="4381205"/>
                            <a:ext cx="5381244" cy="2936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3" name="Rectangle 963"/>
                        <wps:cNvSpPr/>
                        <wps:spPr>
                          <a:xfrm>
                            <a:off x="0" y="0"/>
                            <a:ext cx="1204474" cy="23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sz w:val="30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92" name="Rectangle 11392"/>
                        <wps:cNvSpPr/>
                        <wps:spPr>
                          <a:xfrm>
                            <a:off x="905186" y="0"/>
                            <a:ext cx="229552" cy="23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sz w:val="3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91" name="Rectangle 11391"/>
                        <wps:cNvSpPr/>
                        <wps:spPr>
                          <a:xfrm>
                            <a:off x="1077421" y="0"/>
                            <a:ext cx="1260222" cy="23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93" name="Rectangle 11393"/>
                        <wps:cNvSpPr/>
                        <wps:spPr>
                          <a:xfrm>
                            <a:off x="2024957" y="0"/>
                            <a:ext cx="1550608" cy="23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94" name="Rectangle 11394"/>
                        <wps:cNvSpPr/>
                        <wps:spPr>
                          <a:xfrm>
                            <a:off x="3215640" y="7620"/>
                            <a:ext cx="1725084" cy="230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395" name="Rectangle 11395"/>
                        <wps:cNvSpPr/>
                        <wps:spPr>
                          <a:xfrm>
                            <a:off x="4507831" y="0"/>
                            <a:ext cx="57268" cy="23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3938157" y="4169489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2692977" y="4439384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2692977" y="4826461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2692977" y="5213539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692977" y="5600617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2692977" y="5986261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692977" y="6373339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2692977" y="6761850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2692977" y="7148927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692977" y="7536005"/>
                            <a:ext cx="62875" cy="35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754C" w:rsidRDefault="00BD754C" w:rsidP="002F280D">
                              <w:r>
                                <w:rPr>
                                  <w:rFonts w:ascii="Angsana New" w:eastAsia="Angsana New" w:hAnsi="Angsana New" w:cs="Angsana New"/>
                                  <w:sz w:val="4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50880" y="190204"/>
                            <a:ext cx="2487168" cy="4187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396" o:spid="_x0000_s1026" style="position:absolute;margin-left:0;margin-top:.1pt;width:437.15pt;height:621.6pt;z-index:251660288" coordsize="55519,789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KAAAAAAAAACEAXVqbHDhKAAA4SgAAFAAAAGRycy9tZWRpYS9pbWFnZTIuanBn/9j/4AAQSkZJ&#10;RgABAQEAAAAAAAD/2wBDAAQCAwMDAgQDAwMEBAQEBQkGBQUFBQsICAYJDQsNDQ0LDAwOEBQRDg8T&#10;DwwMEhgSExUWFxcXDhEZGxkWGhQWFxb/2wBDAQQEBAUFBQoGBgoWDwwPFhYWFhYWFhYWFhYWFhYW&#10;FhYWFhYWFhYWFhYWFhYWFhYWFhYWFhYWFhYWFhYWFhYWFhb/wAARCAHUAR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2" o:spid="_x0000_s1027" type="#_x0000_t75" style="position:absolute;left:1707;top:43812;width:53812;height:29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5JS/CAAAA3AAAAA8AAABkcnMvZG93bnJldi54bWxEj9FqAjEURN8L/YdwC32rWQVFV6OItKVv&#10;ou0HXDbXJLq5WZJ0d/v3jVDo4zAzZ5jNbvSt6CkmF1jBdFKBIG6CdmwUfH2+vSxBpIyssQ1MCn4o&#10;wW77+LDBWoeBT9SfsxEFwqlGBTbnrpYyNZY8pknoiIt3CdFjLjIaqSMOBe5bOauqhfTouCxY7Ohg&#10;qbmdv72C/pjfD25wc/9a3eYao0F7NUo9P437NYhMY/4P/7U/tILVYgb3M+U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eSUvwgAAANwAAAAPAAAAAAAAAAAAAAAAAJ8C&#10;AABkcnMvZG93bnJldi54bWxQSwUGAAAAAAQABAD3AAAAjgMAAAAA&#10;">
                  <v:imagedata r:id="rId10" o:title=""/>
                </v:shape>
                <v:rect id="Rectangle 963" o:spid="_x0000_s1028" style="position:absolute;width:120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TH SarabunPSK" w:eastAsia="TH SarabunPSK" w:hAnsi="TH SarabunPSK" w:cs="TH SarabunPSK"/>
                            <w:b/>
                            <w:sz w:val="30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1392" o:spid="_x0000_s1029" style="position:absolute;left:9051;width:22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Mg8QA&#10;AADeAAAADwAAAGRycy9kb3ducmV2LnhtbERPS4vCMBC+C/sfwix401QFsdUosqvo0ceC621oZtuy&#10;zaQ00VZ/vREEb/PxPWe2aE0prlS7wrKCQT8CQZxaXXCm4Oe47k1AOI+ssbRMCm7kYDH/6Mww0bbh&#10;PV0PPhMhhF2CCnLvq0RKl+Zk0PVtRRy4P1sb9AHWmdQ1NiHclHIYRWNpsODQkGNFXzml/4eLUbCZ&#10;VMvfrb03Wbk6b067U/x9jL1S3c92OQXhqfVv8cu91WH+YBQP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jIPEAAAA3gAAAA8AAAAAAAAAAAAAAAAAmAIAAGRycy9k&#10;b3ducmV2LnhtbFBLBQYAAAAABAAEAPUAAACJAwAAAAA=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TH SarabunPSK" w:eastAsia="TH SarabunPSK" w:hAnsi="TH SarabunPSK" w:cs="TH SarabunPSK"/>
                            <w:b/>
                            <w:sz w:val="3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1391" o:spid="_x0000_s1030" style="position:absolute;left:10774;width:1260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S9MUA&#10;AADeAAAADwAAAGRycy9kb3ducmV2LnhtbERPTWvCQBC9F/oflin0VjexICZmI1Jb9GhNQb0N2TEJ&#10;zc6G7Nak/nq3IPQ2j/c52XI0rbhQ7xrLCuJJBIK4tLrhSsFX8fEyB+E8ssbWMin4JQfL/PEhw1Tb&#10;gT/psveVCCHsUlRQe9+lUrqyJoNuYjviwJ1tb9AH2FdS9ziEcNPKaRTNpMGGQ0ONHb3VVH7vf4yC&#10;zbxbHbf2OlTt+2lz2B2SdZF4pZ6fxtUChKfR/4vv7q0O8+PXJIa/d8IN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L0xQAAAN4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/>
                    </w:txbxContent>
                  </v:textbox>
                </v:rect>
                <v:rect id="Rectangle 11393" o:spid="_x0000_s1031" style="position:absolute;left:20249;width:1550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pGMQA&#10;AADeAAAADwAAAGRycy9kb3ducmV2LnhtbERPS4vCMBC+C/sfwix401QFsdUosuuiR1+g3oZmti3b&#10;TEqTtdVfbwTB23x8z5ktWlOKK9WusKxg0I9AEKdWF5wpOB5+ehMQziNrLC2Tghs5WMw/OjNMtG14&#10;R9e9z0QIYZeggtz7KpHSpTkZdH1bEQfu19YGfYB1JnWNTQg3pRxG0VgaLDg05FjRV07p3/7fKFhP&#10;quV5Y+9NVq4u69P2FH8fYq9U97NdTkF4av1b/HJvdJg/GMUjeL4T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KRjEAAAA3gAAAA8AAAAAAAAAAAAAAAAAmAIAAGRycy9k&#10;b3ducmV2LnhtbFBLBQYAAAAABAAEAPUAAACJAwAAAAA=&#10;" filled="f" stroked="f">
                  <v:textbox inset="0,0,0,0">
                    <w:txbxContent>
                      <w:p w:rsidR="00BD754C" w:rsidRDefault="00BD754C" w:rsidP="002F280D"/>
                    </w:txbxContent>
                  </v:textbox>
                </v:rect>
                <v:rect id="Rectangle 11394" o:spid="_x0000_s1032" style="position:absolute;left:32156;top:76;width:17251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xbMUA&#10;AADeAAAADwAAAGRycy9kb3ducmV2LnhtbERPS2vCQBC+F/oflin0VjdaKSa6ivhAj/UB6m3Ijkkw&#10;Oxuyq4n+erdQ8DYf33NGk9aU4ka1Kywr6HYiEMSp1QVnCva75dcAhPPIGkvLpOBODibj97cRJto2&#10;vKHb1mcihLBLUEHufZVI6dKcDLqOrYgDd7a1QR9gnUldYxPCTSl7UfQjDRYcGnKsaJZTetlejYLV&#10;oJoe1/bRZOXitDr8HuL5LvZKfX600yEIT61/if/dax3md7/jP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rFsxQAAAN4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/>
                    </w:txbxContent>
                  </v:textbox>
                </v:rect>
                <v:rect id="Rectangle 11395" o:spid="_x0000_s1033" style="position:absolute;left:45078;width: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U98UA&#10;AADeAAAADwAAAGRycy9kb3ducmV2LnhtbERPS2vCQBC+F/oflin0VjdaLCa6ivhAj/UB6m3Ijkkw&#10;Oxuyq4n+erdQ8DYf33NGk9aU4ka1Kywr6HYiEMSp1QVnCva75dcAhPPIGkvLpOBODibj97cRJto2&#10;vKHb1mcihLBLUEHufZVI6dKcDLqOrYgDd7a1QR9gnUldYxPCTSl7UfQjDRYcGnKsaJZTetlejYLV&#10;oJoe1/bRZOXitDr8HuL5LvZKfX600yEIT61/if/dax3md7/jP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hT3xQAAAN4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TH SarabunPSK" w:eastAsia="TH SarabunPSK" w:hAnsi="TH SarabunPSK" w:cs="TH SarabunPSK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" o:spid="_x0000_s1034" style="position:absolute;left:39381;top:41694;width:629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0" o:spid="_x0000_s1035" style="position:absolute;left:26929;top:44393;width:629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36" style="position:absolute;left:26929;top:48264;width:629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2" o:spid="_x0000_s1037" style="position:absolute;left:26929;top:52135;width:629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3" o:spid="_x0000_s1038" style="position:absolute;left:26929;top:56006;width:629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4" o:spid="_x0000_s1039" style="position:absolute;left:26929;top:59862;width:629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5" o:spid="_x0000_s1040" style="position:absolute;left:26929;top:63733;width:629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6" o:spid="_x0000_s1041" style="position:absolute;left:26929;top:67618;width:629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1042" style="position:absolute;left:26929;top:71489;width:629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8" o:spid="_x0000_s1043" style="position:absolute;left:26929;top:75360;width:629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BD754C" w:rsidRDefault="00BD754C" w:rsidP="002F280D">
                        <w:r>
                          <w:rPr>
                            <w:rFonts w:ascii="Angsana New" w:eastAsia="Angsana New" w:hAnsi="Angsana New" w:cs="Angsana New"/>
                            <w:sz w:val="4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1" o:spid="_x0000_s1044" type="#_x0000_t75" style="position:absolute;left:14508;top:1902;width:24872;height:41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1kXFAAAA3AAAAA8AAABkcnMvZG93bnJldi54bWxEj0FrwkAUhO+F/oflFXprNgqKia7SKkIq&#10;hZK03h/ZZxLMvg3ZNYn/vlso9DjMzDfMZjeZVgzUu8ayglkUgyAurW64UvD9dXxZgXAeWWNrmRTc&#10;ycFu+/iwwVTbkXMaCl+JAGGXooLa+y6V0pU1GXSR7YiDd7G9QR9kX0nd4xjgppXzOF5Kgw2HhRo7&#10;2tdUXoubUXBdfuT5PdaLU/b5bt4uCSbnw0mp56fpdQ3C0+T/w3/tTCtIVjP4PROOgN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JtZFxQAAANwAAAAPAAAAAAAAAAAAAAAA&#10;AJ8CAABkcnMvZG93bnJldi54bWxQSwUGAAAAAAQABAD3AAAAkQMAAAAA&#10;">
                  <v:imagedata r:id="rId11" o:title=""/>
                </v:shape>
              </v:group>
            </w:pict>
          </mc:Fallback>
        </mc:AlternateContent>
      </w: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245516" w:rsidRPr="003B1307" w:rsidRDefault="00245516" w:rsidP="00245516">
      <w:pPr>
        <w:pStyle w:val="1"/>
        <w:rPr>
          <w:sz w:val="32"/>
          <w:szCs w:val="32"/>
        </w:rPr>
      </w:pPr>
      <w:r w:rsidRPr="003B1307">
        <w:rPr>
          <w:bCs/>
          <w:sz w:val="32"/>
          <w:szCs w:val="32"/>
          <w:cs/>
        </w:rPr>
        <w:t>วัตถุประสงค</w:t>
      </w:r>
      <w:r w:rsidRPr="003B1307">
        <w:rPr>
          <w:b w:val="0"/>
          <w:sz w:val="32"/>
          <w:szCs w:val="32"/>
          <w:cs/>
        </w:rPr>
        <w:t></w:t>
      </w:r>
      <w:r w:rsidRPr="003B1307">
        <w:rPr>
          <w:bCs/>
          <w:sz w:val="32"/>
          <w:szCs w:val="32"/>
          <w:cs/>
        </w:rPr>
        <w:t>ของแผนพัฒนาระบบสารสนเทศ</w:t>
      </w:r>
      <w:r w:rsidRPr="003B1307">
        <w:rPr>
          <w:sz w:val="32"/>
          <w:szCs w:val="32"/>
          <w:u w:val="none"/>
        </w:rPr>
        <w:t xml:space="preserve">  </w:t>
      </w:r>
    </w:p>
    <w:p w:rsidR="00245516" w:rsidRPr="003B1307" w:rsidRDefault="00245516" w:rsidP="00245516">
      <w:pPr>
        <w:numPr>
          <w:ilvl w:val="0"/>
          <w:numId w:val="8"/>
        </w:numPr>
        <w:spacing w:after="34" w:line="235" w:lineRule="auto"/>
        <w:ind w:right="-15" w:hanging="221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เพื่อวิเคราะหระบบสารสนเทศดานการเรียนการสอน การบริหารจัดการของมหาวิทยาลัย  </w:t>
      </w:r>
    </w:p>
    <w:p w:rsidR="00245516" w:rsidRPr="003B1307" w:rsidRDefault="00245516" w:rsidP="00245516">
      <w:pPr>
        <w:numPr>
          <w:ilvl w:val="0"/>
          <w:numId w:val="8"/>
        </w:numPr>
        <w:spacing w:after="34" w:line="235" w:lineRule="auto"/>
        <w:ind w:right="-15" w:hanging="221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เพื่อใชเปนแนวทางในการวางแผนการพัฒนาระบบสารสนเทศดานการเรียนการสอน การบริหารจัดการ ของหนวยงานตางๆ ในมหาวิทยาลัย  </w:t>
      </w:r>
    </w:p>
    <w:p w:rsidR="00C15173" w:rsidRPr="003B1307" w:rsidRDefault="00245516" w:rsidP="00245516">
      <w:pPr>
        <w:pStyle w:val="a3"/>
        <w:numPr>
          <w:ilvl w:val="0"/>
          <w:numId w:val="8"/>
        </w:numPr>
        <w:ind w:hanging="232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>เพื่อนําแผนการพัฒนาระบบสารสนเทศมหาวิทยาลัยมาใชประกอบการประกันคุณภาพการศึกษา</w:t>
      </w:r>
    </w:p>
    <w:p w:rsidR="00CA4666" w:rsidRPr="003B1307" w:rsidRDefault="00CA4666" w:rsidP="00CA4666">
      <w:pPr>
        <w:spacing w:after="34" w:line="235" w:lineRule="auto"/>
        <w:ind w:left="19" w:right="-15" w:hanging="8"/>
        <w:rPr>
          <w:rFonts w:ascii="TH SarabunPSK" w:eastAsia="TH SarabunPSK" w:hAnsi="TH SarabunPSK" w:cs="TH SarabunPSK"/>
          <w:sz w:val="32"/>
          <w:szCs w:val="32"/>
        </w:rPr>
      </w:pPr>
    </w:p>
    <w:p w:rsidR="00CA4666" w:rsidRPr="003B1307" w:rsidRDefault="00CA4666" w:rsidP="00CA4666">
      <w:pPr>
        <w:spacing w:after="34" w:line="235" w:lineRule="auto"/>
        <w:ind w:left="19" w:right="-15" w:hanging="8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 xml:space="preserve">วิสัยทัศน์ </w:t>
      </w:r>
      <w:r w:rsidR="00A05465" w:rsidRPr="003B1307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พันธกิจ</w:t>
      </w:r>
    </w:p>
    <w:p w:rsidR="00A05465" w:rsidRPr="003B1307" w:rsidRDefault="00A05465" w:rsidP="00CA4666">
      <w:pPr>
        <w:spacing w:after="34" w:line="235" w:lineRule="auto"/>
        <w:ind w:left="19" w:right="-15" w:hanging="8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วิสัยทัศน์</w:t>
      </w:r>
    </w:p>
    <w:p w:rsidR="00CA4666" w:rsidRPr="003B1307" w:rsidRDefault="00CA4666" w:rsidP="00CA4666">
      <w:pPr>
        <w:spacing w:after="34" w:line="235" w:lineRule="auto"/>
        <w:ind w:left="19" w:right="-15" w:hanging="8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3B1307">
        <w:rPr>
          <w:rFonts w:ascii="TH SarabunPSK" w:eastAsia="TH SarabunPSK" w:hAnsi="TH SarabunPSK" w:cs="TH SarabunPSK"/>
          <w:sz w:val="32"/>
          <w:szCs w:val="32"/>
        </w:rPr>
        <w:tab/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>สนับสนุนการเป</w:t>
      </w:r>
      <w:r w:rsidR="008C4B1E" w:rsidRPr="003B1307">
        <w:rPr>
          <w:rFonts w:ascii="TH SarabunPSK" w:eastAsia="TH SarabunPSK" w:hAnsi="TH SarabunPSK" w:cs="TH SarabunPSK"/>
          <w:sz w:val="32"/>
          <w:szCs w:val="32"/>
          <w:cs/>
        </w:rPr>
        <w:t>นมหาวิทยาลัย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คุณภาพตามมาตรฐานสากลที่เปดสูสังคมโลก ดวยเทคโนโลยี สารสนเทศและการสื่อสารที่มีความมั่นคงปลอดภัยและเปนมิตรกับสิ่งแวดลอม  </w:t>
      </w:r>
    </w:p>
    <w:p w:rsidR="00CA4666" w:rsidRPr="003B1307" w:rsidRDefault="00CA4666" w:rsidP="00CA4666">
      <w:pPr>
        <w:spacing w:after="47" w:line="240" w:lineRule="auto"/>
        <w:ind w:left="26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CA4666" w:rsidRPr="003B1307" w:rsidRDefault="00CA4666" w:rsidP="00CA4666">
      <w:pPr>
        <w:spacing w:after="33" w:line="235" w:lineRule="auto"/>
        <w:ind w:left="21" w:hanging="10"/>
        <w:rPr>
          <w:rFonts w:ascii="TH SarabunPSK" w:hAnsi="TH SarabunPSK" w:cs="TH SarabunPSK"/>
          <w:sz w:val="32"/>
          <w:szCs w:val="32"/>
          <w:u w:val="single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พันธกิจ</w:t>
      </w:r>
      <w:r w:rsidRPr="003B1307"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 </w:t>
      </w:r>
    </w:p>
    <w:p w:rsidR="00A05465" w:rsidRPr="003B1307" w:rsidRDefault="00A05465" w:rsidP="00A05465">
      <w:pPr>
        <w:pStyle w:val="a3"/>
        <w:spacing w:after="34" w:line="235" w:lineRule="auto"/>
        <w:ind w:left="142" w:right="-15" w:hanging="284"/>
        <w:rPr>
          <w:rFonts w:ascii="TH SarabunPSK" w:eastAsia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1. </w:t>
      </w:r>
      <w:r w:rsidR="00CA466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พัฒนาโครงขายสารสนเทศและการสื่อสารที่ไดมาตรฐานรองรับระบบสารสนเทศที่มีคุณภาพเพื่อ นําไปสูมหาวิทยาลัยคุณภาพตามมาตรฐานสากล </w:t>
      </w:r>
    </w:p>
    <w:p w:rsidR="00A05465" w:rsidRPr="003B1307" w:rsidRDefault="00A05465" w:rsidP="00A05465">
      <w:pPr>
        <w:pStyle w:val="a3"/>
        <w:spacing w:after="34" w:line="235" w:lineRule="auto"/>
        <w:ind w:left="142" w:right="-15" w:hanging="284"/>
        <w:rPr>
          <w:rFonts w:ascii="TH SarabunPSK" w:eastAsia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2. </w:t>
      </w:r>
      <w:r w:rsidR="00CA4666" w:rsidRPr="003B1307">
        <w:rPr>
          <w:rFonts w:ascii="TH SarabunPSK" w:eastAsia="TH SarabunPSK" w:hAnsi="TH SarabunPSK" w:cs="TH SarabunPSK"/>
          <w:sz w:val="32"/>
          <w:szCs w:val="32"/>
          <w:cs/>
        </w:rPr>
        <w:t>พัฒนาและสงเสริมการใชระบบเทคโนโลยีสารสนเทศใหเกิดประโยชนตอการดําเนินงานทุกภารกิจ ของมหาวิทยาลัย</w:t>
      </w:r>
    </w:p>
    <w:p w:rsidR="00CA4666" w:rsidRPr="003B1307" w:rsidRDefault="00A05465" w:rsidP="00A05465">
      <w:pPr>
        <w:pStyle w:val="a3"/>
        <w:spacing w:after="34" w:line="235" w:lineRule="auto"/>
        <w:ind w:left="142" w:right="-15" w:hanging="284"/>
        <w:rPr>
          <w:rFonts w:ascii="TH SarabunPSK" w:eastAsia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3. </w:t>
      </w:r>
      <w:r w:rsidR="00CA4666" w:rsidRPr="003B1307">
        <w:rPr>
          <w:rFonts w:ascii="TH SarabunPSK" w:eastAsia="TH SarabunPSK" w:hAnsi="TH SarabunPSK" w:cs="TH SarabunPSK"/>
          <w:sz w:val="32"/>
          <w:szCs w:val="32"/>
          <w:cs/>
        </w:rPr>
        <w:t>สงเสริมและพัฒนาทรัพยากรมนุษย</w:t>
      </w:r>
      <w:r w:rsidR="00CA4666" w:rsidRPr="003B1307">
        <w:rPr>
          <w:rFonts w:ascii="TH SarabunPSK" w:eastAsia="TH SarabunPSK" w:hAnsi="TH SarabunPSK" w:cs="TH SarabunPSK"/>
          <w:sz w:val="32"/>
          <w:szCs w:val="32"/>
        </w:rPr>
        <w:t></w:t>
      </w:r>
      <w:r w:rsidR="00CA4666" w:rsidRPr="003B1307">
        <w:rPr>
          <w:rFonts w:ascii="TH SarabunPSK" w:eastAsia="TH SarabunPSK" w:hAnsi="TH SarabunPSK" w:cs="TH SarabunPSK"/>
          <w:sz w:val="32"/>
          <w:szCs w:val="32"/>
          <w:cs/>
        </w:rPr>
        <w:t>ใหมีคุณภาพ ทั้งบุคลากร</w:t>
      </w:r>
      <w:r w:rsidR="008C4B1E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A4666" w:rsidRPr="003B1307">
        <w:rPr>
          <w:rFonts w:ascii="TH SarabunPSK" w:eastAsia="TH SarabunPSK" w:hAnsi="TH SarabunPSK" w:cs="TH SarabunPSK"/>
          <w:sz w:val="32"/>
          <w:szCs w:val="32"/>
          <w:cs/>
        </w:rPr>
        <w:t>นิสิต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A4666" w:rsidRPr="003B1307">
        <w:rPr>
          <w:rFonts w:ascii="TH SarabunPSK" w:eastAsia="TH SarabunPSK" w:hAnsi="TH SarabunPSK" w:cs="TH SarabunPSK"/>
          <w:sz w:val="32"/>
          <w:szCs w:val="32"/>
          <w:cs/>
        </w:rPr>
        <w:t>และบุคคลภายนอก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A4666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ใหสามารถ พัฒนาหรือประยุกตใชเทคโนโลยีสารสนเทศไดอยางมีประสิทธิภาพ มีคุณธรรมและจริยธรรม </w:t>
      </w:r>
    </w:p>
    <w:p w:rsidR="000C2ADB" w:rsidRPr="003B1307" w:rsidRDefault="000C2ADB" w:rsidP="0004741B">
      <w:pPr>
        <w:spacing w:after="34" w:line="235" w:lineRule="auto"/>
        <w:ind w:left="19" w:right="-45" w:hanging="8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C15173" w:rsidRPr="003B1307" w:rsidRDefault="00BC23F7" w:rsidP="00AB617B">
      <w:pPr>
        <w:spacing w:after="34" w:line="235" w:lineRule="auto"/>
        <w:ind w:left="19" w:right="-45" w:hanging="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ระบบสารสนเทศดานการเรียนการสอน การบริหารมหาวิทยาลัยทักษิณ ในป </w:t>
      </w:r>
      <w:r w:rsidR="002A4A8A" w:rsidRPr="003B1307">
        <w:rPr>
          <w:rFonts w:ascii="TH SarabunPSK" w:eastAsia="TH SarabunPSK" w:hAnsi="TH SarabunPSK" w:cs="TH SarabunPSK"/>
          <w:sz w:val="32"/>
          <w:szCs w:val="32"/>
        </w:rPr>
        <w:t>256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2A4A8A" w:rsidRPr="003B13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สํานัก</w:t>
      </w:r>
      <w:r w:rsidR="00AB617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คอมพิวเตอร์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ไดมีการพัฒนาระบบสารสนเทศดานการเรียนการสอน การบริหารงานมหาวิทยาลัย โดยการวางแผนและดำเนินการรวมกันในระดับมหาวิทยาลัยฯ และระดับหนวยงานตางๆ ในมหาวิทยาลัย ประกอบดวยระบบสารสนเทศ</w:t>
      </w:r>
      <w:r w:rsidR="00AB617B" w:rsidRPr="003B1307">
        <w:rPr>
          <w:rFonts w:ascii="TH SarabunPSK" w:eastAsia="TH SarabunPSK" w:hAnsi="TH SarabunPSK" w:cs="TH SarabunPSK"/>
          <w:sz w:val="32"/>
          <w:szCs w:val="32"/>
          <w:cs/>
        </w:rPr>
        <w:t>พื้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นฐานมหาวิทยาลัย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ดังนี้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ระบบสารสนเทศดานการเรียนการสอน</w:t>
      </w:r>
      <w:r w:rsidR="00AB617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เช่น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ฐานขอมูลนักศึกษา</w:t>
      </w:r>
      <w:r w:rsidR="00AB617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ฐานขอมูลทะเบียนและประเมินผลการเรียน ฐานขอมูลแผนการเรียน   ระบบสารสนเทศดานการบ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>ริหาร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จัดการ</w:t>
      </w:r>
      <w:r w:rsidR="00AB617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>เช่น</w:t>
      </w:r>
      <w:r w:rsidR="002A4A8A" w:rsidRPr="003B13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ฐานขอมูลแผนงาน</w:t>
      </w:r>
      <w:r w:rsidR="002A4A8A" w:rsidRPr="003B1307">
        <w:rPr>
          <w:rFonts w:ascii="TH SarabunPSK" w:eastAsia="TH SarabunPSK" w:hAnsi="TH SarabunPSK" w:cs="TH SarabunPSK"/>
          <w:sz w:val="32"/>
          <w:szCs w:val="32"/>
        </w:rPr>
        <w:t>/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โครงการ ฐานขอมูลบุคลากร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ฐานขอมูลการพัฒนาบุคลากร ฝกอบรม</w:t>
      </w:r>
      <w:r w:rsidR="002A4A8A" w:rsidRPr="003B1307">
        <w:rPr>
          <w:rFonts w:ascii="TH SarabunPSK" w:eastAsia="TH SarabunPSK" w:hAnsi="TH SarabunPSK" w:cs="TH SarabunPSK"/>
          <w:sz w:val="32"/>
          <w:szCs w:val="32"/>
        </w:rPr>
        <w:t>/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ประชุม ฐานขอมูลอาคารสถานที่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ยานพาหนะ</w:t>
      </w:r>
      <w:r w:rsidR="00DE422F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ระบบ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>สารสนเทศ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ดานการวิจัย 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เช่น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ฐานขอมูลทุน</w:t>
      </w:r>
      <w:r w:rsidR="002A4A8A" w:rsidRPr="003B1307">
        <w:rPr>
          <w:rFonts w:ascii="TH SarabunPSK" w:eastAsia="TH SarabunPSK" w:hAnsi="TH SarabunPSK" w:cs="TH SarabunPSK"/>
          <w:sz w:val="32"/>
          <w:szCs w:val="32"/>
        </w:rPr>
        <w:t>/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โครงการวิจัย ฐานขอมูลการติดตามทุนวิจัย</w:t>
      </w:r>
      <w:r w:rsidR="00DE422F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ระบบ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>สารสนเทศ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ดานการเงิน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เช่น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ฐานขอมูลบัญชี </w:t>
      </w:r>
      <w:r w:rsidR="002A4A8A" w:rsidRPr="003B130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8C4B1E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มิติ </w:t>
      </w:r>
      <w:r w:rsidR="002A4A8A" w:rsidRPr="003B1307">
        <w:rPr>
          <w:rFonts w:ascii="TH SarabunPSK" w:eastAsia="TH SarabunPSK" w:hAnsi="TH SarabunPSK" w:cs="TH SarabunPSK"/>
          <w:sz w:val="32"/>
          <w:szCs w:val="32"/>
        </w:rPr>
        <w:t>(3D-GF)</w:t>
      </w:r>
      <w:r w:rsidR="008C4B1E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ระบบ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>สารสนเทศ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ดานประกัน</w:t>
      </w:r>
      <w:r w:rsidR="00AB617B" w:rsidRPr="003B1307">
        <w:rPr>
          <w:rFonts w:ascii="TH SarabunPSK" w:eastAsia="TH SarabunPSK" w:hAnsi="TH SarabunPSK" w:cs="TH SarabunPSK"/>
          <w:sz w:val="32"/>
          <w:szCs w:val="32"/>
          <w:cs/>
        </w:rPr>
        <w:t>คุณ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ภาพการ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>ศีก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>ษา</w:t>
      </w:r>
      <w:r w:rsidR="0004741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เช่น</w:t>
      </w:r>
      <w:r w:rsidR="00AB617B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A4A8A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ฐานขอมูลการประกันคุณภาพการศึกษา         </w:t>
      </w:r>
    </w:p>
    <w:p w:rsidR="00BC23F7" w:rsidRPr="003B1307" w:rsidRDefault="00AB617B" w:rsidP="002D0AEA">
      <w:pPr>
        <w:spacing w:after="34" w:line="235" w:lineRule="auto"/>
        <w:ind w:left="19" w:right="-15" w:hanging="8"/>
        <w:rPr>
          <w:rFonts w:ascii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เพื่อใหการดําเนินการด้านระบบสารสนเทศดําเนินไปตามยุทธศาสตรของมหาวิทยาลัย ที่มุงเนนการ พัฒนาเทคโนโลยสีารสนเทศเพื่อการเรียนการสอนและการบริหารงาน ไดแบงกลยุทธออกเปนกรอบการทํางาน </w:t>
      </w:r>
      <w:r w:rsidR="00BC23F7" w:rsidRPr="003B1307">
        <w:rPr>
          <w:rFonts w:ascii="TH SarabunPSK" w:eastAsia="TH SarabunPSK" w:hAnsi="TH SarabunPSK" w:cs="TH SarabunPSK"/>
          <w:sz w:val="32"/>
          <w:szCs w:val="32"/>
        </w:rPr>
        <w:t>5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ขอ ดังตอไปนี้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br/>
        <w:t xml:space="preserve">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1. การพัฒนาและดูแลด้านเว็บไซต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br/>
        <w:t xml:space="preserve">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2. </w:t>
      </w:r>
      <w:r w:rsidR="00293C5A" w:rsidRPr="003B1307"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พัฒนาระบบฐานขอมูลนิสิตและบุคลากร 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br/>
        <w:t xml:space="preserve">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3. </w:t>
      </w:r>
      <w:r w:rsidR="00293C5A" w:rsidRPr="003B1307"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พัฒนาระบบฐานขอมูลเพื่อการเรียนการสอน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br/>
        <w:t xml:space="preserve">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BC23F7" w:rsidRPr="003B1307">
        <w:rPr>
          <w:rFonts w:ascii="TH SarabunPSK" w:eastAsia="TH SarabunPSK" w:hAnsi="TH SarabunPSK" w:cs="TH SarabunPSK"/>
          <w:sz w:val="32"/>
          <w:szCs w:val="32"/>
        </w:rPr>
        <w:t>4.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93C5A" w:rsidRPr="003B1307"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พัฒนาระบบฐานขอมูลเพื่อการบริหารและตัดสินใจ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br/>
        <w:t xml:space="preserve"> 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BC23F7" w:rsidRPr="003B1307">
        <w:rPr>
          <w:rFonts w:ascii="TH SarabunPSK" w:eastAsia="TH SarabunPSK" w:hAnsi="TH SarabunPSK" w:cs="TH SarabunPSK"/>
          <w:sz w:val="32"/>
          <w:szCs w:val="32"/>
        </w:rPr>
        <w:t>5.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93C5A" w:rsidRPr="003B1307"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 w:rsidR="00BC23F7" w:rsidRPr="003B1307">
        <w:rPr>
          <w:rFonts w:ascii="TH SarabunPSK" w:eastAsia="TH SarabunPSK" w:hAnsi="TH SarabunPSK" w:cs="TH SarabunPSK"/>
          <w:sz w:val="32"/>
          <w:szCs w:val="32"/>
          <w:cs/>
        </w:rPr>
        <w:t xml:space="preserve">พัฒนาระบบสำรองขอมูลสารสนเทศ </w:t>
      </w:r>
    </w:p>
    <w:p w:rsidR="008255CF" w:rsidRPr="003B1307" w:rsidRDefault="00BC23F7" w:rsidP="00BC23F7">
      <w:pPr>
        <w:spacing w:after="47" w:line="240" w:lineRule="auto"/>
        <w:ind w:left="26"/>
        <w:rPr>
          <w:rFonts w:ascii="TH SarabunPSK" w:eastAsia="TH SarabunPSK" w:hAnsi="TH SarabunPSK" w:cs="TH SarabunPSK"/>
          <w:sz w:val="32"/>
          <w:szCs w:val="32"/>
        </w:rPr>
      </w:pPr>
      <w:r w:rsidRPr="003B1307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8255CF" w:rsidRPr="003B1307" w:rsidRDefault="008255CF" w:rsidP="00BC23F7">
      <w:pPr>
        <w:spacing w:after="47" w:line="240" w:lineRule="auto"/>
        <w:ind w:lef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>สภาพแวดล้อมด้านระบบสารสนเทศ</w:t>
      </w:r>
    </w:p>
    <w:tbl>
      <w:tblPr>
        <w:tblStyle w:val="TableGrid"/>
        <w:tblW w:w="8894" w:type="dxa"/>
        <w:tblInd w:w="3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67"/>
        <w:gridCol w:w="3824"/>
        <w:gridCol w:w="3103"/>
      </w:tblGrid>
      <w:tr w:rsidR="008255CF" w:rsidRPr="003B1307" w:rsidTr="00BD754C">
        <w:trPr>
          <w:trHeight w:val="349"/>
        </w:trPr>
        <w:tc>
          <w:tcPr>
            <w:tcW w:w="19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255CF" w:rsidRPr="003B1307" w:rsidRDefault="008255CF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องคประกอบหลัก </w:t>
            </w:r>
          </w:p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ขอไดเปรียบ </w:t>
            </w:r>
          </w:p>
        </w:tc>
        <w:tc>
          <w:tcPr>
            <w:tcW w:w="31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จุดออน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ปญหา </w:t>
            </w:r>
          </w:p>
        </w:tc>
      </w:tr>
      <w:tr w:rsidR="008255CF" w:rsidRPr="003B1307" w:rsidTr="00BD754C">
        <w:trPr>
          <w:trHeight w:val="238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255CF" w:rsidRPr="003B1307" w:rsidRDefault="008255CF" w:rsidP="00BD7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ปจจัยดานฮารดแวร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spacing w:after="44"/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8C4B1E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มีการจัดหาอุปกรณคอมพิวเตอรอยาง</w:t>
            </w:r>
          </w:p>
          <w:p w:rsidR="008255CF" w:rsidRPr="003B1307" w:rsidRDefault="008255CF" w:rsidP="00BD754C">
            <w:pPr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ตอเนื่อง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spacing w:after="47" w:line="22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ขาดการวางแผนบูรณาการดาน อุปกรณใหสามารถใชงานรวมกันได </w:t>
            </w:r>
          </w:p>
          <w:p w:rsidR="008255CF" w:rsidRPr="003B1307" w:rsidRDefault="008255CF" w:rsidP="00BD754C">
            <w:pPr>
              <w:spacing w:after="45" w:line="23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เพื่อใหเกิดประโยชนสูงสุดในการใช งาน </w:t>
            </w:r>
          </w:p>
          <w:p w:rsidR="008255CF" w:rsidRPr="003B1307" w:rsidRDefault="008255CF" w:rsidP="008C4B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เทคโนโลยี</w:t>
            </w:r>
            <w:r w:rsidR="008C4B1E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ฮารดแวร์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</w:t>
            </w:r>
            <w:r w:rsidR="008C4B1E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เปลี่ยนแปลงไปรวดเร็วมากทําให</w:t>
            </w:r>
            <w:r w:rsidR="008C4B1E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อุปกรณ</w:t>
            </w:r>
            <w:r w:rsidR="008C4B1E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์หลายอ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ยางที่มีอยูลาสมัย</w:t>
            </w:r>
            <w:r w:rsidR="008C4B1E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อยางรวดเร็ว </w:t>
            </w:r>
          </w:p>
        </w:tc>
      </w:tr>
      <w:tr w:rsidR="008255CF" w:rsidRPr="003B1307" w:rsidTr="00BD754C">
        <w:trPr>
          <w:trHeight w:val="68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255CF" w:rsidRPr="003B1307" w:rsidRDefault="008255CF" w:rsidP="000D7F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ัจ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จัยดานซอฟทแวร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มีซอฟทแวรลิขสิทธิ์ใชงาน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ไมมีซอฟทแวรลิขสิทธิ์ใชงาน</w:t>
            </w:r>
          </w:p>
          <w:p w:rsidR="008255CF" w:rsidRPr="003B1307" w:rsidRDefault="008255CF" w:rsidP="00BD754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เฉพาะทางที่ครอบคลุมการทํางาน</w:t>
            </w:r>
          </w:p>
          <w:p w:rsidR="008255CF" w:rsidRPr="003B1307" w:rsidRDefault="008255CF" w:rsidP="00BD7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ทุกส่วนงาน</w:t>
            </w:r>
          </w:p>
        </w:tc>
      </w:tr>
      <w:tr w:rsidR="008255CF" w:rsidRPr="003B1307" w:rsidTr="00BD754C">
        <w:trPr>
          <w:trHeight w:val="272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255CF" w:rsidRPr="003B1307" w:rsidRDefault="008255CF" w:rsidP="00BD7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ปจจัยดานบุคคล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spacing w:after="47" w:line="230" w:lineRule="auto"/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ผูบริหารมีวิสัยทัศนรวมถึงใหการ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สนับสนุนสง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เสริม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การนําเทคโนโลยีสารสนเทศมาพัฒนาการทํางาน </w:t>
            </w:r>
          </w:p>
          <w:p w:rsidR="008255CF" w:rsidRPr="003B1307" w:rsidRDefault="008255CF" w:rsidP="00BD754C">
            <w:pPr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บุคลากรสวนใหญใหความสําคัญกับการ พัฒนาการทํางานดวยเทคโนโลยีสารสนเทศ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spacing w:after="47"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ผูบริหารตองรับผิดชอบงานที่ หลากหลายทําใหไมสามารถใชงาน ระบบสารสนเทศที่มีอยูไดเต็มที่ 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บุคลากรบางสวนขาดทักษะและ</w:t>
            </w:r>
          </w:p>
          <w:p w:rsidR="008255CF" w:rsidRPr="003B1307" w:rsidRDefault="000D7F46" w:rsidP="00BD754C">
            <w:pPr>
              <w:spacing w:after="47" w:line="22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ทัศนคติที่ดีต่อ</w:t>
            </w:r>
            <w:r w:rsidR="008255CF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การทํางานดวยระบบสารสนเทศ </w:t>
            </w:r>
          </w:p>
          <w:p w:rsidR="008255CF" w:rsidRPr="003B1307" w:rsidRDefault="008255CF" w:rsidP="000D7F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3.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ขาดบุคลากรที่มีความเชี่ยวชาญ เฉพาะด</w:t>
            </w:r>
            <w:r w:rsidR="000D7F4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้า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น </w:t>
            </w:r>
          </w:p>
        </w:tc>
      </w:tr>
      <w:tr w:rsidR="008255CF" w:rsidRPr="003B1307" w:rsidTr="00BD754C">
        <w:trPr>
          <w:trHeight w:val="1709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255CF" w:rsidRPr="003B1307" w:rsidRDefault="008255CF" w:rsidP="00BD7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ปจจัยดานระบบ เครือขาย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spacing w:after="47" w:line="230" w:lineRule="auto"/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590044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ระบบเครือขายของมหาวิทยาลัยไดรับ</w:t>
            </w:r>
            <w:r w:rsidR="00590044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สนับสนุนจากมหาวิทยาลัย</w:t>
            </w:r>
            <w:r w:rsidR="00590044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 ใหบริการไดครอบคลุมทั้งมหาวิทยาลัย </w:t>
            </w:r>
          </w:p>
          <w:p w:rsidR="008255CF" w:rsidRPr="003B1307" w:rsidRDefault="008255CF" w:rsidP="00590044">
            <w:pPr>
              <w:ind w:left="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="00590044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ระบบเครือขายไรสายใหบริการไดครอบคลุมทุกพื้นที่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CF" w:rsidRPr="003B1307" w:rsidRDefault="008255CF" w:rsidP="00BD754C">
            <w:pPr>
              <w:spacing w:after="47" w:line="22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590044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ระบบเครือขายขาดเสถียรภาพ</w:t>
            </w:r>
            <w:r w:rsidR="00590044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ในการใชงานบางชวงเวลา </w:t>
            </w:r>
          </w:p>
          <w:p w:rsidR="008255CF" w:rsidRPr="003B1307" w:rsidRDefault="008255CF" w:rsidP="005900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="00590044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ระบบครือขายไรสายไมสามารถ</w:t>
            </w:r>
            <w:r w:rsidR="00590044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</w:t>
            </w:r>
            <w:r w:rsidR="00590044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้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งานตามปกติหากผูใชบริการมีจํานวนมาก </w:t>
            </w:r>
          </w:p>
        </w:tc>
      </w:tr>
    </w:tbl>
    <w:p w:rsidR="00BC23F7" w:rsidRPr="003B1307" w:rsidRDefault="00BC23F7" w:rsidP="00BC23F7">
      <w:pPr>
        <w:spacing w:after="47" w:line="240" w:lineRule="auto"/>
        <w:ind w:left="26"/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C15173" w:rsidRPr="003B1307" w:rsidRDefault="00C15173" w:rsidP="000B7C02">
      <w:pPr>
        <w:rPr>
          <w:rFonts w:ascii="TH SarabunPSK" w:hAnsi="TH SarabunPSK" w:cs="TH SarabunPSK"/>
          <w:sz w:val="32"/>
          <w:szCs w:val="32"/>
        </w:rPr>
      </w:pPr>
    </w:p>
    <w:p w:rsidR="00821E13" w:rsidRPr="003B1307" w:rsidRDefault="00821E13" w:rsidP="000B7C02">
      <w:pPr>
        <w:rPr>
          <w:rFonts w:ascii="TH SarabunPSK" w:hAnsi="TH SarabunPSK" w:cs="TH SarabunPSK"/>
          <w:sz w:val="32"/>
          <w:szCs w:val="32"/>
          <w:cs/>
        </w:rPr>
        <w:sectPr w:rsidR="00821E13" w:rsidRPr="003B1307" w:rsidSect="00821E13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B807B0" w:rsidRPr="003B1307" w:rsidRDefault="00821E13" w:rsidP="00B807B0">
      <w:pPr>
        <w:spacing w:after="33" w:line="235" w:lineRule="auto"/>
        <w:ind w:left="21" w:hanging="1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แผนผังแสดงความเชื่อมโยง</w:t>
      </w:r>
      <w:r w:rsidR="008B04C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แผนพัฒนาระบบสารสนเทศกับแผนยุทธศา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สตร</w:t>
      </w:r>
      <w:r w:rsidR="008B04C1">
        <w:rPr>
          <w:rFonts w:ascii="TH SarabunPSK" w:eastAsia="TH SarabunPSK" w:hAnsi="TH SarabunPSK" w:cs="TH SarabunPSK" w:hint="cs"/>
          <w:b/>
          <w:sz w:val="32"/>
          <w:szCs w:val="32"/>
          <w:cs/>
        </w:rPr>
        <w:t>์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</w:t>
      </w:r>
      <w:r w:rsidR="008B04C1">
        <w:rPr>
          <w:rFonts w:ascii="TH SarabunPSK" w:eastAsia="TH SarabunPSK" w:hAnsi="TH SarabunPSK" w:cs="TH SarabunPSK"/>
          <w:b/>
          <w:sz w:val="32"/>
          <w:szCs w:val="32"/>
          <w:cs/>
        </w:rPr>
        <w:t>้</w:t>
      </w:r>
      <w:r w:rsidR="00A962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านเทคโนโลยี</w:t>
      </w:r>
      <w:r w:rsidR="00B60E8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สารสนเทศและการสื่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อสาร</w:t>
      </w:r>
    </w:p>
    <w:p w:rsidR="00B807B0" w:rsidRPr="003B1307" w:rsidRDefault="00821E13" w:rsidP="00B807B0">
      <w:pPr>
        <w:spacing w:after="33" w:line="235" w:lineRule="auto"/>
        <w:ind w:left="21" w:hanging="1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มหาวิทยาลัยทักษิณ พ</w:t>
      </w:r>
      <w:r w:rsidRPr="003B1307">
        <w:rPr>
          <w:rFonts w:ascii="TH SarabunPSK" w:eastAsia="TH SarabunPSK" w:hAnsi="TH SarabunPSK" w:cs="TH SarabunPSK"/>
          <w:b/>
          <w:sz w:val="32"/>
          <w:szCs w:val="32"/>
        </w:rPr>
        <w:t>.</w:t>
      </w:r>
      <w:r w:rsidRPr="003B130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ศ</w:t>
      </w:r>
      <w:r w:rsidRPr="003B1307">
        <w:rPr>
          <w:rFonts w:ascii="TH SarabunPSK" w:eastAsia="TH SarabunPSK" w:hAnsi="TH SarabunPSK" w:cs="TH SarabunPSK"/>
          <w:b/>
          <w:sz w:val="32"/>
          <w:szCs w:val="32"/>
        </w:rPr>
        <w:t>.2558</w:t>
      </w:r>
      <w:r w:rsidR="00B807B0"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b/>
          <w:sz w:val="32"/>
          <w:szCs w:val="32"/>
        </w:rPr>
        <w:t>-</w:t>
      </w:r>
      <w:r w:rsidR="00B807B0" w:rsidRPr="003B1307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3B1307">
        <w:rPr>
          <w:rFonts w:ascii="TH SarabunPSK" w:eastAsia="TH SarabunPSK" w:hAnsi="TH SarabunPSK" w:cs="TH SarabunPSK"/>
          <w:b/>
          <w:sz w:val="32"/>
          <w:szCs w:val="32"/>
        </w:rPr>
        <w:t>2567</w:t>
      </w:r>
    </w:p>
    <w:p w:rsidR="00B807B0" w:rsidRPr="003B1307" w:rsidRDefault="00B807B0" w:rsidP="00821E13">
      <w:pPr>
        <w:spacing w:after="33" w:line="235" w:lineRule="auto"/>
        <w:ind w:left="21" w:hanging="10"/>
        <w:rPr>
          <w:rFonts w:ascii="TH SarabunPSK" w:eastAsia="TH SarabunPSK" w:hAnsi="TH SarabunPSK" w:cs="TH SarabunPSK"/>
          <w:bCs/>
          <w:sz w:val="32"/>
          <w:szCs w:val="32"/>
          <w:u w:val="single"/>
        </w:rPr>
      </w:pPr>
    </w:p>
    <w:p w:rsidR="00821E13" w:rsidRPr="003B1307" w:rsidRDefault="00B807B0" w:rsidP="00821E13">
      <w:pPr>
        <w:spacing w:after="33" w:line="235" w:lineRule="auto"/>
        <w:ind w:left="21" w:hanging="10"/>
        <w:rPr>
          <w:rFonts w:ascii="TH SarabunPSK" w:eastAsia="TH SarabunPSK" w:hAnsi="TH SarabunPSK" w:cs="TH SarabunPSK"/>
          <w:bCs/>
          <w:sz w:val="32"/>
          <w:szCs w:val="32"/>
        </w:rPr>
      </w:pPr>
      <w:r w:rsidRPr="003B1307">
        <w:rPr>
          <w:rFonts w:ascii="TH SarabunPSK" w:eastAsia="TH SarabunPSK" w:hAnsi="TH SarabunPSK" w:cs="TH SarabunPSK"/>
          <w:bCs/>
          <w:sz w:val="32"/>
          <w:szCs w:val="32"/>
          <w:u w:val="single"/>
          <w:cs/>
        </w:rPr>
        <w:t xml:space="preserve">แผนยุทธศาสตร์ด้าน </w:t>
      </w:r>
      <w:r w:rsidR="007840ED" w:rsidRPr="003B1307">
        <w:rPr>
          <w:rFonts w:ascii="TH SarabunPSK" w:eastAsia="TH SarabunPSK" w:hAnsi="TH SarabunPSK" w:cs="TH SarabunPSK"/>
          <w:bCs/>
          <w:sz w:val="32"/>
          <w:szCs w:val="32"/>
          <w:u w:val="single"/>
        </w:rPr>
        <w:t>ICT</w:t>
      </w:r>
      <w:r w:rsidRPr="003B1307">
        <w:rPr>
          <w:rFonts w:ascii="TH SarabunPSK" w:eastAsia="TH SarabunPSK" w:hAnsi="TH SarabunPSK" w:cs="TH SarabunPSK"/>
          <w:bCs/>
          <w:sz w:val="32"/>
          <w:szCs w:val="32"/>
          <w:u w:val="single"/>
        </w:rPr>
        <w:t xml:space="preserve"> </w:t>
      </w:r>
      <w:r w:rsidRPr="003B1307">
        <w:rPr>
          <w:rFonts w:ascii="TH SarabunPSK" w:eastAsia="TH SarabunPSK" w:hAnsi="TH SarabunPSK" w:cs="TH SarabunPSK"/>
          <w:bCs/>
          <w:sz w:val="32"/>
          <w:szCs w:val="32"/>
          <w:u w:val="single"/>
          <w:cs/>
        </w:rPr>
        <w:t>มหาวิทยาลัย</w:t>
      </w:r>
      <w:r w:rsidR="00821E13" w:rsidRPr="003B1307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</w:p>
    <w:tbl>
      <w:tblPr>
        <w:tblStyle w:val="a4"/>
        <w:tblW w:w="14996" w:type="dxa"/>
        <w:tblLook w:val="04A0" w:firstRow="1" w:lastRow="0" w:firstColumn="1" w:lastColumn="0" w:noHBand="0" w:noVBand="1"/>
      </w:tblPr>
      <w:tblGrid>
        <w:gridCol w:w="3964"/>
        <w:gridCol w:w="907"/>
        <w:gridCol w:w="730"/>
        <w:gridCol w:w="3492"/>
        <w:gridCol w:w="1428"/>
        <w:gridCol w:w="1665"/>
        <w:gridCol w:w="1396"/>
        <w:gridCol w:w="1414"/>
      </w:tblGrid>
      <w:tr w:rsidR="008F4A36" w:rsidRPr="003B1307" w:rsidTr="00C47E0D">
        <w:tc>
          <w:tcPr>
            <w:tcW w:w="3964" w:type="dxa"/>
            <w:tcBorders>
              <w:bottom w:val="nil"/>
            </w:tcBorders>
          </w:tcPr>
          <w:p w:rsidR="008F4A36" w:rsidRPr="003B1307" w:rsidRDefault="008F4A36" w:rsidP="008F4A36">
            <w:pPr>
              <w:spacing w:after="8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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าประสงค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กลยุทธ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</w:p>
        </w:tc>
        <w:tc>
          <w:tcPr>
            <w:tcW w:w="1637" w:type="dxa"/>
            <w:gridSpan w:val="2"/>
          </w:tcPr>
          <w:p w:rsidR="008F4A36" w:rsidRPr="003B1307" w:rsidRDefault="008F4A36" w:rsidP="008F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92" w:type="dxa"/>
            <w:tcBorders>
              <w:bottom w:val="nil"/>
            </w:tcBorders>
          </w:tcPr>
          <w:p w:rsidR="008F4A36" w:rsidRPr="003B1307" w:rsidRDefault="008F4A36" w:rsidP="008F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8" w:type="dxa"/>
            <w:tcBorders>
              <w:bottom w:val="nil"/>
            </w:tcBorders>
          </w:tcPr>
          <w:p w:rsidR="008F4A36" w:rsidRPr="003B1307" w:rsidRDefault="008F4A36" w:rsidP="008F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665" w:type="dxa"/>
            <w:tcBorders>
              <w:bottom w:val="nil"/>
            </w:tcBorders>
          </w:tcPr>
          <w:p w:rsidR="008F4A36" w:rsidRPr="003B1307" w:rsidRDefault="008F4A36" w:rsidP="008F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96" w:type="dxa"/>
            <w:tcBorders>
              <w:bottom w:val="nil"/>
            </w:tcBorders>
          </w:tcPr>
          <w:p w:rsidR="008F4A36" w:rsidRPr="003B1307" w:rsidRDefault="008F4A36" w:rsidP="008F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4" w:type="dxa"/>
            <w:tcBorders>
              <w:bottom w:val="nil"/>
            </w:tcBorders>
          </w:tcPr>
          <w:p w:rsidR="008F4A36" w:rsidRPr="003B1307" w:rsidRDefault="008F4A36" w:rsidP="008F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C48D6" w:rsidRPr="003B1307" w:rsidTr="00C47E0D">
        <w:tc>
          <w:tcPr>
            <w:tcW w:w="3964" w:type="dxa"/>
            <w:tcBorders>
              <w:top w:val="nil"/>
            </w:tcBorders>
          </w:tcPr>
          <w:p w:rsidR="00821E13" w:rsidRPr="003B1307" w:rsidRDefault="008F4A36" w:rsidP="008F4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-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7" w:type="dxa"/>
          </w:tcPr>
          <w:p w:rsidR="00821E13" w:rsidRPr="003B1307" w:rsidRDefault="008F4A36" w:rsidP="008F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730" w:type="dxa"/>
          </w:tcPr>
          <w:p w:rsidR="00821E13" w:rsidRPr="003B1307" w:rsidRDefault="008F4A36" w:rsidP="008F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3492" w:type="dxa"/>
            <w:tcBorders>
              <w:top w:val="nil"/>
            </w:tcBorders>
          </w:tcPr>
          <w:p w:rsidR="00821E13" w:rsidRPr="003B1307" w:rsidRDefault="00821E13" w:rsidP="008F4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821E13" w:rsidRPr="003B1307" w:rsidRDefault="00821E13" w:rsidP="008F4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821E13" w:rsidRPr="003B1307" w:rsidRDefault="008F4A36" w:rsidP="008F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96" w:type="dxa"/>
            <w:tcBorders>
              <w:top w:val="nil"/>
            </w:tcBorders>
          </w:tcPr>
          <w:p w:rsidR="00821E13" w:rsidRPr="003B1307" w:rsidRDefault="00821E13" w:rsidP="008F4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821E13" w:rsidRPr="003B1307" w:rsidRDefault="00821E13" w:rsidP="008F4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A36" w:rsidRPr="003B1307" w:rsidTr="004C48D6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4996" w:type="dxa"/>
            <w:gridSpan w:val="8"/>
          </w:tcPr>
          <w:p w:rsidR="008F4A36" w:rsidRPr="003B1307" w:rsidRDefault="00A46445" w:rsidP="007840ED">
            <w:pPr>
              <w:spacing w:after="160" w:line="259" w:lineRule="auto"/>
              <w:ind w:left="-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ยุทธศาสตรที่ 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พัฒนาระบบสารสนเทศมหาวิทยาลัยที่มีความมั่นคงปลอดภัยสูการเปนมหาวิทยาลัยอิเล็กทรอนิกส</w:t>
            </w:r>
            <w:r w:rsidR="007840ED"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์ 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(e-University)</w:t>
            </w:r>
          </w:p>
        </w:tc>
      </w:tr>
      <w:tr w:rsidR="004C48D6" w:rsidRPr="003B1307" w:rsidTr="00C47E0D">
        <w:tc>
          <w:tcPr>
            <w:tcW w:w="3964" w:type="dxa"/>
          </w:tcPr>
          <w:p w:rsidR="00F23EA3" w:rsidRPr="003B1307" w:rsidRDefault="00F23EA3" w:rsidP="00F23EA3">
            <w:pPr>
              <w:spacing w:after="38" w:line="229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BE5521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โครงการพัฒนาระบบงานบุคคล</w:t>
            </w:r>
          </w:p>
          <w:p w:rsidR="00F23EA3" w:rsidRPr="003B1307" w:rsidRDefault="00F23EA3" w:rsidP="007149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การออกรายงานผลงานทางวิชาการ</w:t>
            </w:r>
          </w:p>
        </w:tc>
        <w:tc>
          <w:tcPr>
            <w:tcW w:w="907" w:type="dxa"/>
          </w:tcPr>
          <w:p w:rsidR="00F23EA3" w:rsidRPr="003B1307" w:rsidRDefault="004C48D6" w:rsidP="004C48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30" w:type="dxa"/>
          </w:tcPr>
          <w:p w:rsidR="00F23EA3" w:rsidRPr="003B1307" w:rsidRDefault="00F23EA3" w:rsidP="000B7C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:rsidR="00F23EA3" w:rsidRPr="003B1307" w:rsidRDefault="00957B21" w:rsidP="000B7C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7D6BB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</w:t>
            </w:r>
            <w:r w:rsidR="002500B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เร็จของการดำเนิ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นงาน</w:t>
            </w:r>
          </w:p>
        </w:tc>
        <w:tc>
          <w:tcPr>
            <w:tcW w:w="1428" w:type="dxa"/>
          </w:tcPr>
          <w:p w:rsidR="00F23EA3" w:rsidRPr="003B1307" w:rsidRDefault="002B3A9B" w:rsidP="002B3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65" w:type="dxa"/>
          </w:tcPr>
          <w:p w:rsidR="00F23EA3" w:rsidRPr="003B1307" w:rsidRDefault="002B3A9B" w:rsidP="00E67761">
            <w:pPr>
              <w:spacing w:after="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="004C48D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="00E67761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E20F77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="00E20F77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4C48D6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</w:t>
            </w:r>
            <w:r w:rsidR="00E67761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96" w:type="dxa"/>
          </w:tcPr>
          <w:p w:rsidR="00F23EA3" w:rsidRPr="003B1307" w:rsidRDefault="002B3A9B" w:rsidP="002B3A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2B3A9B" w:rsidRPr="003B1307" w:rsidRDefault="002B3A9B" w:rsidP="002B3A9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นิภาพร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F23EA3" w:rsidRPr="003B1307" w:rsidRDefault="002B3A9B" w:rsidP="002B3A9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65790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ธนวัฒน</w:t>
            </w:r>
            <w:r w:rsidR="0065790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4C48D6" w:rsidRPr="003B1307" w:rsidTr="00C47E0D">
        <w:tc>
          <w:tcPr>
            <w:tcW w:w="3964" w:type="dxa"/>
          </w:tcPr>
          <w:p w:rsidR="00F23EA3" w:rsidRPr="003B1307" w:rsidRDefault="00BE5521" w:rsidP="00E12368">
            <w:pPr>
              <w:spacing w:after="38" w:line="22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</w:t>
            </w:r>
            <w:r w:rsidR="007A11DB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11DB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โครงการพัฒนาระบบประเมินผลการ ปฏิบัติงาน</w:t>
            </w:r>
            <w:r w:rsidR="00C47E0D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7A11DB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(e-Performance)</w:t>
            </w:r>
            <w:r w:rsidR="00C47E0D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7A11DB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สายคณาจารย</w:t>
            </w:r>
            <w:r w:rsidR="000D0B8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  <w:r w:rsidR="00E12368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ระยะที่ 2</w:t>
            </w:r>
          </w:p>
        </w:tc>
        <w:tc>
          <w:tcPr>
            <w:tcW w:w="907" w:type="dxa"/>
          </w:tcPr>
          <w:p w:rsidR="00F23EA3" w:rsidRPr="003B1307" w:rsidRDefault="00E20F77" w:rsidP="00E20F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30" w:type="dxa"/>
          </w:tcPr>
          <w:p w:rsidR="00F23EA3" w:rsidRPr="003B1307" w:rsidRDefault="00F23EA3" w:rsidP="000B7C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:rsidR="00F23EA3" w:rsidRPr="003B1307" w:rsidRDefault="00E20F77" w:rsidP="000B7C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</w:t>
            </w:r>
            <w:r w:rsidR="0009777A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นงาน</w:t>
            </w:r>
          </w:p>
        </w:tc>
        <w:tc>
          <w:tcPr>
            <w:tcW w:w="1428" w:type="dxa"/>
          </w:tcPr>
          <w:p w:rsidR="00F23EA3" w:rsidRPr="003B1307" w:rsidRDefault="00E20F77" w:rsidP="00E20F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65" w:type="dxa"/>
          </w:tcPr>
          <w:p w:rsidR="00F23EA3" w:rsidRPr="003B1307" w:rsidRDefault="00E20F77" w:rsidP="00E67761">
            <w:pPr>
              <w:spacing w:after="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="00E67761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</w:t>
            </w:r>
            <w:r w:rsidR="00E67761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96" w:type="dxa"/>
          </w:tcPr>
          <w:p w:rsidR="00F23EA3" w:rsidRPr="003B1307" w:rsidRDefault="00F5178B" w:rsidP="00F517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F23EA3" w:rsidRPr="003B1307" w:rsidRDefault="00A80B70" w:rsidP="00A80B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ราเชนทร์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กฤตภ</w:t>
            </w:r>
          </w:p>
        </w:tc>
      </w:tr>
      <w:tr w:rsidR="004C48D6" w:rsidRPr="003B1307" w:rsidTr="00C47E0D">
        <w:tc>
          <w:tcPr>
            <w:tcW w:w="3964" w:type="dxa"/>
          </w:tcPr>
          <w:p w:rsidR="00F23EA3" w:rsidRPr="00CB6507" w:rsidRDefault="0029737D" w:rsidP="002973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โครงการพัฒนา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TSU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CMS</w:t>
            </w:r>
            <w:r w:rsidR="00CB65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CB65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ให้รองรับการใช้งานนรูปแบบที่หลากหลาย เช่น มือถือ</w:t>
            </w:r>
            <w:r w:rsidR="00CB65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="00CB65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แท็ปเล็ต</w:t>
            </w:r>
          </w:p>
        </w:tc>
        <w:tc>
          <w:tcPr>
            <w:tcW w:w="907" w:type="dxa"/>
          </w:tcPr>
          <w:p w:rsidR="00F23EA3" w:rsidRPr="003B1307" w:rsidRDefault="00F23EA3" w:rsidP="00711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F23EA3" w:rsidRPr="003B1307" w:rsidRDefault="00F86581" w:rsidP="00005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F23EA3" w:rsidRPr="003B1307" w:rsidRDefault="00711CC8" w:rsidP="000B7C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</w:t>
            </w:r>
            <w:r w:rsidR="0009777A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นงาน</w:t>
            </w:r>
          </w:p>
        </w:tc>
        <w:tc>
          <w:tcPr>
            <w:tcW w:w="1428" w:type="dxa"/>
          </w:tcPr>
          <w:p w:rsidR="00F23EA3" w:rsidRPr="003B1307" w:rsidRDefault="00711CC8" w:rsidP="00711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F23EA3" w:rsidRPr="003B1307" w:rsidRDefault="00E67761" w:rsidP="006A7887">
            <w:pPr>
              <w:spacing w:after="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F23EA3" w:rsidRPr="003B1307" w:rsidRDefault="00711CC8" w:rsidP="00711C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F23EA3" w:rsidRPr="003B1307" w:rsidRDefault="001543AF" w:rsidP="001543AF">
            <w:pPr>
              <w:spacing w:after="8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- พลชัย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กุลภัช</w:t>
            </w:r>
          </w:p>
        </w:tc>
      </w:tr>
      <w:tr w:rsidR="00433A6D" w:rsidRPr="003B1307" w:rsidTr="00C47E0D">
        <w:tc>
          <w:tcPr>
            <w:tcW w:w="3964" w:type="dxa"/>
          </w:tcPr>
          <w:p w:rsidR="00433A6D" w:rsidRPr="003B1307" w:rsidRDefault="00AA0793" w:rsidP="00DF75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4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โครงการพัฒนา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Application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บน</w:t>
            </w:r>
            <w:r w:rsidR="00DF75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มือถือ</w:t>
            </w:r>
            <w:r w:rsidR="00C623D2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C623D2" w:rsidRPr="003B1307">
              <w:rPr>
                <w:rFonts w:ascii="TH SarabunPSK" w:hAnsi="TH SarabunPSK" w:cs="TH SarabunPSK"/>
                <w:sz w:val="32"/>
                <w:szCs w:val="32"/>
              </w:rPr>
              <w:t xml:space="preserve">android </w:t>
            </w:r>
            <w:r w:rsidR="00C623D2" w:rsidRPr="003B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ระยะที่ </w:t>
            </w:r>
            <w:r w:rsidR="00C623D2" w:rsidRPr="003B13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7" w:type="dxa"/>
          </w:tcPr>
          <w:p w:rsidR="00433A6D" w:rsidRPr="003B1307" w:rsidRDefault="00433A6D" w:rsidP="00F865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433A6D" w:rsidRPr="003B1307" w:rsidRDefault="00F86581" w:rsidP="00005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433A6D" w:rsidRPr="003B1307" w:rsidRDefault="00433A6D" w:rsidP="00433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</w:t>
            </w:r>
            <w:r w:rsidR="0009777A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นงาน</w:t>
            </w:r>
          </w:p>
        </w:tc>
        <w:tc>
          <w:tcPr>
            <w:tcW w:w="1428" w:type="dxa"/>
          </w:tcPr>
          <w:p w:rsidR="00433A6D" w:rsidRPr="003B1307" w:rsidRDefault="00433A6D" w:rsidP="00433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433A6D" w:rsidRPr="003B1307" w:rsidRDefault="00E67761" w:rsidP="006A7887">
            <w:pPr>
              <w:spacing w:after="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433A6D" w:rsidRPr="003B1307" w:rsidRDefault="00433A6D" w:rsidP="00433A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433A6D" w:rsidRPr="003B1307" w:rsidRDefault="00AA0793" w:rsidP="00433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- คิสตอน</w:t>
            </w:r>
          </w:p>
        </w:tc>
      </w:tr>
      <w:tr w:rsidR="00433A6D" w:rsidRPr="003B1307" w:rsidTr="006A7887">
        <w:trPr>
          <w:trHeight w:val="445"/>
        </w:trPr>
        <w:tc>
          <w:tcPr>
            <w:tcW w:w="3964" w:type="dxa"/>
          </w:tcPr>
          <w:p w:rsidR="00433A6D" w:rsidRPr="003B1307" w:rsidRDefault="007331BF" w:rsidP="00433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โครงการพัฒนาระบบงานทะเบียน</w:t>
            </w:r>
            <w:r w:rsidR="00E12368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ระยะ  ที่ </w:t>
            </w:r>
            <w:r w:rsidR="00E12368"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7" w:type="dxa"/>
          </w:tcPr>
          <w:p w:rsidR="00433A6D" w:rsidRPr="003B1307" w:rsidRDefault="00433A6D" w:rsidP="00433A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433A6D" w:rsidRPr="003B1307" w:rsidRDefault="00F86581" w:rsidP="00005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433A6D" w:rsidRPr="003B1307" w:rsidRDefault="00433A6D" w:rsidP="00433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</w:t>
            </w:r>
            <w:r w:rsidR="0009777A"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นงาน</w:t>
            </w:r>
          </w:p>
        </w:tc>
        <w:tc>
          <w:tcPr>
            <w:tcW w:w="1428" w:type="dxa"/>
          </w:tcPr>
          <w:p w:rsidR="00433A6D" w:rsidRPr="003B1307" w:rsidRDefault="00433A6D" w:rsidP="00433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433A6D" w:rsidRPr="003B1307" w:rsidRDefault="00E67761" w:rsidP="006A7887">
            <w:pPr>
              <w:spacing w:after="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433A6D" w:rsidRPr="003B1307" w:rsidRDefault="00433A6D" w:rsidP="00433A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433A6D" w:rsidRPr="003B1307" w:rsidRDefault="001862FD" w:rsidP="001862FD">
            <w:pPr>
              <w:spacing w:after="35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ภูริชญา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คิสตอน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="008332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ธัญรัศม์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- ออมทรัพย์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อัตพล</w:t>
            </w:r>
          </w:p>
        </w:tc>
      </w:tr>
      <w:tr w:rsidR="00433A6D" w:rsidRPr="003B1307" w:rsidTr="00C47E0D">
        <w:tc>
          <w:tcPr>
            <w:tcW w:w="3964" w:type="dxa"/>
          </w:tcPr>
          <w:p w:rsidR="00433A6D" w:rsidRPr="003B1307" w:rsidRDefault="000A2195" w:rsidP="005F5F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="00F86581"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ระบบฐานข้อมูลลายนิ้วมือนิสิต</w:t>
            </w:r>
            <w:r w:rsidR="005F5F04"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และบุคลากร</w:t>
            </w:r>
          </w:p>
        </w:tc>
        <w:tc>
          <w:tcPr>
            <w:tcW w:w="907" w:type="dxa"/>
          </w:tcPr>
          <w:p w:rsidR="00433A6D" w:rsidRPr="003B1307" w:rsidRDefault="00AE48F6" w:rsidP="00005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30" w:type="dxa"/>
          </w:tcPr>
          <w:p w:rsidR="00433A6D" w:rsidRPr="003B1307" w:rsidRDefault="00433A6D" w:rsidP="00433A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:rsidR="00433A6D" w:rsidRPr="003B1307" w:rsidRDefault="00433A6D" w:rsidP="00433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433A6D" w:rsidRPr="003B1307" w:rsidRDefault="00433A6D" w:rsidP="00433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433A6D" w:rsidRPr="003B1307" w:rsidRDefault="00E67761" w:rsidP="006A7887">
            <w:pPr>
              <w:spacing w:after="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433A6D" w:rsidRPr="003B1307" w:rsidRDefault="00433A6D" w:rsidP="00433A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433A6D" w:rsidRPr="003B1307" w:rsidRDefault="00AE48F6" w:rsidP="00433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กฤตภ</w:t>
            </w:r>
          </w:p>
        </w:tc>
      </w:tr>
      <w:tr w:rsidR="002B7ED2" w:rsidRPr="003B1307" w:rsidTr="00BD754C">
        <w:tc>
          <w:tcPr>
            <w:tcW w:w="3964" w:type="dxa"/>
            <w:tcBorders>
              <w:bottom w:val="nil"/>
            </w:tcBorders>
          </w:tcPr>
          <w:p w:rsidR="002B7ED2" w:rsidRPr="003B1307" w:rsidRDefault="002B7ED2" w:rsidP="00BD754C">
            <w:pPr>
              <w:spacing w:after="8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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าประสงค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กลยุทธ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</w:p>
        </w:tc>
        <w:tc>
          <w:tcPr>
            <w:tcW w:w="1637" w:type="dxa"/>
            <w:gridSpan w:val="2"/>
          </w:tcPr>
          <w:p w:rsidR="002B7ED2" w:rsidRPr="003B1307" w:rsidRDefault="002B7ED2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92" w:type="dxa"/>
            <w:tcBorders>
              <w:bottom w:val="nil"/>
            </w:tcBorders>
          </w:tcPr>
          <w:p w:rsidR="002B7ED2" w:rsidRPr="003B1307" w:rsidRDefault="002B7ED2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8" w:type="dxa"/>
            <w:tcBorders>
              <w:bottom w:val="nil"/>
            </w:tcBorders>
          </w:tcPr>
          <w:p w:rsidR="002B7ED2" w:rsidRPr="003B1307" w:rsidRDefault="002B7ED2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665" w:type="dxa"/>
            <w:tcBorders>
              <w:bottom w:val="nil"/>
            </w:tcBorders>
          </w:tcPr>
          <w:p w:rsidR="002B7ED2" w:rsidRPr="003B1307" w:rsidRDefault="002B7ED2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96" w:type="dxa"/>
            <w:tcBorders>
              <w:bottom w:val="nil"/>
            </w:tcBorders>
          </w:tcPr>
          <w:p w:rsidR="002B7ED2" w:rsidRPr="003B1307" w:rsidRDefault="002B7ED2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4" w:type="dxa"/>
            <w:tcBorders>
              <w:bottom w:val="nil"/>
            </w:tcBorders>
          </w:tcPr>
          <w:p w:rsidR="002B7ED2" w:rsidRPr="003B1307" w:rsidRDefault="002B7ED2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B7ED2" w:rsidRPr="003B1307" w:rsidTr="00BD754C">
        <w:tc>
          <w:tcPr>
            <w:tcW w:w="3964" w:type="dxa"/>
            <w:tcBorders>
              <w:top w:val="nil"/>
            </w:tcBorders>
          </w:tcPr>
          <w:p w:rsidR="002B7ED2" w:rsidRPr="003B1307" w:rsidRDefault="002B7ED2" w:rsidP="00BD7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-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7" w:type="dxa"/>
          </w:tcPr>
          <w:p w:rsidR="002B7ED2" w:rsidRPr="003B1307" w:rsidRDefault="002B7ED2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730" w:type="dxa"/>
          </w:tcPr>
          <w:p w:rsidR="002B7ED2" w:rsidRPr="003B1307" w:rsidRDefault="002B7ED2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3492" w:type="dxa"/>
            <w:tcBorders>
              <w:top w:val="nil"/>
            </w:tcBorders>
          </w:tcPr>
          <w:p w:rsidR="002B7ED2" w:rsidRPr="003B1307" w:rsidRDefault="002B7ED2" w:rsidP="00BD75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2B7ED2" w:rsidRPr="003B1307" w:rsidRDefault="002B7ED2" w:rsidP="00BD75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2B7ED2" w:rsidRPr="003B1307" w:rsidRDefault="002B7ED2" w:rsidP="00BD7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96" w:type="dxa"/>
            <w:tcBorders>
              <w:top w:val="nil"/>
            </w:tcBorders>
          </w:tcPr>
          <w:p w:rsidR="002B7ED2" w:rsidRPr="003B1307" w:rsidRDefault="002B7ED2" w:rsidP="00BD75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2B7ED2" w:rsidRPr="003B1307" w:rsidRDefault="002B7ED2" w:rsidP="00BD75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F04" w:rsidRPr="003B1307" w:rsidTr="009B38F8">
        <w:tc>
          <w:tcPr>
            <w:tcW w:w="3964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โครงการระบบบริหารจัดการเว็บไซต์หน่วยงาน</w:t>
            </w:r>
          </w:p>
        </w:tc>
        <w:tc>
          <w:tcPr>
            <w:tcW w:w="907" w:type="dxa"/>
          </w:tcPr>
          <w:p w:rsidR="005F5F04" w:rsidRPr="003B1307" w:rsidRDefault="005F5F0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30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5F5F04" w:rsidRPr="003B1307" w:rsidRDefault="005F5F0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5F5F04" w:rsidRPr="003B1307" w:rsidRDefault="005F5F04" w:rsidP="005F5F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- พลชัย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กุลภัช</w:t>
            </w:r>
          </w:p>
        </w:tc>
      </w:tr>
      <w:tr w:rsidR="005F5F04" w:rsidRPr="003B1307" w:rsidTr="009B38F8">
        <w:tc>
          <w:tcPr>
            <w:tcW w:w="3964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ระบบฐานข้อมูลศิษย์เก่า</w:t>
            </w:r>
          </w:p>
        </w:tc>
        <w:tc>
          <w:tcPr>
            <w:tcW w:w="907" w:type="dxa"/>
          </w:tcPr>
          <w:p w:rsidR="005F5F04" w:rsidRPr="003B1307" w:rsidRDefault="005F5F0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30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5F5F04" w:rsidRPr="003B1307" w:rsidRDefault="005F5F0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5F5F04" w:rsidRPr="003B1307" w:rsidRDefault="005F5F04" w:rsidP="005F5F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ออมทรัพย์</w:t>
            </w:r>
          </w:p>
        </w:tc>
      </w:tr>
      <w:tr w:rsidR="005F5F04" w:rsidRPr="003B1307" w:rsidTr="009B38F8">
        <w:tc>
          <w:tcPr>
            <w:tcW w:w="3964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ระบบกิจกรรมนอกชั้นเรียน (การเรียนรู้รู้เท่าทันเทคโนโลยีดิจิตอล)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7" w:type="dxa"/>
          </w:tcPr>
          <w:p w:rsidR="005F5F04" w:rsidRPr="003B1307" w:rsidRDefault="005F5F0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30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2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5F5F04" w:rsidRPr="003B1307" w:rsidRDefault="005F5F0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5F5F04" w:rsidRPr="003B1307" w:rsidRDefault="005F5F04" w:rsidP="005F5F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คิสตอน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วุฒิพร</w:t>
            </w:r>
          </w:p>
        </w:tc>
      </w:tr>
      <w:tr w:rsidR="005F5F04" w:rsidRPr="003B1307" w:rsidTr="009B38F8">
        <w:tc>
          <w:tcPr>
            <w:tcW w:w="3964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ระบบฐานข้อมูลแผนมหาวิทยาลัย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U-Plan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907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5F5F04" w:rsidRPr="003B1307" w:rsidRDefault="005F5F0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5F5F04" w:rsidRPr="003B1307" w:rsidRDefault="005F5F0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5F5F04" w:rsidRPr="003B1307" w:rsidRDefault="005F5F04" w:rsidP="005F5F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5F5F04" w:rsidRPr="003B1307" w:rsidRDefault="005F5F04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ออมทรัพย์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อัตพล</w:t>
            </w:r>
          </w:p>
        </w:tc>
      </w:tr>
      <w:tr w:rsidR="00C80B49" w:rsidRPr="003B1307" w:rsidTr="009B38F8">
        <w:tc>
          <w:tcPr>
            <w:tcW w:w="3964" w:type="dxa"/>
          </w:tcPr>
          <w:p w:rsidR="00C80B49" w:rsidRPr="003B1307" w:rsidRDefault="003B1307" w:rsidP="005F5F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  <w:r w:rsidR="00FB68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6893"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ระบบการเงินเชื่อมโยงกับทะเบียนนิสิต</w:t>
            </w:r>
            <w:r w:rsidR="00FB6893" w:rsidRPr="003B13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7" w:type="dxa"/>
          </w:tcPr>
          <w:p w:rsidR="00C80B49" w:rsidRPr="003B1307" w:rsidRDefault="00C80B49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C80B49" w:rsidRPr="003B1307" w:rsidRDefault="00FB6893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C80B49" w:rsidRPr="003B1307" w:rsidRDefault="00FB6893" w:rsidP="005F5F0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C80B49" w:rsidRPr="003B1307" w:rsidRDefault="00FB6893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C80B49" w:rsidRPr="003B1307" w:rsidRDefault="00FB6893" w:rsidP="005F5F0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C80B49" w:rsidRPr="003B1307" w:rsidRDefault="004B3FAA" w:rsidP="005F5F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C80B49" w:rsidRDefault="00FB6893" w:rsidP="005F5F0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F569F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อัตพล</w:t>
            </w:r>
          </w:p>
          <w:p w:rsidR="00FB6893" w:rsidRPr="003B1307" w:rsidRDefault="00FB6893" w:rsidP="005F5F0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F569F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ภูริพล</w:t>
            </w:r>
          </w:p>
        </w:tc>
      </w:tr>
      <w:tr w:rsidR="00C80B49" w:rsidRPr="003B1307" w:rsidTr="009B38F8">
        <w:tc>
          <w:tcPr>
            <w:tcW w:w="3964" w:type="dxa"/>
          </w:tcPr>
          <w:p w:rsidR="00C80B49" w:rsidRPr="00FB6893" w:rsidRDefault="00AD72F4" w:rsidP="005F5F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ระบบประเมินการเรียนการสอน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7" w:type="dxa"/>
          </w:tcPr>
          <w:p w:rsidR="00C80B49" w:rsidRPr="003B1307" w:rsidRDefault="00C80B49" w:rsidP="005F5F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C80B49" w:rsidRPr="003B1307" w:rsidRDefault="00AD72F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C80B49" w:rsidRPr="003B1307" w:rsidRDefault="00AD72F4" w:rsidP="005F5F04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C80B49" w:rsidRPr="003B1307" w:rsidRDefault="00AD72F4" w:rsidP="005F5F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C80B49" w:rsidRPr="003B1307" w:rsidRDefault="00AD72F4" w:rsidP="005F5F0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C80B49" w:rsidRPr="003B1307" w:rsidRDefault="004B3FAA" w:rsidP="005F5F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C80B49" w:rsidRPr="003B1307" w:rsidRDefault="00AD72F4" w:rsidP="005F5F04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332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ธัญรัศม์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ออมทรัพย์</w:t>
            </w:r>
          </w:p>
        </w:tc>
      </w:tr>
      <w:tr w:rsidR="0083328B" w:rsidRPr="003B1307" w:rsidTr="009B38F8">
        <w:tc>
          <w:tcPr>
            <w:tcW w:w="3964" w:type="dxa"/>
          </w:tcPr>
          <w:p w:rsidR="0083328B" w:rsidRPr="003B1307" w:rsidRDefault="0083328B" w:rsidP="008332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ระบบลงทะเบียนรับปริญญา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7" w:type="dxa"/>
          </w:tcPr>
          <w:p w:rsidR="0083328B" w:rsidRPr="003B1307" w:rsidRDefault="0083328B" w:rsidP="008332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83328B" w:rsidRPr="003B1307" w:rsidRDefault="00FA7281" w:rsidP="008332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83328B" w:rsidRPr="003B1307" w:rsidRDefault="00FA7281" w:rsidP="0083328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83328B" w:rsidRPr="003B1307" w:rsidRDefault="00FA7281" w:rsidP="008332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83328B" w:rsidRPr="003B1307" w:rsidRDefault="00FA7281" w:rsidP="0083328B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83328B" w:rsidRPr="003B1307" w:rsidRDefault="004B3FAA" w:rsidP="008332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83328B" w:rsidRDefault="0083328B" w:rsidP="0083328B">
            <w:pPr>
              <w:spacing w:after="3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ภูริชญา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คิสตอน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ธัญรัศม์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ออมทรัพย์</w:t>
            </w:r>
          </w:p>
          <w:p w:rsidR="0083328B" w:rsidRDefault="0083328B" w:rsidP="0083328B">
            <w:pPr>
              <w:spacing w:after="3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กุลภัช</w:t>
            </w:r>
          </w:p>
          <w:p w:rsidR="0083328B" w:rsidRPr="003B1307" w:rsidRDefault="0083328B" w:rsidP="0083328B">
            <w:pPr>
              <w:spacing w:after="35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กฤตภ</w:t>
            </w:r>
            <w:r w:rsidR="00D252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4B3FAA" w:rsidRPr="003B1307" w:rsidTr="009B38F8">
        <w:tc>
          <w:tcPr>
            <w:tcW w:w="3964" w:type="dxa"/>
          </w:tcPr>
          <w:p w:rsidR="004B3FAA" w:rsidRPr="003B1307" w:rsidRDefault="004B3FAA" w:rsidP="004B3FA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14.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ระบบการพัฒนาเว็บไซต์งานพัสดุ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7" w:type="dxa"/>
          </w:tcPr>
          <w:p w:rsidR="004B3FAA" w:rsidRPr="003B1307" w:rsidRDefault="004B3FAA" w:rsidP="004B3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4B3FAA" w:rsidRPr="003B1307" w:rsidRDefault="004B3FAA" w:rsidP="004B3F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4B3FAA" w:rsidRPr="003B1307" w:rsidRDefault="004B3FAA" w:rsidP="004B3F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4B3FAA" w:rsidRPr="003B1307" w:rsidRDefault="004B3FAA" w:rsidP="004B3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- พลชัย</w:t>
            </w:r>
          </w:p>
        </w:tc>
      </w:tr>
      <w:tr w:rsidR="004B3FAA" w:rsidRPr="003B1307" w:rsidTr="009B38F8">
        <w:tc>
          <w:tcPr>
            <w:tcW w:w="3964" w:type="dxa"/>
          </w:tcPr>
          <w:p w:rsidR="004B3FAA" w:rsidRPr="003B1307" w:rsidRDefault="004B3FAA" w:rsidP="004B3FA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ระบบงานบุคคลส่วนของ 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 xml:space="preserve">Single Sign on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ระยะที่ 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2 </w:t>
            </w:r>
          </w:p>
        </w:tc>
        <w:tc>
          <w:tcPr>
            <w:tcW w:w="907" w:type="dxa"/>
          </w:tcPr>
          <w:p w:rsidR="004B3FAA" w:rsidRPr="003B1307" w:rsidRDefault="004B3FAA" w:rsidP="004B3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4B3FAA" w:rsidRPr="003B1307" w:rsidRDefault="004B3FAA" w:rsidP="004B3F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4B3FAA" w:rsidRPr="003B1307" w:rsidRDefault="004B3FAA" w:rsidP="004B3F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4B3FAA" w:rsidRPr="003B1307" w:rsidRDefault="004B3FAA" w:rsidP="004B3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นิภาพร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ธนวัฒน์</w:t>
            </w:r>
          </w:p>
        </w:tc>
      </w:tr>
      <w:tr w:rsidR="004B3FAA" w:rsidRPr="003B1307" w:rsidTr="009B38F8">
        <w:tc>
          <w:tcPr>
            <w:tcW w:w="3964" w:type="dxa"/>
          </w:tcPr>
          <w:p w:rsidR="004B3FAA" w:rsidRPr="003B1307" w:rsidRDefault="004B3FAA" w:rsidP="004B3FA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ระบบการพัฒนา 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TSU Openedx 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ระยะที่ 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7" w:type="dxa"/>
          </w:tcPr>
          <w:p w:rsidR="004B3FAA" w:rsidRPr="003B1307" w:rsidRDefault="004B3FAA" w:rsidP="004B3F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4B3FAA" w:rsidRPr="003B1307" w:rsidRDefault="004B3FAA" w:rsidP="004B3F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4B3FAA" w:rsidRPr="003B1307" w:rsidRDefault="004B3FAA" w:rsidP="004B3F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4B3FAA" w:rsidRPr="003B1307" w:rsidRDefault="004B3FAA" w:rsidP="004B3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4B3FAA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F569F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วุฒิพร</w:t>
            </w:r>
          </w:p>
          <w:p w:rsidR="004B3FAA" w:rsidRPr="003B1307" w:rsidRDefault="004B3FAA" w:rsidP="004B3FA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อารัล</w:t>
            </w:r>
          </w:p>
        </w:tc>
      </w:tr>
      <w:tr w:rsidR="00276019" w:rsidRPr="003B1307" w:rsidTr="00D07EA9">
        <w:tc>
          <w:tcPr>
            <w:tcW w:w="3964" w:type="dxa"/>
            <w:tcBorders>
              <w:bottom w:val="nil"/>
            </w:tcBorders>
          </w:tcPr>
          <w:p w:rsidR="00276019" w:rsidRPr="003B1307" w:rsidRDefault="00276019" w:rsidP="00D07EA9">
            <w:pPr>
              <w:spacing w:after="8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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าประสงค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กลยุทธ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</w:p>
        </w:tc>
        <w:tc>
          <w:tcPr>
            <w:tcW w:w="1637" w:type="dxa"/>
            <w:gridSpan w:val="2"/>
          </w:tcPr>
          <w:p w:rsidR="00276019" w:rsidRPr="003B1307" w:rsidRDefault="00276019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92" w:type="dxa"/>
            <w:tcBorders>
              <w:bottom w:val="nil"/>
            </w:tcBorders>
          </w:tcPr>
          <w:p w:rsidR="00276019" w:rsidRPr="003B1307" w:rsidRDefault="00276019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8" w:type="dxa"/>
            <w:tcBorders>
              <w:bottom w:val="nil"/>
            </w:tcBorders>
          </w:tcPr>
          <w:p w:rsidR="00276019" w:rsidRPr="003B1307" w:rsidRDefault="00276019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665" w:type="dxa"/>
            <w:tcBorders>
              <w:bottom w:val="nil"/>
            </w:tcBorders>
          </w:tcPr>
          <w:p w:rsidR="00276019" w:rsidRPr="003B1307" w:rsidRDefault="00276019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96" w:type="dxa"/>
            <w:tcBorders>
              <w:bottom w:val="nil"/>
            </w:tcBorders>
          </w:tcPr>
          <w:p w:rsidR="00276019" w:rsidRPr="003B1307" w:rsidRDefault="00276019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4" w:type="dxa"/>
            <w:tcBorders>
              <w:bottom w:val="nil"/>
            </w:tcBorders>
          </w:tcPr>
          <w:p w:rsidR="00276019" w:rsidRPr="003B1307" w:rsidRDefault="00276019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6019" w:rsidRPr="003B1307" w:rsidTr="00D07EA9">
        <w:tc>
          <w:tcPr>
            <w:tcW w:w="3964" w:type="dxa"/>
            <w:tcBorders>
              <w:top w:val="nil"/>
            </w:tcBorders>
          </w:tcPr>
          <w:p w:rsidR="00276019" w:rsidRPr="003B1307" w:rsidRDefault="00276019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-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7" w:type="dxa"/>
          </w:tcPr>
          <w:p w:rsidR="00276019" w:rsidRPr="003B1307" w:rsidRDefault="00276019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730" w:type="dxa"/>
          </w:tcPr>
          <w:p w:rsidR="00276019" w:rsidRPr="003B1307" w:rsidRDefault="00276019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3492" w:type="dxa"/>
            <w:tcBorders>
              <w:top w:val="nil"/>
            </w:tcBorders>
          </w:tcPr>
          <w:p w:rsidR="00276019" w:rsidRPr="003B1307" w:rsidRDefault="00276019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276019" w:rsidRPr="003B1307" w:rsidRDefault="00276019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276019" w:rsidRPr="003B1307" w:rsidRDefault="00276019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96" w:type="dxa"/>
            <w:tcBorders>
              <w:top w:val="nil"/>
            </w:tcBorders>
          </w:tcPr>
          <w:p w:rsidR="00276019" w:rsidRPr="003B1307" w:rsidRDefault="00276019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276019" w:rsidRPr="003B1307" w:rsidRDefault="00276019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19" w:rsidRPr="003B1307" w:rsidTr="009B38F8">
        <w:tc>
          <w:tcPr>
            <w:tcW w:w="3964" w:type="dxa"/>
          </w:tcPr>
          <w:p w:rsidR="00276019" w:rsidRPr="003B1307" w:rsidRDefault="00276019" w:rsidP="002760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ระบบฐานข้อมูลศูนย์การเรียนรู้ทางการพยาบาล (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Nursing Learning Recourse Center : NLRC) 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ระยะที่ 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7" w:type="dxa"/>
          </w:tcPr>
          <w:p w:rsidR="00276019" w:rsidRPr="003B1307" w:rsidRDefault="00276019" w:rsidP="002760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276019" w:rsidRPr="003B1307" w:rsidRDefault="00276019" w:rsidP="00276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276019" w:rsidRPr="003B1307" w:rsidRDefault="00276019" w:rsidP="00276019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276019" w:rsidRPr="003B1307" w:rsidRDefault="00276019" w:rsidP="00276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276019" w:rsidRPr="003B1307" w:rsidRDefault="00276019" w:rsidP="00276019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276019" w:rsidRPr="003B1307" w:rsidRDefault="00276019" w:rsidP="0027601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276019" w:rsidRPr="003B1307" w:rsidRDefault="00276019" w:rsidP="00276019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F569F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อัตพล</w:t>
            </w:r>
          </w:p>
        </w:tc>
      </w:tr>
      <w:tr w:rsidR="00276019" w:rsidRPr="003B1307" w:rsidTr="009B38F8">
        <w:tc>
          <w:tcPr>
            <w:tcW w:w="3964" w:type="dxa"/>
          </w:tcPr>
          <w:p w:rsidR="00276019" w:rsidRPr="00621767" w:rsidRDefault="00276019" w:rsidP="0027601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18. </w:t>
            </w: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ระบบสารสนเทศในการรวบรวมองค์ความรู้ทางภูมิปัญญาและศิลปวัฒนธรรม</w:t>
            </w:r>
            <w:r w:rsidRPr="003B13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7" w:type="dxa"/>
          </w:tcPr>
          <w:p w:rsidR="00276019" w:rsidRPr="003B1307" w:rsidRDefault="00276019" w:rsidP="002760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276019" w:rsidRPr="003B1307" w:rsidRDefault="00276019" w:rsidP="00276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276019" w:rsidRPr="003B1307" w:rsidRDefault="00276019" w:rsidP="00276019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276019" w:rsidRPr="003B1307" w:rsidRDefault="00276019" w:rsidP="00276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276019" w:rsidRPr="003B1307" w:rsidRDefault="00276019" w:rsidP="00276019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276019" w:rsidRPr="003B1307" w:rsidRDefault="00276019" w:rsidP="0027601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276019" w:rsidRPr="003B1307" w:rsidRDefault="00276019" w:rsidP="00276019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="00F569F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อัตพล</w:t>
            </w:r>
          </w:p>
        </w:tc>
      </w:tr>
      <w:tr w:rsidR="00F62846" w:rsidRPr="003B1307" w:rsidTr="009B38F8">
        <w:tc>
          <w:tcPr>
            <w:tcW w:w="3964" w:type="dxa"/>
          </w:tcPr>
          <w:p w:rsidR="00F62846" w:rsidRPr="003B1307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19 .</w:t>
            </w:r>
            <w:r w:rsidRPr="008B4E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พัฒนาระบบใบเสร็จออนไลน์ระบบบัญชี </w:t>
            </w:r>
            <w:r w:rsidRPr="008B4E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8B4E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มิติ</w:t>
            </w:r>
          </w:p>
        </w:tc>
        <w:tc>
          <w:tcPr>
            <w:tcW w:w="907" w:type="dxa"/>
          </w:tcPr>
          <w:p w:rsidR="00F62846" w:rsidRPr="003B1307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F62846" w:rsidRPr="003B1307" w:rsidRDefault="00F62846" w:rsidP="00F628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ภูริพล</w:t>
            </w:r>
          </w:p>
        </w:tc>
      </w:tr>
      <w:tr w:rsidR="00F62846" w:rsidRPr="003B1307" w:rsidTr="009B38F8">
        <w:tc>
          <w:tcPr>
            <w:tcW w:w="3964" w:type="dxa"/>
          </w:tcPr>
          <w:p w:rsidR="00F62846" w:rsidRPr="00A37D46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D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20.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ระบบยื่นภาษีออนไลน์</w:t>
            </w:r>
          </w:p>
        </w:tc>
        <w:tc>
          <w:tcPr>
            <w:tcW w:w="907" w:type="dxa"/>
          </w:tcPr>
          <w:p w:rsidR="00F62846" w:rsidRPr="003B1307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F62846" w:rsidRPr="003B1307" w:rsidRDefault="00F62846" w:rsidP="00F628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ภูริพล</w:t>
            </w:r>
          </w:p>
        </w:tc>
      </w:tr>
      <w:tr w:rsidR="00F62846" w:rsidRPr="003B1307" w:rsidTr="009B38F8">
        <w:tc>
          <w:tcPr>
            <w:tcW w:w="3964" w:type="dxa"/>
          </w:tcPr>
          <w:p w:rsidR="00F62846" w:rsidRPr="00A37D46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D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21.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ระบบกระบวนการตรวจผ่านรายการ/เพิ่มรายละเอียดการตรวจจ่าย</w:t>
            </w:r>
          </w:p>
        </w:tc>
        <w:tc>
          <w:tcPr>
            <w:tcW w:w="907" w:type="dxa"/>
          </w:tcPr>
          <w:p w:rsidR="00F62846" w:rsidRPr="003B1307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F62846" w:rsidRPr="003B1307" w:rsidRDefault="00F62846" w:rsidP="00F628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ภูริพล</w:t>
            </w:r>
          </w:p>
        </w:tc>
      </w:tr>
      <w:tr w:rsidR="00F62846" w:rsidRPr="003B1307" w:rsidTr="009B38F8">
        <w:tc>
          <w:tcPr>
            <w:tcW w:w="3964" w:type="dxa"/>
          </w:tcPr>
          <w:p w:rsidR="00F62846" w:rsidRPr="00A37D46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D46">
              <w:rPr>
                <w:rFonts w:ascii="TH SarabunPSK" w:hAnsi="TH SarabunPSK" w:cs="TH SarabunPSK" w:hint="cs"/>
                <w:sz w:val="32"/>
                <w:szCs w:val="32"/>
                <w:cs/>
              </w:rPr>
              <w:t>22. ระบบ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ร้านค้าสวัสดิการ</w:t>
            </w:r>
          </w:p>
        </w:tc>
        <w:tc>
          <w:tcPr>
            <w:tcW w:w="907" w:type="dxa"/>
          </w:tcPr>
          <w:p w:rsidR="00F62846" w:rsidRPr="003B1307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F62846" w:rsidRPr="003B1307" w:rsidRDefault="00F62846" w:rsidP="00F628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ภูริพล</w:t>
            </w:r>
          </w:p>
        </w:tc>
      </w:tr>
      <w:tr w:rsidR="00F62846" w:rsidRPr="003B1307" w:rsidTr="009B38F8">
        <w:tc>
          <w:tcPr>
            <w:tcW w:w="3964" w:type="dxa"/>
          </w:tcPr>
          <w:p w:rsidR="00F62846" w:rsidRPr="00A37D46" w:rsidRDefault="00F62846" w:rsidP="00F6284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A37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23. </w:t>
            </w:r>
            <w:r w:rsidRPr="008B4E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ระบบจัดการฐานข้อมูล ( </w:t>
            </w:r>
            <w:r w:rsidRPr="008B4E50">
              <w:rPr>
                <w:rFonts w:ascii="TH SarabunPSK" w:hAnsi="TH SarabunPSK" w:cs="TH SarabunPSK"/>
                <w:sz w:val="32"/>
                <w:szCs w:val="32"/>
              </w:rPr>
              <w:t xml:space="preserve">Server, Software, Oracle </w:t>
            </w:r>
            <w:r w:rsidRPr="008B4E5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และการจัดการข้อมูล)</w:t>
            </w:r>
          </w:p>
        </w:tc>
        <w:tc>
          <w:tcPr>
            <w:tcW w:w="907" w:type="dxa"/>
          </w:tcPr>
          <w:p w:rsidR="00F62846" w:rsidRPr="003B1307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F62846" w:rsidRPr="003B1307" w:rsidRDefault="00F62846" w:rsidP="00F628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2846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ภูริพล</w:t>
            </w:r>
          </w:p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กฤตภ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F62846" w:rsidRPr="003B1307" w:rsidTr="009B38F8">
        <w:tc>
          <w:tcPr>
            <w:tcW w:w="3964" w:type="dxa"/>
          </w:tcPr>
          <w:p w:rsidR="00F62846" w:rsidRPr="00A37D46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D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24.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ระบบรายงานตัวเป็นนิสิตออนไลน์</w:t>
            </w:r>
          </w:p>
        </w:tc>
        <w:tc>
          <w:tcPr>
            <w:tcW w:w="907" w:type="dxa"/>
          </w:tcPr>
          <w:p w:rsidR="00F62846" w:rsidRPr="003B1307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F62846" w:rsidRPr="003B1307" w:rsidRDefault="00F62846" w:rsidP="00F628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ภูริชญา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คิสตอน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ธัญรัศม์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ออมทรัพย์</w:t>
            </w:r>
          </w:p>
        </w:tc>
      </w:tr>
      <w:tr w:rsidR="00F62846" w:rsidRPr="003B1307" w:rsidTr="009B38F8">
        <w:tc>
          <w:tcPr>
            <w:tcW w:w="3964" w:type="dxa"/>
          </w:tcPr>
          <w:p w:rsidR="00F62846" w:rsidRPr="00A37D46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D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25. </w:t>
            </w:r>
            <w:r w:rsidR="00A214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ระบบสารสนเทศในรูปแบบแอฟพลิเคชั่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นร่วมกับ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</w:rPr>
              <w:t>SCB</w:t>
            </w:r>
          </w:p>
        </w:tc>
        <w:tc>
          <w:tcPr>
            <w:tcW w:w="907" w:type="dxa"/>
          </w:tcPr>
          <w:p w:rsidR="00F62846" w:rsidRPr="003B1307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F62846" w:rsidRPr="003B1307" w:rsidRDefault="00F62846" w:rsidP="00F628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2846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ภูริชญา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คิสตอน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ธัญรัศม์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ออมทรัพย์</w:t>
            </w:r>
          </w:p>
          <w:p w:rsidR="00F62846" w:rsidRPr="003B1307" w:rsidRDefault="00F62846" w:rsidP="00F6284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ภูริพล</w:t>
            </w:r>
          </w:p>
        </w:tc>
      </w:tr>
      <w:tr w:rsidR="00F62846" w:rsidRPr="003B1307" w:rsidTr="00D07EA9">
        <w:tc>
          <w:tcPr>
            <w:tcW w:w="3964" w:type="dxa"/>
            <w:tcBorders>
              <w:bottom w:val="nil"/>
            </w:tcBorders>
          </w:tcPr>
          <w:p w:rsidR="00F62846" w:rsidRPr="003B1307" w:rsidRDefault="00F62846" w:rsidP="00D07EA9">
            <w:pPr>
              <w:spacing w:after="8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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าประสงค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กลยุทธ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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</w:p>
        </w:tc>
        <w:tc>
          <w:tcPr>
            <w:tcW w:w="1637" w:type="dxa"/>
            <w:gridSpan w:val="2"/>
          </w:tcPr>
          <w:p w:rsidR="00F62846" w:rsidRPr="003B1307" w:rsidRDefault="00F62846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92" w:type="dxa"/>
            <w:tcBorders>
              <w:bottom w:val="nil"/>
            </w:tcBorders>
          </w:tcPr>
          <w:p w:rsidR="00F62846" w:rsidRPr="003B1307" w:rsidRDefault="00F62846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8" w:type="dxa"/>
            <w:tcBorders>
              <w:bottom w:val="nil"/>
            </w:tcBorders>
          </w:tcPr>
          <w:p w:rsidR="00F62846" w:rsidRPr="003B1307" w:rsidRDefault="00F62846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665" w:type="dxa"/>
            <w:tcBorders>
              <w:bottom w:val="nil"/>
            </w:tcBorders>
          </w:tcPr>
          <w:p w:rsidR="00F62846" w:rsidRPr="003B1307" w:rsidRDefault="00F62846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96" w:type="dxa"/>
            <w:tcBorders>
              <w:bottom w:val="nil"/>
            </w:tcBorders>
          </w:tcPr>
          <w:p w:rsidR="00F62846" w:rsidRPr="003B1307" w:rsidRDefault="00F62846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4" w:type="dxa"/>
            <w:tcBorders>
              <w:bottom w:val="nil"/>
            </w:tcBorders>
          </w:tcPr>
          <w:p w:rsidR="00F62846" w:rsidRPr="003B1307" w:rsidRDefault="00F62846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62846" w:rsidRPr="003B1307" w:rsidTr="00D07EA9">
        <w:tc>
          <w:tcPr>
            <w:tcW w:w="3964" w:type="dxa"/>
            <w:tcBorders>
              <w:top w:val="nil"/>
            </w:tcBorders>
          </w:tcPr>
          <w:p w:rsidR="00F62846" w:rsidRPr="003B1307" w:rsidRDefault="00F62846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-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B1307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3B130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7" w:type="dxa"/>
          </w:tcPr>
          <w:p w:rsidR="00F62846" w:rsidRPr="003B1307" w:rsidRDefault="00F62846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ต่อเนื่อง</w:t>
            </w:r>
          </w:p>
        </w:tc>
        <w:tc>
          <w:tcPr>
            <w:tcW w:w="730" w:type="dxa"/>
          </w:tcPr>
          <w:p w:rsidR="00F62846" w:rsidRPr="003B1307" w:rsidRDefault="00F62846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  <w:tc>
          <w:tcPr>
            <w:tcW w:w="3492" w:type="dxa"/>
            <w:tcBorders>
              <w:top w:val="nil"/>
            </w:tcBorders>
          </w:tcPr>
          <w:p w:rsidR="00F62846" w:rsidRPr="003B1307" w:rsidRDefault="00F62846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F62846" w:rsidRPr="003B1307" w:rsidRDefault="00F62846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F62846" w:rsidRPr="003B1307" w:rsidRDefault="00F62846" w:rsidP="00D07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96" w:type="dxa"/>
            <w:tcBorders>
              <w:top w:val="nil"/>
            </w:tcBorders>
          </w:tcPr>
          <w:p w:rsidR="00F62846" w:rsidRPr="003B1307" w:rsidRDefault="00F62846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F62846" w:rsidRPr="003B1307" w:rsidRDefault="00F62846" w:rsidP="00D07E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846" w:rsidRPr="003B1307" w:rsidTr="009B38F8">
        <w:tc>
          <w:tcPr>
            <w:tcW w:w="3964" w:type="dxa"/>
          </w:tcPr>
          <w:p w:rsidR="00F62846" w:rsidRPr="00A37D46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D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26.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พัฒนาเว็บไซต์โรงเรียนสาธิตมหาวิทยาลัยทักษิณ เฟส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7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F62846" w:rsidRPr="003B1307" w:rsidRDefault="00F62846" w:rsidP="00F628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F62846" w:rsidRPr="003B1307" w:rsidRDefault="00F62846" w:rsidP="00F62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F62846" w:rsidRPr="003B1307" w:rsidRDefault="00F62846" w:rsidP="00F62846">
            <w:pPr>
              <w:spacing w:after="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F62846" w:rsidRPr="003B1307" w:rsidRDefault="00F62846" w:rsidP="00F628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F62846" w:rsidRPr="003B1307" w:rsidRDefault="00F62846" w:rsidP="00F62846">
            <w:pPr>
              <w:spacing w:after="81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- พลชัย</w:t>
            </w:r>
          </w:p>
        </w:tc>
      </w:tr>
      <w:tr w:rsidR="006638A6" w:rsidRPr="003B1307" w:rsidTr="009B38F8">
        <w:tc>
          <w:tcPr>
            <w:tcW w:w="3964" w:type="dxa"/>
          </w:tcPr>
          <w:p w:rsidR="006638A6" w:rsidRPr="00A37D46" w:rsidRDefault="006638A6" w:rsidP="00663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D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27.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พัฒนาระบบข้อมูล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907" w:type="dxa"/>
          </w:tcPr>
          <w:p w:rsidR="006638A6" w:rsidRPr="003B1307" w:rsidRDefault="006638A6" w:rsidP="00663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6638A6" w:rsidRPr="003B1307" w:rsidRDefault="006638A6" w:rsidP="00663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6638A6" w:rsidRPr="003B1307" w:rsidRDefault="006638A6" w:rsidP="00663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6638A6" w:rsidRPr="003B1307" w:rsidRDefault="006638A6" w:rsidP="00663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6638A6" w:rsidRPr="003B1307" w:rsidRDefault="006638A6" w:rsidP="006638A6">
            <w:pPr>
              <w:spacing w:after="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6638A6" w:rsidRPr="003B1307" w:rsidRDefault="006638A6" w:rsidP="006638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6638A6" w:rsidRPr="003B1307" w:rsidRDefault="00413E9F" w:rsidP="00413E9F">
            <w:pPr>
              <w:spacing w:after="3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กุลภัช</w:t>
            </w:r>
          </w:p>
        </w:tc>
      </w:tr>
      <w:tr w:rsidR="006638A6" w:rsidRPr="003B1307" w:rsidTr="009B38F8">
        <w:tc>
          <w:tcPr>
            <w:tcW w:w="3964" w:type="dxa"/>
          </w:tcPr>
          <w:p w:rsidR="006638A6" w:rsidRPr="00A37D46" w:rsidRDefault="006638A6" w:rsidP="00663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D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28.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พัฒนาระบบรายงานสุขภาพบุคลากร</w:t>
            </w:r>
          </w:p>
        </w:tc>
        <w:tc>
          <w:tcPr>
            <w:tcW w:w="907" w:type="dxa"/>
          </w:tcPr>
          <w:p w:rsidR="006638A6" w:rsidRPr="003B1307" w:rsidRDefault="006638A6" w:rsidP="00663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6638A6" w:rsidRPr="003B1307" w:rsidRDefault="006638A6" w:rsidP="00663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6638A6" w:rsidRPr="003B1307" w:rsidRDefault="006638A6" w:rsidP="006638A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6638A6" w:rsidRPr="003B1307" w:rsidRDefault="006638A6" w:rsidP="006638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6638A6" w:rsidRPr="003B1307" w:rsidRDefault="006638A6" w:rsidP="006638A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6638A6" w:rsidRPr="003B1307" w:rsidRDefault="006638A6" w:rsidP="006638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6638A6" w:rsidRPr="003B1307" w:rsidRDefault="006638A6" w:rsidP="006638A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อัตพล</w:t>
            </w:r>
          </w:p>
        </w:tc>
      </w:tr>
      <w:tr w:rsidR="006638A6" w:rsidRPr="003B1307" w:rsidTr="009B38F8">
        <w:tc>
          <w:tcPr>
            <w:tcW w:w="3964" w:type="dxa"/>
          </w:tcPr>
          <w:p w:rsidR="006638A6" w:rsidRPr="00A37D46" w:rsidRDefault="006638A6" w:rsidP="00663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29.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พัฒนาระบบรายงานผลการปฏิบัต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งานที่บ้านของบุคลกรสายสนับสนุน (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</w:rPr>
              <w:t>Work From Home)</w:t>
            </w:r>
          </w:p>
        </w:tc>
        <w:tc>
          <w:tcPr>
            <w:tcW w:w="907" w:type="dxa"/>
          </w:tcPr>
          <w:p w:rsidR="006638A6" w:rsidRPr="003B1307" w:rsidRDefault="006638A6" w:rsidP="00663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6638A6" w:rsidRPr="003B1307" w:rsidRDefault="006638A6" w:rsidP="00663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6638A6" w:rsidRPr="003B1307" w:rsidRDefault="006638A6" w:rsidP="006638A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="0009777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6638A6" w:rsidRPr="003B1307" w:rsidRDefault="006638A6" w:rsidP="006638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65" w:type="dxa"/>
          </w:tcPr>
          <w:p w:rsidR="006638A6" w:rsidRPr="003B1307" w:rsidRDefault="006638A6" w:rsidP="006638A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– 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ก.ย</w:t>
            </w: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>.63</w:t>
            </w:r>
          </w:p>
        </w:tc>
        <w:tc>
          <w:tcPr>
            <w:tcW w:w="1396" w:type="dxa"/>
          </w:tcPr>
          <w:p w:rsidR="006638A6" w:rsidRPr="003B1307" w:rsidRDefault="006638A6" w:rsidP="006638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6638A6" w:rsidRPr="003B1307" w:rsidRDefault="006638A6" w:rsidP="006638A6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อัตพล</w:t>
            </w:r>
          </w:p>
        </w:tc>
      </w:tr>
      <w:tr w:rsidR="00DA374A" w:rsidRPr="003B1307" w:rsidTr="009B38F8">
        <w:tc>
          <w:tcPr>
            <w:tcW w:w="3964" w:type="dxa"/>
          </w:tcPr>
          <w:p w:rsidR="00DA374A" w:rsidRDefault="00DA374A" w:rsidP="00154E4A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30. </w:t>
            </w:r>
            <w:r w:rsidRPr="008B4E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พัฒนาระบบ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สานสนเทศโรงเรียนสาธิตมหาวิทยาลัยทักษิณ</w:t>
            </w:r>
          </w:p>
        </w:tc>
        <w:tc>
          <w:tcPr>
            <w:tcW w:w="907" w:type="dxa"/>
          </w:tcPr>
          <w:p w:rsidR="00DA374A" w:rsidRPr="003B1307" w:rsidRDefault="00DA374A" w:rsidP="00663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dxa"/>
          </w:tcPr>
          <w:p w:rsidR="00DA374A" w:rsidRPr="003B1307" w:rsidRDefault="00636A81" w:rsidP="006638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92" w:type="dxa"/>
          </w:tcPr>
          <w:p w:rsidR="00DA374A" w:rsidRPr="003B1307" w:rsidRDefault="00636A81" w:rsidP="006638A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B13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</w:t>
            </w:r>
          </w:p>
        </w:tc>
        <w:tc>
          <w:tcPr>
            <w:tcW w:w="1428" w:type="dxa"/>
          </w:tcPr>
          <w:p w:rsidR="00DA374A" w:rsidRDefault="00DA374A" w:rsidP="006638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A374A" w:rsidRDefault="00DA374A" w:rsidP="006638A6">
            <w:pP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DA374A" w:rsidRDefault="00DA374A" w:rsidP="006638A6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DA374A" w:rsidRDefault="00CB0402" w:rsidP="006638A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กฤตภ์</w:t>
            </w:r>
          </w:p>
          <w:p w:rsidR="00CB0402" w:rsidRDefault="00CB0402" w:rsidP="006638A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กุลภัช</w:t>
            </w:r>
          </w:p>
          <w:p w:rsidR="00CB0402" w:rsidRDefault="00CB0402" w:rsidP="006638A6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อัตพล</w:t>
            </w:r>
          </w:p>
          <w:p w:rsidR="00D17023" w:rsidRDefault="00D17023" w:rsidP="006638A6">
            <w:pP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พลชัย</w:t>
            </w:r>
            <w:bookmarkStart w:id="0" w:name="_GoBack"/>
            <w:bookmarkEnd w:id="0"/>
          </w:p>
        </w:tc>
      </w:tr>
    </w:tbl>
    <w:p w:rsidR="007076F6" w:rsidRPr="003B1307" w:rsidRDefault="007076F6" w:rsidP="000B0572">
      <w:pPr>
        <w:rPr>
          <w:rFonts w:ascii="TH SarabunPSK" w:hAnsi="TH SarabunPSK" w:cs="TH SarabunPSK"/>
          <w:sz w:val="32"/>
          <w:szCs w:val="32"/>
        </w:rPr>
      </w:pPr>
    </w:p>
    <w:sectPr w:rsidR="007076F6" w:rsidRPr="003B1307" w:rsidSect="00821E13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6003"/>
    <w:multiLevelType w:val="hybridMultilevel"/>
    <w:tmpl w:val="3FA28596"/>
    <w:lvl w:ilvl="0" w:tplc="3DBA530E">
      <w:start w:val="1"/>
      <w:numFmt w:val="bullet"/>
      <w:lvlText w:val="-"/>
      <w:lvlJc w:val="left"/>
      <w:pPr>
        <w:ind w:left="1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48AFAA">
      <w:start w:val="1"/>
      <w:numFmt w:val="bullet"/>
      <w:lvlText w:val="o"/>
      <w:lvlJc w:val="left"/>
      <w:pPr>
        <w:ind w:left="1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36DBE6">
      <w:start w:val="1"/>
      <w:numFmt w:val="bullet"/>
      <w:lvlText w:val="▪"/>
      <w:lvlJc w:val="left"/>
      <w:pPr>
        <w:ind w:left="1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A4A888">
      <w:start w:val="1"/>
      <w:numFmt w:val="bullet"/>
      <w:lvlText w:val="•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24C3E4">
      <w:start w:val="1"/>
      <w:numFmt w:val="bullet"/>
      <w:lvlText w:val="o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76781E">
      <w:start w:val="1"/>
      <w:numFmt w:val="bullet"/>
      <w:lvlText w:val="▪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24B1D8">
      <w:start w:val="1"/>
      <w:numFmt w:val="bullet"/>
      <w:lvlText w:val="•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66850A">
      <w:start w:val="1"/>
      <w:numFmt w:val="bullet"/>
      <w:lvlText w:val="o"/>
      <w:lvlJc w:val="left"/>
      <w:pPr>
        <w:ind w:left="54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4458FA">
      <w:start w:val="1"/>
      <w:numFmt w:val="bullet"/>
      <w:lvlText w:val="▪"/>
      <w:lvlJc w:val="left"/>
      <w:pPr>
        <w:ind w:left="61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891694"/>
    <w:multiLevelType w:val="hybridMultilevel"/>
    <w:tmpl w:val="BA3E8230"/>
    <w:lvl w:ilvl="0" w:tplc="FCA63056">
      <w:start w:val="1"/>
      <w:numFmt w:val="decimal"/>
      <w:lvlText w:val="%1."/>
      <w:lvlJc w:val="left"/>
      <w:pPr>
        <w:ind w:left="1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EE77AC">
      <w:start w:val="1"/>
      <w:numFmt w:val="lowerLetter"/>
      <w:lvlText w:val="%2"/>
      <w:lvlJc w:val="left"/>
      <w:pPr>
        <w:ind w:left="10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18CDE70">
      <w:start w:val="1"/>
      <w:numFmt w:val="lowerRoman"/>
      <w:lvlText w:val="%3"/>
      <w:lvlJc w:val="left"/>
      <w:pPr>
        <w:ind w:left="18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C6D14C">
      <w:start w:val="1"/>
      <w:numFmt w:val="decimal"/>
      <w:lvlText w:val="%4"/>
      <w:lvlJc w:val="left"/>
      <w:pPr>
        <w:ind w:left="253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70D916">
      <w:start w:val="1"/>
      <w:numFmt w:val="lowerLetter"/>
      <w:lvlText w:val="%5"/>
      <w:lvlJc w:val="left"/>
      <w:pPr>
        <w:ind w:left="325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D2E9C8">
      <w:start w:val="1"/>
      <w:numFmt w:val="lowerRoman"/>
      <w:lvlText w:val="%6"/>
      <w:lvlJc w:val="left"/>
      <w:pPr>
        <w:ind w:left="397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2EF2B0">
      <w:start w:val="1"/>
      <w:numFmt w:val="decimal"/>
      <w:lvlText w:val="%7"/>
      <w:lvlJc w:val="left"/>
      <w:pPr>
        <w:ind w:left="46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5E1F5A">
      <w:start w:val="1"/>
      <w:numFmt w:val="lowerLetter"/>
      <w:lvlText w:val="%8"/>
      <w:lvlJc w:val="left"/>
      <w:pPr>
        <w:ind w:left="54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34453E">
      <w:start w:val="1"/>
      <w:numFmt w:val="lowerRoman"/>
      <w:lvlText w:val="%9"/>
      <w:lvlJc w:val="left"/>
      <w:pPr>
        <w:ind w:left="613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A525EB"/>
    <w:multiLevelType w:val="hybridMultilevel"/>
    <w:tmpl w:val="BF3CE328"/>
    <w:lvl w:ilvl="0" w:tplc="34D05F7C">
      <w:start w:val="1"/>
      <w:numFmt w:val="decimal"/>
      <w:lvlText w:val="%1."/>
      <w:lvlJc w:val="left"/>
      <w:pPr>
        <w:ind w:left="2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C43FBA">
      <w:start w:val="1"/>
      <w:numFmt w:val="lowerLetter"/>
      <w:lvlText w:val="%2"/>
      <w:lvlJc w:val="left"/>
      <w:pPr>
        <w:ind w:left="10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442D9C0">
      <w:start w:val="1"/>
      <w:numFmt w:val="lowerRoman"/>
      <w:lvlText w:val="%3"/>
      <w:lvlJc w:val="left"/>
      <w:pPr>
        <w:ind w:left="18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1E053A">
      <w:start w:val="1"/>
      <w:numFmt w:val="decimal"/>
      <w:lvlText w:val="%4"/>
      <w:lvlJc w:val="left"/>
      <w:pPr>
        <w:ind w:left="253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6A84FAA">
      <w:start w:val="1"/>
      <w:numFmt w:val="lowerLetter"/>
      <w:lvlText w:val="%5"/>
      <w:lvlJc w:val="left"/>
      <w:pPr>
        <w:ind w:left="325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8C7D4C">
      <w:start w:val="1"/>
      <w:numFmt w:val="lowerRoman"/>
      <w:lvlText w:val="%6"/>
      <w:lvlJc w:val="left"/>
      <w:pPr>
        <w:ind w:left="397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B25A70">
      <w:start w:val="1"/>
      <w:numFmt w:val="decimal"/>
      <w:lvlText w:val="%7"/>
      <w:lvlJc w:val="left"/>
      <w:pPr>
        <w:ind w:left="46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6E9EEE">
      <w:start w:val="1"/>
      <w:numFmt w:val="lowerLetter"/>
      <w:lvlText w:val="%8"/>
      <w:lvlJc w:val="left"/>
      <w:pPr>
        <w:ind w:left="54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46E5FC">
      <w:start w:val="1"/>
      <w:numFmt w:val="lowerRoman"/>
      <w:lvlText w:val="%9"/>
      <w:lvlJc w:val="left"/>
      <w:pPr>
        <w:ind w:left="613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5C5DC8"/>
    <w:multiLevelType w:val="hybridMultilevel"/>
    <w:tmpl w:val="07988BB4"/>
    <w:lvl w:ilvl="0" w:tplc="3DEAC12A">
      <w:start w:val="1"/>
      <w:numFmt w:val="decimal"/>
      <w:lvlText w:val="%1."/>
      <w:lvlJc w:val="left"/>
      <w:pPr>
        <w:ind w:left="1079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65BD4F0F"/>
    <w:multiLevelType w:val="hybridMultilevel"/>
    <w:tmpl w:val="5864910E"/>
    <w:lvl w:ilvl="0" w:tplc="3A2C302C">
      <w:start w:val="1"/>
      <w:numFmt w:val="bullet"/>
      <w:lvlText w:val="-"/>
      <w:lvlJc w:val="left"/>
      <w:pPr>
        <w:ind w:left="1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250C562">
      <w:start w:val="1"/>
      <w:numFmt w:val="bullet"/>
      <w:lvlText w:val="o"/>
      <w:lvlJc w:val="left"/>
      <w:pPr>
        <w:ind w:left="1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0AD50C">
      <w:start w:val="1"/>
      <w:numFmt w:val="bullet"/>
      <w:lvlText w:val="▪"/>
      <w:lvlJc w:val="left"/>
      <w:pPr>
        <w:ind w:left="1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D6467C">
      <w:start w:val="1"/>
      <w:numFmt w:val="bullet"/>
      <w:lvlText w:val="•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F28F38">
      <w:start w:val="1"/>
      <w:numFmt w:val="bullet"/>
      <w:lvlText w:val="o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F69DA4">
      <w:start w:val="1"/>
      <w:numFmt w:val="bullet"/>
      <w:lvlText w:val="▪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9EC8DA">
      <w:start w:val="1"/>
      <w:numFmt w:val="bullet"/>
      <w:lvlText w:val="•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88CEBC">
      <w:start w:val="1"/>
      <w:numFmt w:val="bullet"/>
      <w:lvlText w:val="o"/>
      <w:lvlJc w:val="left"/>
      <w:pPr>
        <w:ind w:left="54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3C9CBC">
      <w:start w:val="1"/>
      <w:numFmt w:val="bullet"/>
      <w:lvlText w:val="▪"/>
      <w:lvlJc w:val="left"/>
      <w:pPr>
        <w:ind w:left="61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250F6B"/>
    <w:multiLevelType w:val="hybridMultilevel"/>
    <w:tmpl w:val="48A0A936"/>
    <w:lvl w:ilvl="0" w:tplc="572A63B4">
      <w:start w:val="1"/>
      <w:numFmt w:val="decimal"/>
      <w:lvlText w:val="%1."/>
      <w:lvlJc w:val="left"/>
      <w:pPr>
        <w:ind w:left="1439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 w15:restartNumberingAfterBreak="0">
    <w:nsid w:val="69484018"/>
    <w:multiLevelType w:val="hybridMultilevel"/>
    <w:tmpl w:val="34BC9E4C"/>
    <w:lvl w:ilvl="0" w:tplc="7898D628">
      <w:start w:val="2"/>
      <w:numFmt w:val="decimal"/>
      <w:lvlText w:val="%1."/>
      <w:lvlJc w:val="left"/>
      <w:pPr>
        <w:ind w:left="9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6470C4">
      <w:start w:val="1"/>
      <w:numFmt w:val="lowerLetter"/>
      <w:lvlText w:val="%2"/>
      <w:lvlJc w:val="left"/>
      <w:pPr>
        <w:ind w:left="17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98A9FA">
      <w:start w:val="1"/>
      <w:numFmt w:val="lowerRoman"/>
      <w:lvlText w:val="%3"/>
      <w:lvlJc w:val="left"/>
      <w:pPr>
        <w:ind w:left="2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9C5D8A">
      <w:start w:val="1"/>
      <w:numFmt w:val="decimal"/>
      <w:lvlText w:val="%4"/>
      <w:lvlJc w:val="left"/>
      <w:pPr>
        <w:ind w:left="32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523A6E">
      <w:start w:val="1"/>
      <w:numFmt w:val="lowerLetter"/>
      <w:lvlText w:val="%5"/>
      <w:lvlJc w:val="left"/>
      <w:pPr>
        <w:ind w:left="39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78E488">
      <w:start w:val="1"/>
      <w:numFmt w:val="lowerRoman"/>
      <w:lvlText w:val="%6"/>
      <w:lvlJc w:val="left"/>
      <w:pPr>
        <w:ind w:left="46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AE3440">
      <w:start w:val="1"/>
      <w:numFmt w:val="decimal"/>
      <w:lvlText w:val="%7"/>
      <w:lvlJc w:val="left"/>
      <w:pPr>
        <w:ind w:left="53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7878CE">
      <w:start w:val="1"/>
      <w:numFmt w:val="lowerLetter"/>
      <w:lvlText w:val="%8"/>
      <w:lvlJc w:val="left"/>
      <w:pPr>
        <w:ind w:left="61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EEE9FA">
      <w:start w:val="1"/>
      <w:numFmt w:val="lowerRoman"/>
      <w:lvlText w:val="%9"/>
      <w:lvlJc w:val="left"/>
      <w:pPr>
        <w:ind w:left="68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6633F1"/>
    <w:multiLevelType w:val="hybridMultilevel"/>
    <w:tmpl w:val="E2D834FE"/>
    <w:lvl w:ilvl="0" w:tplc="3D262B0A">
      <w:start w:val="1"/>
      <w:numFmt w:val="bullet"/>
      <w:lvlText w:val="-"/>
      <w:lvlJc w:val="left"/>
      <w:pPr>
        <w:ind w:left="1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3E16F2">
      <w:start w:val="1"/>
      <w:numFmt w:val="bullet"/>
      <w:lvlText w:val="o"/>
      <w:lvlJc w:val="left"/>
      <w:pPr>
        <w:ind w:left="1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F8CFEE">
      <w:start w:val="1"/>
      <w:numFmt w:val="bullet"/>
      <w:lvlText w:val="▪"/>
      <w:lvlJc w:val="left"/>
      <w:pPr>
        <w:ind w:left="1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043656">
      <w:start w:val="1"/>
      <w:numFmt w:val="bullet"/>
      <w:lvlText w:val="•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CA91C6">
      <w:start w:val="1"/>
      <w:numFmt w:val="bullet"/>
      <w:lvlText w:val="o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546DAA">
      <w:start w:val="1"/>
      <w:numFmt w:val="bullet"/>
      <w:lvlText w:val="▪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500938">
      <w:start w:val="1"/>
      <w:numFmt w:val="bullet"/>
      <w:lvlText w:val="•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4E6E610">
      <w:start w:val="1"/>
      <w:numFmt w:val="bullet"/>
      <w:lvlText w:val="o"/>
      <w:lvlJc w:val="left"/>
      <w:pPr>
        <w:ind w:left="54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A0AA62">
      <w:start w:val="1"/>
      <w:numFmt w:val="bullet"/>
      <w:lvlText w:val="▪"/>
      <w:lvlJc w:val="left"/>
      <w:pPr>
        <w:ind w:left="61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9767EB"/>
    <w:multiLevelType w:val="hybridMultilevel"/>
    <w:tmpl w:val="BB8A2778"/>
    <w:lvl w:ilvl="0" w:tplc="9648DEFC">
      <w:start w:val="1"/>
      <w:numFmt w:val="decimal"/>
      <w:lvlText w:val="%1."/>
      <w:lvlJc w:val="left"/>
      <w:pPr>
        <w:ind w:left="2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CE7636">
      <w:start w:val="1"/>
      <w:numFmt w:val="lowerLetter"/>
      <w:lvlText w:val="%2"/>
      <w:lvlJc w:val="left"/>
      <w:pPr>
        <w:ind w:left="10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3C10B8">
      <w:start w:val="1"/>
      <w:numFmt w:val="lowerRoman"/>
      <w:lvlText w:val="%3"/>
      <w:lvlJc w:val="left"/>
      <w:pPr>
        <w:ind w:left="18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E40142">
      <w:start w:val="1"/>
      <w:numFmt w:val="decimal"/>
      <w:lvlText w:val="%4"/>
      <w:lvlJc w:val="left"/>
      <w:pPr>
        <w:ind w:left="253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BABB64">
      <w:start w:val="1"/>
      <w:numFmt w:val="lowerLetter"/>
      <w:lvlText w:val="%5"/>
      <w:lvlJc w:val="left"/>
      <w:pPr>
        <w:ind w:left="325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E0C5C8">
      <w:start w:val="1"/>
      <w:numFmt w:val="lowerRoman"/>
      <w:lvlText w:val="%6"/>
      <w:lvlJc w:val="left"/>
      <w:pPr>
        <w:ind w:left="397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9C962E">
      <w:start w:val="1"/>
      <w:numFmt w:val="decimal"/>
      <w:lvlText w:val="%7"/>
      <w:lvlJc w:val="left"/>
      <w:pPr>
        <w:ind w:left="469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A8D4D2">
      <w:start w:val="1"/>
      <w:numFmt w:val="lowerLetter"/>
      <w:lvlText w:val="%8"/>
      <w:lvlJc w:val="left"/>
      <w:pPr>
        <w:ind w:left="541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80563C">
      <w:start w:val="1"/>
      <w:numFmt w:val="lowerRoman"/>
      <w:lvlText w:val="%9"/>
      <w:lvlJc w:val="left"/>
      <w:pPr>
        <w:ind w:left="613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C85C57"/>
    <w:multiLevelType w:val="hybridMultilevel"/>
    <w:tmpl w:val="A3DA4A50"/>
    <w:lvl w:ilvl="0" w:tplc="54FCC8D6">
      <w:start w:val="1"/>
      <w:numFmt w:val="bullet"/>
      <w:lvlText w:val="-"/>
      <w:lvlJc w:val="left"/>
      <w:pPr>
        <w:ind w:left="13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C4D1F0">
      <w:start w:val="1"/>
      <w:numFmt w:val="bullet"/>
      <w:lvlText w:val="o"/>
      <w:lvlJc w:val="left"/>
      <w:pPr>
        <w:ind w:left="1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8EB972">
      <w:start w:val="1"/>
      <w:numFmt w:val="bullet"/>
      <w:lvlText w:val="▪"/>
      <w:lvlJc w:val="left"/>
      <w:pPr>
        <w:ind w:left="1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78874C">
      <w:start w:val="1"/>
      <w:numFmt w:val="bullet"/>
      <w:lvlText w:val="•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24F9FE">
      <w:start w:val="1"/>
      <w:numFmt w:val="bullet"/>
      <w:lvlText w:val="o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BA68E42">
      <w:start w:val="1"/>
      <w:numFmt w:val="bullet"/>
      <w:lvlText w:val="▪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D8DCA2">
      <w:start w:val="1"/>
      <w:numFmt w:val="bullet"/>
      <w:lvlText w:val="•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A9EBC1A">
      <w:start w:val="1"/>
      <w:numFmt w:val="bullet"/>
      <w:lvlText w:val="o"/>
      <w:lvlJc w:val="left"/>
      <w:pPr>
        <w:ind w:left="54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AC7A22">
      <w:start w:val="1"/>
      <w:numFmt w:val="bullet"/>
      <w:lvlText w:val="▪"/>
      <w:lvlJc w:val="left"/>
      <w:pPr>
        <w:ind w:left="61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5"/>
    <w:rsid w:val="000055E4"/>
    <w:rsid w:val="0004741B"/>
    <w:rsid w:val="000526F5"/>
    <w:rsid w:val="0009777A"/>
    <w:rsid w:val="000A2195"/>
    <w:rsid w:val="000B0572"/>
    <w:rsid w:val="000B7C02"/>
    <w:rsid w:val="000C2ADB"/>
    <w:rsid w:val="000D0B82"/>
    <w:rsid w:val="000D7F46"/>
    <w:rsid w:val="001057E9"/>
    <w:rsid w:val="00153A94"/>
    <w:rsid w:val="001543AF"/>
    <w:rsid w:val="00154E4A"/>
    <w:rsid w:val="001613E4"/>
    <w:rsid w:val="001862FD"/>
    <w:rsid w:val="00245516"/>
    <w:rsid w:val="002500B5"/>
    <w:rsid w:val="00276019"/>
    <w:rsid w:val="00293C5A"/>
    <w:rsid w:val="0029737D"/>
    <w:rsid w:val="002A4A8A"/>
    <w:rsid w:val="002B3A9B"/>
    <w:rsid w:val="002B7ED2"/>
    <w:rsid w:val="002D0AEA"/>
    <w:rsid w:val="002D365B"/>
    <w:rsid w:val="002F280D"/>
    <w:rsid w:val="003B1307"/>
    <w:rsid w:val="00413E9F"/>
    <w:rsid w:val="00433A6D"/>
    <w:rsid w:val="00465298"/>
    <w:rsid w:val="004679CB"/>
    <w:rsid w:val="004B3FAA"/>
    <w:rsid w:val="004C48D6"/>
    <w:rsid w:val="004C490E"/>
    <w:rsid w:val="004D23CA"/>
    <w:rsid w:val="005110BD"/>
    <w:rsid w:val="00590044"/>
    <w:rsid w:val="00590EA6"/>
    <w:rsid w:val="005C79F6"/>
    <w:rsid w:val="005F5F04"/>
    <w:rsid w:val="00621767"/>
    <w:rsid w:val="00634FC5"/>
    <w:rsid w:val="00636A81"/>
    <w:rsid w:val="00657901"/>
    <w:rsid w:val="006638A6"/>
    <w:rsid w:val="00677C78"/>
    <w:rsid w:val="006A7887"/>
    <w:rsid w:val="006F2756"/>
    <w:rsid w:val="007027E8"/>
    <w:rsid w:val="007076F6"/>
    <w:rsid w:val="00711CC8"/>
    <w:rsid w:val="00713F26"/>
    <w:rsid w:val="007149C0"/>
    <w:rsid w:val="00721F4A"/>
    <w:rsid w:val="007331BF"/>
    <w:rsid w:val="00762866"/>
    <w:rsid w:val="007840ED"/>
    <w:rsid w:val="007909B4"/>
    <w:rsid w:val="007A11DB"/>
    <w:rsid w:val="007A4B1C"/>
    <w:rsid w:val="007D6BB0"/>
    <w:rsid w:val="007F0A76"/>
    <w:rsid w:val="00821E13"/>
    <w:rsid w:val="008255CF"/>
    <w:rsid w:val="0083328B"/>
    <w:rsid w:val="00891AAE"/>
    <w:rsid w:val="00895554"/>
    <w:rsid w:val="00897A26"/>
    <w:rsid w:val="008B04C1"/>
    <w:rsid w:val="008B4E50"/>
    <w:rsid w:val="008C4B1E"/>
    <w:rsid w:val="008F4A36"/>
    <w:rsid w:val="00935B8E"/>
    <w:rsid w:val="00935D84"/>
    <w:rsid w:val="0093627B"/>
    <w:rsid w:val="00957B21"/>
    <w:rsid w:val="009779BE"/>
    <w:rsid w:val="009B38F8"/>
    <w:rsid w:val="00A05465"/>
    <w:rsid w:val="00A21491"/>
    <w:rsid w:val="00A30115"/>
    <w:rsid w:val="00A37D46"/>
    <w:rsid w:val="00A451F3"/>
    <w:rsid w:val="00A46445"/>
    <w:rsid w:val="00A80B70"/>
    <w:rsid w:val="00A962FD"/>
    <w:rsid w:val="00AA0793"/>
    <w:rsid w:val="00AB4C62"/>
    <w:rsid w:val="00AB617B"/>
    <w:rsid w:val="00AD51AC"/>
    <w:rsid w:val="00AD70AD"/>
    <w:rsid w:val="00AD72F4"/>
    <w:rsid w:val="00AE48F6"/>
    <w:rsid w:val="00B55B51"/>
    <w:rsid w:val="00B60E86"/>
    <w:rsid w:val="00B807B0"/>
    <w:rsid w:val="00BC23F7"/>
    <w:rsid w:val="00BD754C"/>
    <w:rsid w:val="00BE28D0"/>
    <w:rsid w:val="00BE5521"/>
    <w:rsid w:val="00C076B5"/>
    <w:rsid w:val="00C15173"/>
    <w:rsid w:val="00C16FF6"/>
    <w:rsid w:val="00C47E0D"/>
    <w:rsid w:val="00C623D2"/>
    <w:rsid w:val="00C80B49"/>
    <w:rsid w:val="00C83398"/>
    <w:rsid w:val="00CA3A57"/>
    <w:rsid w:val="00CA4666"/>
    <w:rsid w:val="00CA701B"/>
    <w:rsid w:val="00CB0402"/>
    <w:rsid w:val="00CB6507"/>
    <w:rsid w:val="00CE72F1"/>
    <w:rsid w:val="00D11DF7"/>
    <w:rsid w:val="00D17023"/>
    <w:rsid w:val="00D2522F"/>
    <w:rsid w:val="00D326C9"/>
    <w:rsid w:val="00D50B5C"/>
    <w:rsid w:val="00D623A5"/>
    <w:rsid w:val="00D64ABB"/>
    <w:rsid w:val="00DA374A"/>
    <w:rsid w:val="00DB5E60"/>
    <w:rsid w:val="00DC0029"/>
    <w:rsid w:val="00DE422F"/>
    <w:rsid w:val="00DF7543"/>
    <w:rsid w:val="00E12368"/>
    <w:rsid w:val="00E20F77"/>
    <w:rsid w:val="00E61BBF"/>
    <w:rsid w:val="00E67761"/>
    <w:rsid w:val="00EE5CDB"/>
    <w:rsid w:val="00F02535"/>
    <w:rsid w:val="00F053D9"/>
    <w:rsid w:val="00F23EA3"/>
    <w:rsid w:val="00F46E2D"/>
    <w:rsid w:val="00F5178B"/>
    <w:rsid w:val="00F569F3"/>
    <w:rsid w:val="00F62846"/>
    <w:rsid w:val="00F86581"/>
    <w:rsid w:val="00F967F2"/>
    <w:rsid w:val="00FA7281"/>
    <w:rsid w:val="00FB6893"/>
    <w:rsid w:val="00FE6D93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8FBB"/>
  <w15:chartTrackingRefBased/>
  <w15:docId w15:val="{A2DC296B-D4EB-4C7A-8197-61B6DFE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613E4"/>
    <w:pPr>
      <w:keepNext/>
      <w:keepLines/>
      <w:spacing w:after="57" w:line="235" w:lineRule="auto"/>
      <w:ind w:left="21" w:right="-15" w:hanging="10"/>
      <w:outlineLvl w:val="0"/>
    </w:pPr>
    <w:rPr>
      <w:rFonts w:ascii="TH SarabunPSK" w:eastAsia="TH SarabunPSK" w:hAnsi="TH SarabunPSK" w:cs="TH SarabunPSK"/>
      <w:b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13E4"/>
    <w:rPr>
      <w:rFonts w:ascii="TH SarabunPSK" w:eastAsia="TH SarabunPSK" w:hAnsi="TH SarabunPSK" w:cs="TH SarabunPSK"/>
      <w:b/>
      <w:color w:val="000000"/>
      <w:sz w:val="30"/>
      <w:u w:val="single" w:color="000000"/>
    </w:rPr>
  </w:style>
  <w:style w:type="table" w:customStyle="1" w:styleId="TableGrid">
    <w:name w:val="TableGrid"/>
    <w:rsid w:val="00897A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27E8"/>
    <w:pPr>
      <w:ind w:left="720"/>
      <w:contextualSpacing/>
    </w:pPr>
  </w:style>
  <w:style w:type="table" w:styleId="a4">
    <w:name w:val="Table Grid"/>
    <w:basedOn w:val="a1"/>
    <w:uiPriority w:val="39"/>
    <w:rsid w:val="0082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D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B4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F86C-8BCA-4E24-B5B2-B78027D7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16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Surachai Tongnaidee</dc:creator>
  <cp:keywords/>
  <dc:description/>
  <cp:lastModifiedBy>Windows User</cp:lastModifiedBy>
  <cp:revision>50</cp:revision>
  <dcterms:created xsi:type="dcterms:W3CDTF">2020-06-12T06:20:00Z</dcterms:created>
  <dcterms:modified xsi:type="dcterms:W3CDTF">2020-06-19T04:27:00Z</dcterms:modified>
</cp:coreProperties>
</file>